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B40B84" w14:textId="77777777" w:rsidR="007D5C09" w:rsidRPr="001D69F0" w:rsidRDefault="007D5C09" w:rsidP="007D5C09">
      <w:pPr>
        <w:autoSpaceDE w:val="0"/>
        <w:spacing w:line="360" w:lineRule="auto"/>
        <w:jc w:val="both"/>
        <w:rPr>
          <w:sz w:val="28"/>
          <w:szCs w:val="28"/>
        </w:rPr>
      </w:pPr>
    </w:p>
    <w:p w14:paraId="497F6349" w14:textId="77777777" w:rsidR="00440E7A" w:rsidRDefault="00440E7A">
      <w:pPr>
        <w:jc w:val="right"/>
      </w:pPr>
    </w:p>
    <w:p w14:paraId="1A836792" w14:textId="77777777" w:rsidR="00440E7A" w:rsidRPr="001D69F0" w:rsidRDefault="00440E7A" w:rsidP="00440E7A">
      <w:pPr>
        <w:jc w:val="center"/>
        <w:rPr>
          <w:b/>
        </w:rPr>
      </w:pPr>
      <w:r w:rsidRPr="001D69F0">
        <w:rPr>
          <w:b/>
        </w:rPr>
        <w:t>АДМИНИСТРАЦИЯ</w:t>
      </w:r>
    </w:p>
    <w:p w14:paraId="3E28FBEB" w14:textId="77777777" w:rsidR="00440E7A" w:rsidRPr="001D69F0" w:rsidRDefault="00440E7A" w:rsidP="00440E7A">
      <w:pPr>
        <w:jc w:val="center"/>
        <w:rPr>
          <w:b/>
        </w:rPr>
      </w:pPr>
      <w:r w:rsidRPr="001D69F0">
        <w:rPr>
          <w:b/>
        </w:rPr>
        <w:t>СТАРОМЕЛОВАТСКОГО СЕЛЬСКОГО ПОСЕЛЕНИЯ ПЕТРОПАВЛОВСКОГО МУНИЦИПАЛЬНОГО РАЙОНА</w:t>
      </w:r>
    </w:p>
    <w:p w14:paraId="455542D5" w14:textId="77777777" w:rsidR="00440E7A" w:rsidRPr="001D69F0" w:rsidRDefault="00440E7A" w:rsidP="00440E7A">
      <w:pPr>
        <w:jc w:val="center"/>
      </w:pPr>
      <w:r w:rsidRPr="001D69F0">
        <w:rPr>
          <w:b/>
        </w:rPr>
        <w:t>ВОРОНЕЖСКОЙ  ОБЛАСТИ</w:t>
      </w:r>
    </w:p>
    <w:p w14:paraId="72F1C4C3" w14:textId="77777777" w:rsidR="00440E7A" w:rsidRPr="001D69F0" w:rsidRDefault="00440E7A" w:rsidP="00440E7A">
      <w:pPr>
        <w:ind w:left="-1080" w:firstLine="1080"/>
      </w:pPr>
      <w:r w:rsidRPr="001D69F0">
        <w:t xml:space="preserve">   </w:t>
      </w:r>
    </w:p>
    <w:p w14:paraId="40164F72" w14:textId="77777777" w:rsidR="00440E7A" w:rsidRPr="001D69F0" w:rsidRDefault="00440E7A" w:rsidP="00440E7A">
      <w:pPr>
        <w:ind w:left="-1080" w:firstLine="1080"/>
      </w:pPr>
    </w:p>
    <w:p w14:paraId="32F2A3C1" w14:textId="77777777" w:rsidR="00440E7A" w:rsidRPr="001D69F0" w:rsidRDefault="00440E7A" w:rsidP="00440E7A">
      <w:pPr>
        <w:ind w:left="-1080" w:firstLine="1080"/>
        <w:jc w:val="center"/>
      </w:pPr>
      <w:r w:rsidRPr="001D69F0">
        <w:rPr>
          <w:b/>
        </w:rPr>
        <w:t>ПОСТАНОВЛЕНИЕ</w:t>
      </w:r>
    </w:p>
    <w:p w14:paraId="2180E6B3" w14:textId="77777777" w:rsidR="00440E7A" w:rsidRPr="001D69F0" w:rsidRDefault="00440E7A" w:rsidP="00440E7A">
      <w:pPr>
        <w:ind w:left="-1080" w:firstLine="1080"/>
      </w:pPr>
    </w:p>
    <w:p w14:paraId="691F34B8" w14:textId="77777777" w:rsidR="00440E7A" w:rsidRPr="001D69F0" w:rsidRDefault="00440E7A" w:rsidP="00440E7A">
      <w:pPr>
        <w:ind w:left="-1080" w:firstLine="1080"/>
        <w:rPr>
          <w:sz w:val="28"/>
          <w:szCs w:val="28"/>
        </w:rPr>
      </w:pPr>
      <w:r w:rsidRPr="001D69F0">
        <w:rPr>
          <w:sz w:val="28"/>
          <w:szCs w:val="28"/>
          <w:u w:val="single"/>
        </w:rPr>
        <w:t xml:space="preserve">от  </w:t>
      </w:r>
      <w:r w:rsidRPr="0041618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11</w:t>
      </w:r>
      <w:r w:rsidRPr="001D69F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</w:t>
      </w:r>
      <w:r w:rsidRPr="001D69F0">
        <w:rPr>
          <w:sz w:val="28"/>
          <w:szCs w:val="28"/>
          <w:u w:val="single"/>
        </w:rPr>
        <w:t>.202</w:t>
      </w:r>
      <w:r w:rsidRPr="00E916D4">
        <w:rPr>
          <w:sz w:val="28"/>
          <w:szCs w:val="28"/>
          <w:u w:val="single"/>
        </w:rPr>
        <w:t>3</w:t>
      </w:r>
      <w:r w:rsidRPr="001D69F0">
        <w:rPr>
          <w:sz w:val="28"/>
          <w:szCs w:val="28"/>
          <w:u w:val="single"/>
        </w:rPr>
        <w:t xml:space="preserve"> года  № </w:t>
      </w:r>
      <w:r>
        <w:rPr>
          <w:sz w:val="28"/>
          <w:szCs w:val="28"/>
          <w:u w:val="single"/>
        </w:rPr>
        <w:t xml:space="preserve">  169   </w:t>
      </w:r>
      <w:r w:rsidRPr="00E916D4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 w:rsidRPr="001D69F0">
        <w:rPr>
          <w:sz w:val="28"/>
          <w:szCs w:val="28"/>
          <w:u w:val="single"/>
        </w:rPr>
        <w:t xml:space="preserve">              </w:t>
      </w:r>
      <w:r w:rsidRPr="001D69F0">
        <w:rPr>
          <w:sz w:val="28"/>
          <w:szCs w:val="28"/>
        </w:rPr>
        <w:t xml:space="preserve"> </w:t>
      </w:r>
    </w:p>
    <w:p w14:paraId="6D3672EC" w14:textId="77777777" w:rsidR="00440E7A" w:rsidRPr="001D69F0" w:rsidRDefault="00440E7A" w:rsidP="00440E7A">
      <w:pPr>
        <w:ind w:left="-1080" w:firstLine="1080"/>
        <w:rPr>
          <w:sz w:val="28"/>
          <w:szCs w:val="28"/>
        </w:rPr>
      </w:pPr>
      <w:r w:rsidRPr="001D69F0">
        <w:rPr>
          <w:sz w:val="28"/>
          <w:szCs w:val="28"/>
        </w:rPr>
        <w:t xml:space="preserve">         с. Старая Меловая</w:t>
      </w:r>
    </w:p>
    <w:p w14:paraId="5CE3C025" w14:textId="77777777" w:rsidR="00440E7A" w:rsidRPr="001D69F0" w:rsidRDefault="00440E7A" w:rsidP="00440E7A">
      <w:pPr>
        <w:ind w:left="-1080" w:firstLine="1080"/>
        <w:rPr>
          <w:sz w:val="28"/>
          <w:szCs w:val="28"/>
        </w:rPr>
      </w:pPr>
    </w:p>
    <w:p w14:paraId="284F2163" w14:textId="77777777" w:rsidR="00440E7A" w:rsidRPr="001D69F0" w:rsidRDefault="00440E7A" w:rsidP="00440E7A">
      <w:pPr>
        <w:ind w:left="-1080" w:firstLine="1080"/>
        <w:rPr>
          <w:sz w:val="28"/>
          <w:szCs w:val="28"/>
        </w:rPr>
      </w:pPr>
    </w:p>
    <w:p w14:paraId="7EC0938D" w14:textId="77777777" w:rsidR="00440E7A" w:rsidRPr="001D69F0" w:rsidRDefault="00440E7A" w:rsidP="00440E7A">
      <w:pPr>
        <w:widowControl w:val="0"/>
        <w:rPr>
          <w:bCs/>
          <w:sz w:val="28"/>
          <w:szCs w:val="28"/>
        </w:rPr>
      </w:pPr>
      <w:r w:rsidRPr="001D69F0">
        <w:rPr>
          <w:bCs/>
          <w:sz w:val="28"/>
          <w:szCs w:val="28"/>
        </w:rPr>
        <w:t>Об утверждении отчета об исполнении</w:t>
      </w:r>
    </w:p>
    <w:p w14:paraId="3CE97817" w14:textId="77777777" w:rsidR="00440E7A" w:rsidRPr="001D69F0" w:rsidRDefault="00440E7A" w:rsidP="00440E7A">
      <w:pPr>
        <w:widowControl w:val="0"/>
        <w:rPr>
          <w:bCs/>
          <w:sz w:val="28"/>
          <w:szCs w:val="28"/>
        </w:rPr>
      </w:pPr>
      <w:r w:rsidRPr="001D69F0">
        <w:rPr>
          <w:bCs/>
          <w:sz w:val="28"/>
          <w:szCs w:val="28"/>
        </w:rPr>
        <w:t xml:space="preserve">бюджета </w:t>
      </w:r>
      <w:proofErr w:type="spellStart"/>
      <w:r w:rsidRPr="001D69F0">
        <w:rPr>
          <w:bCs/>
          <w:sz w:val="28"/>
          <w:szCs w:val="28"/>
        </w:rPr>
        <w:t>Старомеловатского</w:t>
      </w:r>
      <w:proofErr w:type="spellEnd"/>
      <w:r w:rsidRPr="001D69F0">
        <w:rPr>
          <w:bCs/>
          <w:sz w:val="28"/>
          <w:szCs w:val="28"/>
        </w:rPr>
        <w:t xml:space="preserve"> сельского</w:t>
      </w:r>
    </w:p>
    <w:p w14:paraId="63B0EB89" w14:textId="77777777" w:rsidR="00440E7A" w:rsidRPr="001D69F0" w:rsidRDefault="00440E7A" w:rsidP="00440E7A">
      <w:pPr>
        <w:widowControl w:val="0"/>
        <w:rPr>
          <w:sz w:val="28"/>
          <w:szCs w:val="28"/>
        </w:rPr>
      </w:pPr>
      <w:r w:rsidRPr="001D69F0">
        <w:rPr>
          <w:bCs/>
          <w:sz w:val="28"/>
          <w:szCs w:val="28"/>
        </w:rPr>
        <w:t xml:space="preserve">поселения за </w:t>
      </w:r>
      <w:r>
        <w:rPr>
          <w:bCs/>
          <w:sz w:val="28"/>
          <w:szCs w:val="28"/>
        </w:rPr>
        <w:t xml:space="preserve">3 квартал </w:t>
      </w:r>
      <w:r w:rsidRPr="001D69F0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1D69F0">
        <w:rPr>
          <w:bCs/>
          <w:sz w:val="28"/>
          <w:szCs w:val="28"/>
        </w:rPr>
        <w:t xml:space="preserve"> года</w:t>
      </w:r>
    </w:p>
    <w:p w14:paraId="1548D72A" w14:textId="77777777" w:rsidR="00440E7A" w:rsidRPr="001D69F0" w:rsidRDefault="00440E7A" w:rsidP="00440E7A">
      <w:pPr>
        <w:ind w:left="-1080" w:firstLine="1080"/>
        <w:rPr>
          <w:sz w:val="28"/>
          <w:szCs w:val="28"/>
        </w:rPr>
      </w:pPr>
    </w:p>
    <w:p w14:paraId="26732B6B" w14:textId="77777777" w:rsidR="00440E7A" w:rsidRPr="001D69F0" w:rsidRDefault="00440E7A" w:rsidP="00440E7A">
      <w:pPr>
        <w:rPr>
          <w:sz w:val="28"/>
          <w:szCs w:val="28"/>
        </w:rPr>
      </w:pPr>
    </w:p>
    <w:p w14:paraId="2B557473" w14:textId="77777777" w:rsidR="00440E7A" w:rsidRPr="001D69F0" w:rsidRDefault="00440E7A" w:rsidP="00440E7A">
      <w:pPr>
        <w:widowControl w:val="0"/>
        <w:jc w:val="both"/>
        <w:rPr>
          <w:sz w:val="28"/>
          <w:szCs w:val="28"/>
        </w:rPr>
      </w:pPr>
      <w:r w:rsidRPr="001D69F0">
        <w:rPr>
          <w:sz w:val="28"/>
          <w:szCs w:val="28"/>
        </w:rPr>
        <w:t xml:space="preserve">          В соответствии со статьями 264.1 и 264.2   Бюджетного кодекса Российской Федерации, Положением о бюджетном процессе в </w:t>
      </w:r>
      <w:proofErr w:type="spellStart"/>
      <w:r w:rsidRPr="001D69F0">
        <w:rPr>
          <w:sz w:val="28"/>
          <w:szCs w:val="28"/>
        </w:rPr>
        <w:t>Старомеловатском</w:t>
      </w:r>
      <w:proofErr w:type="spellEnd"/>
      <w:r w:rsidRPr="001D69F0">
        <w:rPr>
          <w:sz w:val="28"/>
          <w:szCs w:val="28"/>
        </w:rPr>
        <w:t xml:space="preserve">  сельском поселении, утвержденным решением Совета народных депутатов </w:t>
      </w:r>
      <w:proofErr w:type="spellStart"/>
      <w:r w:rsidRPr="001D69F0">
        <w:rPr>
          <w:sz w:val="28"/>
          <w:szCs w:val="28"/>
        </w:rPr>
        <w:t>Старомеловатского</w:t>
      </w:r>
      <w:proofErr w:type="spellEnd"/>
      <w:r w:rsidRPr="001D69F0">
        <w:rPr>
          <w:sz w:val="28"/>
          <w:szCs w:val="28"/>
        </w:rPr>
        <w:t xml:space="preserve"> сельского поселения от 27.12.2013 года № 31, администрация </w:t>
      </w:r>
      <w:proofErr w:type="spellStart"/>
      <w:r w:rsidRPr="001D69F0">
        <w:rPr>
          <w:sz w:val="28"/>
          <w:szCs w:val="28"/>
        </w:rPr>
        <w:t>Старомеловатского</w:t>
      </w:r>
      <w:proofErr w:type="spellEnd"/>
      <w:r w:rsidRPr="001D69F0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</w:t>
      </w:r>
    </w:p>
    <w:p w14:paraId="08612BAF" w14:textId="77777777" w:rsidR="00440E7A" w:rsidRPr="001D69F0" w:rsidRDefault="00440E7A" w:rsidP="00440E7A">
      <w:pPr>
        <w:widowControl w:val="0"/>
        <w:jc w:val="both"/>
        <w:rPr>
          <w:sz w:val="28"/>
          <w:szCs w:val="28"/>
        </w:rPr>
      </w:pPr>
    </w:p>
    <w:p w14:paraId="12D58C21" w14:textId="77777777" w:rsidR="00440E7A" w:rsidRPr="001D69F0" w:rsidRDefault="00440E7A" w:rsidP="00440E7A">
      <w:pPr>
        <w:autoSpaceDE w:val="0"/>
        <w:spacing w:line="360" w:lineRule="auto"/>
        <w:ind w:firstLine="709"/>
        <w:rPr>
          <w:sz w:val="28"/>
          <w:szCs w:val="28"/>
        </w:rPr>
      </w:pPr>
      <w:r w:rsidRPr="001D69F0">
        <w:rPr>
          <w:sz w:val="28"/>
          <w:szCs w:val="28"/>
        </w:rPr>
        <w:t xml:space="preserve">                                       П О С Т А Н О В Л Я Е Т :</w:t>
      </w:r>
    </w:p>
    <w:p w14:paraId="256D8044" w14:textId="77777777" w:rsidR="00440E7A" w:rsidRPr="001D69F0" w:rsidRDefault="00440E7A" w:rsidP="00440E7A">
      <w:pPr>
        <w:widowControl w:val="0"/>
        <w:rPr>
          <w:sz w:val="28"/>
          <w:szCs w:val="28"/>
        </w:rPr>
      </w:pPr>
      <w:r w:rsidRPr="001D69F0">
        <w:rPr>
          <w:sz w:val="28"/>
          <w:szCs w:val="28"/>
        </w:rPr>
        <w:t xml:space="preserve">       </w:t>
      </w:r>
    </w:p>
    <w:p w14:paraId="74DE85F8" w14:textId="77777777" w:rsidR="00440E7A" w:rsidRPr="001D69F0" w:rsidRDefault="00440E7A" w:rsidP="00440E7A">
      <w:pPr>
        <w:widowControl w:val="0"/>
        <w:jc w:val="both"/>
        <w:rPr>
          <w:sz w:val="28"/>
          <w:szCs w:val="28"/>
        </w:rPr>
      </w:pPr>
      <w:r w:rsidRPr="001D69F0">
        <w:rPr>
          <w:sz w:val="28"/>
          <w:szCs w:val="28"/>
        </w:rPr>
        <w:t xml:space="preserve">       1.Утвердить прилагаемый отчет об исполнении бюджета </w:t>
      </w:r>
      <w:proofErr w:type="spellStart"/>
      <w:r w:rsidRPr="001D69F0">
        <w:rPr>
          <w:sz w:val="28"/>
          <w:szCs w:val="28"/>
        </w:rPr>
        <w:t>Старомеловатского</w:t>
      </w:r>
      <w:proofErr w:type="spellEnd"/>
      <w:r w:rsidRPr="001D69F0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за </w:t>
      </w:r>
      <w:r>
        <w:rPr>
          <w:sz w:val="28"/>
          <w:szCs w:val="28"/>
        </w:rPr>
        <w:t>3</w:t>
      </w:r>
      <w:r w:rsidRPr="001D69F0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3</w:t>
      </w:r>
      <w:r w:rsidRPr="001D69F0">
        <w:rPr>
          <w:sz w:val="28"/>
          <w:szCs w:val="28"/>
        </w:rPr>
        <w:t xml:space="preserve"> года согласно приложениям 1,2,3,4.</w:t>
      </w:r>
    </w:p>
    <w:p w14:paraId="17C6700F" w14:textId="77777777" w:rsidR="00440E7A" w:rsidRPr="001D69F0" w:rsidRDefault="00440E7A" w:rsidP="00440E7A">
      <w:pPr>
        <w:widowControl w:val="0"/>
        <w:jc w:val="both"/>
        <w:rPr>
          <w:sz w:val="28"/>
          <w:szCs w:val="28"/>
        </w:rPr>
      </w:pPr>
    </w:p>
    <w:p w14:paraId="32C5B7C2" w14:textId="77777777" w:rsidR="00440E7A" w:rsidRPr="001D69F0" w:rsidRDefault="00440E7A" w:rsidP="00440E7A">
      <w:pPr>
        <w:widowControl w:val="0"/>
        <w:jc w:val="both"/>
        <w:rPr>
          <w:sz w:val="28"/>
          <w:szCs w:val="28"/>
        </w:rPr>
      </w:pPr>
      <w:r w:rsidRPr="001D69F0">
        <w:rPr>
          <w:sz w:val="28"/>
          <w:szCs w:val="28"/>
        </w:rPr>
        <w:t xml:space="preserve">     2. Направить отчет об исполнении бюджета </w:t>
      </w:r>
      <w:proofErr w:type="spellStart"/>
      <w:r w:rsidRPr="001D69F0">
        <w:rPr>
          <w:sz w:val="28"/>
          <w:szCs w:val="28"/>
        </w:rPr>
        <w:t>Старомеловатского</w:t>
      </w:r>
      <w:proofErr w:type="spellEnd"/>
      <w:r w:rsidRPr="001D69F0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3</w:t>
      </w:r>
      <w:r w:rsidRPr="001D69F0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3</w:t>
      </w:r>
      <w:r w:rsidRPr="001D69F0">
        <w:rPr>
          <w:sz w:val="28"/>
          <w:szCs w:val="28"/>
        </w:rPr>
        <w:t xml:space="preserve"> года в Совет народных депутатов </w:t>
      </w:r>
      <w:proofErr w:type="spellStart"/>
      <w:r w:rsidRPr="001D69F0">
        <w:rPr>
          <w:sz w:val="28"/>
          <w:szCs w:val="28"/>
        </w:rPr>
        <w:t>Старомеловатского</w:t>
      </w:r>
      <w:proofErr w:type="spellEnd"/>
      <w:r w:rsidRPr="001D69F0">
        <w:rPr>
          <w:sz w:val="28"/>
          <w:szCs w:val="28"/>
        </w:rPr>
        <w:t xml:space="preserve">  сельского поселения Петропавловского муниципального района Воронежской области  и ревизионную комиссию Петропавловского муниципального района.</w:t>
      </w:r>
    </w:p>
    <w:p w14:paraId="66274BD1" w14:textId="77777777" w:rsidR="00440E7A" w:rsidRPr="001D69F0" w:rsidRDefault="00440E7A" w:rsidP="00440E7A">
      <w:pPr>
        <w:widowControl w:val="0"/>
        <w:jc w:val="both"/>
        <w:rPr>
          <w:sz w:val="28"/>
          <w:szCs w:val="28"/>
        </w:rPr>
      </w:pPr>
    </w:p>
    <w:p w14:paraId="0C946F90" w14:textId="77777777" w:rsidR="00440E7A" w:rsidRPr="001D69F0" w:rsidRDefault="00440E7A" w:rsidP="00440E7A">
      <w:pPr>
        <w:widowControl w:val="0"/>
        <w:jc w:val="both"/>
        <w:rPr>
          <w:sz w:val="28"/>
          <w:szCs w:val="28"/>
        </w:rPr>
      </w:pPr>
      <w:r w:rsidRPr="001D69F0">
        <w:rPr>
          <w:sz w:val="28"/>
          <w:szCs w:val="28"/>
        </w:rPr>
        <w:t xml:space="preserve">    3. Контроль за исполнением настоящего постановления оставляю за собой.</w:t>
      </w:r>
    </w:p>
    <w:p w14:paraId="3588AA99" w14:textId="77777777" w:rsidR="00440E7A" w:rsidRDefault="00440E7A" w:rsidP="00440E7A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14:paraId="57058DC4" w14:textId="77777777" w:rsidR="00440E7A" w:rsidRDefault="00440E7A" w:rsidP="00440E7A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14:paraId="0B1C7E69" w14:textId="77777777" w:rsidR="00440E7A" w:rsidRDefault="00440E7A" w:rsidP="00440E7A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14:paraId="5F2A2C54" w14:textId="77777777" w:rsidR="00440E7A" w:rsidRDefault="00440E7A" w:rsidP="00440E7A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14:paraId="6FF37678" w14:textId="77777777" w:rsidR="00440E7A" w:rsidRPr="001D69F0" w:rsidRDefault="00440E7A" w:rsidP="00440E7A">
      <w:pPr>
        <w:tabs>
          <w:tab w:val="left" w:pos="45"/>
          <w:tab w:val="left" w:pos="690"/>
        </w:tabs>
        <w:autoSpaceDE w:val="0"/>
        <w:rPr>
          <w:sz w:val="28"/>
          <w:szCs w:val="28"/>
        </w:rPr>
      </w:pPr>
    </w:p>
    <w:p w14:paraId="6A14BF45" w14:textId="77777777" w:rsidR="00440E7A" w:rsidRPr="001D69F0" w:rsidRDefault="00440E7A" w:rsidP="00440E7A">
      <w:pPr>
        <w:rPr>
          <w:sz w:val="28"/>
          <w:szCs w:val="28"/>
        </w:rPr>
      </w:pPr>
      <w:r w:rsidRPr="001D69F0">
        <w:rPr>
          <w:sz w:val="28"/>
          <w:szCs w:val="28"/>
        </w:rPr>
        <w:t xml:space="preserve">Глава </w:t>
      </w:r>
      <w:proofErr w:type="spellStart"/>
      <w:r w:rsidRPr="001D69F0">
        <w:rPr>
          <w:sz w:val="28"/>
          <w:szCs w:val="28"/>
        </w:rPr>
        <w:t>Старомеловатского</w:t>
      </w:r>
      <w:proofErr w:type="spellEnd"/>
    </w:p>
    <w:p w14:paraId="38FAA6A3" w14:textId="77777777" w:rsidR="00440E7A" w:rsidRPr="001D69F0" w:rsidRDefault="00440E7A" w:rsidP="00440E7A">
      <w:pPr>
        <w:rPr>
          <w:sz w:val="28"/>
          <w:szCs w:val="28"/>
        </w:rPr>
      </w:pPr>
      <w:r w:rsidRPr="001D69F0">
        <w:rPr>
          <w:sz w:val="28"/>
          <w:szCs w:val="28"/>
        </w:rPr>
        <w:t xml:space="preserve">сельского поселения:                                                                          </w:t>
      </w:r>
      <w:proofErr w:type="spellStart"/>
      <w:r w:rsidRPr="001D69F0">
        <w:rPr>
          <w:sz w:val="28"/>
          <w:szCs w:val="28"/>
        </w:rPr>
        <w:t>В.И.Мирошников</w:t>
      </w:r>
      <w:proofErr w:type="spellEnd"/>
    </w:p>
    <w:p w14:paraId="02D79CA0" w14:textId="77777777" w:rsidR="00440E7A" w:rsidRPr="001D69F0" w:rsidRDefault="00440E7A" w:rsidP="00440E7A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14:paraId="24A05EB3" w14:textId="77777777" w:rsidR="00440E7A" w:rsidRPr="001D69F0" w:rsidRDefault="00440E7A" w:rsidP="00440E7A">
      <w:pPr>
        <w:autoSpaceDE w:val="0"/>
        <w:spacing w:line="360" w:lineRule="auto"/>
        <w:jc w:val="both"/>
        <w:rPr>
          <w:sz w:val="28"/>
          <w:szCs w:val="28"/>
        </w:rPr>
      </w:pPr>
    </w:p>
    <w:p w14:paraId="375DB1D4" w14:textId="77777777" w:rsidR="00440E7A" w:rsidRPr="001D69F0" w:rsidRDefault="00440E7A" w:rsidP="00440E7A">
      <w:pPr>
        <w:autoSpaceDE w:val="0"/>
        <w:spacing w:line="360" w:lineRule="auto"/>
        <w:jc w:val="both"/>
        <w:rPr>
          <w:sz w:val="28"/>
          <w:szCs w:val="28"/>
        </w:rPr>
      </w:pPr>
    </w:p>
    <w:p w14:paraId="207BD05C" w14:textId="77777777" w:rsidR="00440E7A" w:rsidRPr="001D69F0" w:rsidRDefault="00440E7A" w:rsidP="00440E7A">
      <w:pPr>
        <w:autoSpaceDE w:val="0"/>
        <w:spacing w:line="360" w:lineRule="auto"/>
        <w:jc w:val="both"/>
        <w:rPr>
          <w:sz w:val="28"/>
          <w:szCs w:val="28"/>
        </w:rPr>
      </w:pPr>
    </w:p>
    <w:p w14:paraId="48F511B1" w14:textId="77777777" w:rsidR="00440E7A" w:rsidRPr="001D69F0" w:rsidRDefault="00440E7A" w:rsidP="00440E7A">
      <w:pPr>
        <w:autoSpaceDE w:val="0"/>
        <w:spacing w:line="360" w:lineRule="auto"/>
        <w:jc w:val="both"/>
        <w:rPr>
          <w:sz w:val="28"/>
          <w:szCs w:val="28"/>
        </w:rPr>
      </w:pPr>
    </w:p>
    <w:p w14:paraId="159CC619" w14:textId="77777777" w:rsidR="00440E7A" w:rsidRDefault="00440E7A">
      <w:pPr>
        <w:jc w:val="right"/>
      </w:pPr>
    </w:p>
    <w:p w14:paraId="52023779" w14:textId="77777777" w:rsidR="00440E7A" w:rsidRDefault="00440E7A">
      <w:pPr>
        <w:jc w:val="right"/>
      </w:pPr>
    </w:p>
    <w:p w14:paraId="0D131E78" w14:textId="77777777" w:rsidR="00440E7A" w:rsidRDefault="00440E7A" w:rsidP="00440E7A"/>
    <w:p w14:paraId="4A2A9C99" w14:textId="36E1BCC2" w:rsidR="00FE603A" w:rsidRPr="001D69F0" w:rsidRDefault="00FE603A">
      <w:pPr>
        <w:jc w:val="right"/>
      </w:pPr>
      <w:r w:rsidRPr="001D69F0">
        <w:t>Приложение 1</w:t>
      </w:r>
    </w:p>
    <w:p w14:paraId="5FC664A9" w14:textId="77777777" w:rsidR="00FE603A" w:rsidRPr="001D69F0" w:rsidRDefault="00FE603A">
      <w:pPr>
        <w:jc w:val="right"/>
      </w:pPr>
      <w:r w:rsidRPr="001D69F0">
        <w:t xml:space="preserve">к постановлению администрации </w:t>
      </w:r>
    </w:p>
    <w:p w14:paraId="59108162" w14:textId="77777777" w:rsidR="00FE603A" w:rsidRPr="001D69F0" w:rsidRDefault="00FE603A">
      <w:pPr>
        <w:jc w:val="right"/>
      </w:pPr>
      <w:r w:rsidRPr="001D69F0">
        <w:t>Старомеловатского сельского поселения</w:t>
      </w:r>
    </w:p>
    <w:p w14:paraId="69406C35" w14:textId="61F172D6" w:rsidR="00FE603A" w:rsidRPr="001D69F0" w:rsidRDefault="00AF5703" w:rsidP="00AF5703">
      <w:r>
        <w:t xml:space="preserve">                                                                                    </w:t>
      </w:r>
      <w:r w:rsidR="00D56AC7">
        <w:t xml:space="preserve">                            </w:t>
      </w:r>
      <w:r>
        <w:t xml:space="preserve">      </w:t>
      </w:r>
      <w:r w:rsidR="00420447">
        <w:t xml:space="preserve"> от </w:t>
      </w:r>
      <w:r w:rsidR="00D56AC7">
        <w:t xml:space="preserve"> </w:t>
      </w:r>
      <w:r w:rsidR="00D20249">
        <w:t xml:space="preserve">    </w:t>
      </w:r>
      <w:r w:rsidR="00440E7A">
        <w:t>11</w:t>
      </w:r>
      <w:r w:rsidR="00F26FBB" w:rsidRPr="001D69F0">
        <w:t>.</w:t>
      </w:r>
      <w:r w:rsidR="00D20249">
        <w:t>10</w:t>
      </w:r>
      <w:r w:rsidR="00F26FBB" w:rsidRPr="001D69F0">
        <w:t>.20</w:t>
      </w:r>
      <w:r w:rsidR="00B92858" w:rsidRPr="001D69F0">
        <w:t>2</w:t>
      </w:r>
      <w:r w:rsidR="00094748">
        <w:t>3</w:t>
      </w:r>
      <w:r w:rsidR="009C2A52" w:rsidRPr="001D69F0">
        <w:t xml:space="preserve"> </w:t>
      </w:r>
      <w:r w:rsidR="00FE603A" w:rsidRPr="001D69F0">
        <w:t>года  №</w:t>
      </w:r>
      <w:r w:rsidR="0018020C">
        <w:t xml:space="preserve"> </w:t>
      </w:r>
      <w:r w:rsidR="00D20249">
        <w:t xml:space="preserve">  </w:t>
      </w:r>
      <w:r w:rsidR="00440E7A">
        <w:t>169</w:t>
      </w:r>
      <w:r w:rsidR="00D20249">
        <w:t xml:space="preserve">  </w:t>
      </w:r>
      <w:r>
        <w:t xml:space="preserve">   </w:t>
      </w:r>
      <w:r w:rsidR="00094748">
        <w:t xml:space="preserve">    </w:t>
      </w:r>
      <w:r w:rsidR="00593F85" w:rsidRPr="001D69F0">
        <w:t xml:space="preserve"> </w:t>
      </w:r>
      <w:r w:rsidR="00C0700E" w:rsidRPr="001D69F0">
        <w:t xml:space="preserve">     </w:t>
      </w:r>
      <w:r w:rsidR="00593F85" w:rsidRPr="001D69F0">
        <w:t xml:space="preserve">   </w:t>
      </w:r>
      <w:r w:rsidR="009561E7" w:rsidRPr="001D69F0">
        <w:t xml:space="preserve"> </w:t>
      </w:r>
      <w:r w:rsidR="00FE603A" w:rsidRPr="001D69F0">
        <w:t xml:space="preserve"> </w:t>
      </w:r>
      <w:r w:rsidR="000923FB" w:rsidRPr="001D69F0">
        <w:t xml:space="preserve">    </w:t>
      </w:r>
      <w:r w:rsidR="009C2A52" w:rsidRPr="001D69F0">
        <w:t xml:space="preserve">     </w:t>
      </w:r>
    </w:p>
    <w:p w14:paraId="678424C3" w14:textId="77777777" w:rsidR="00FE603A" w:rsidRPr="001D69F0" w:rsidRDefault="00FE603A">
      <w:pPr>
        <w:jc w:val="center"/>
      </w:pPr>
      <w:r w:rsidRPr="001D69F0">
        <w:t>Отчет об исполнении бюджета</w:t>
      </w:r>
    </w:p>
    <w:p w14:paraId="5383422D" w14:textId="77777777" w:rsidR="00FE603A" w:rsidRPr="001D69F0" w:rsidRDefault="00FE603A">
      <w:pPr>
        <w:jc w:val="center"/>
      </w:pPr>
      <w:r w:rsidRPr="001D69F0">
        <w:t>Старомеловатского сельского поселения</w:t>
      </w:r>
    </w:p>
    <w:p w14:paraId="6D8EA36B" w14:textId="77777777" w:rsidR="00FE603A" w:rsidRPr="001D69F0" w:rsidRDefault="00FE603A">
      <w:pPr>
        <w:jc w:val="center"/>
      </w:pPr>
      <w:r w:rsidRPr="001D69F0">
        <w:t xml:space="preserve">Петропавловского муниципального района Воронежской области  </w:t>
      </w:r>
    </w:p>
    <w:p w14:paraId="14202F5E" w14:textId="77777777" w:rsidR="00FE603A" w:rsidRPr="001D69F0" w:rsidRDefault="00FE603A">
      <w:pPr>
        <w:jc w:val="center"/>
      </w:pPr>
      <w:r w:rsidRPr="001D69F0">
        <w:t xml:space="preserve">за </w:t>
      </w:r>
      <w:r w:rsidR="00D20249">
        <w:t>3</w:t>
      </w:r>
      <w:r w:rsidR="00B92858" w:rsidRPr="001D69F0">
        <w:t xml:space="preserve"> </w:t>
      </w:r>
      <w:r w:rsidRPr="001D69F0">
        <w:t>квартал 20</w:t>
      </w:r>
      <w:r w:rsidR="00B92858" w:rsidRPr="001D69F0">
        <w:t>2</w:t>
      </w:r>
      <w:r w:rsidR="00094748">
        <w:t>3</w:t>
      </w:r>
      <w:r w:rsidRPr="001D69F0">
        <w:t xml:space="preserve"> года</w:t>
      </w:r>
    </w:p>
    <w:p w14:paraId="31C5E76A" w14:textId="77777777" w:rsidR="00FE603A" w:rsidRPr="001D69F0" w:rsidRDefault="00FE603A">
      <w:pPr>
        <w:jc w:val="center"/>
      </w:pPr>
    </w:p>
    <w:p w14:paraId="104BA52D" w14:textId="77777777" w:rsidR="00FE603A" w:rsidRPr="001D69F0" w:rsidRDefault="00FE603A">
      <w:pPr>
        <w:jc w:val="center"/>
        <w:rPr>
          <w:b/>
          <w:bCs/>
          <w:iCs/>
        </w:rPr>
      </w:pPr>
      <w:r w:rsidRPr="001D69F0">
        <w:t>Доходы</w:t>
      </w:r>
    </w:p>
    <w:tbl>
      <w:tblPr>
        <w:tblW w:w="10606" w:type="dxa"/>
        <w:tblInd w:w="-11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00"/>
        <w:gridCol w:w="4228"/>
        <w:gridCol w:w="1166"/>
        <w:gridCol w:w="1134"/>
        <w:gridCol w:w="1078"/>
      </w:tblGrid>
      <w:tr w:rsidR="00FE603A" w:rsidRPr="001D69F0" w14:paraId="7757D9F9" w14:textId="77777777" w:rsidTr="009C38A9">
        <w:trPr>
          <w:tblHeader/>
        </w:trPr>
        <w:tc>
          <w:tcPr>
            <w:tcW w:w="30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0C76C1" w14:textId="77777777" w:rsidR="00FE603A" w:rsidRPr="001D69F0" w:rsidRDefault="00FE603A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1D69F0">
              <w:rPr>
                <w:b/>
                <w:bCs/>
                <w:iCs/>
              </w:rPr>
              <w:t>КБК</w:t>
            </w:r>
          </w:p>
        </w:tc>
        <w:tc>
          <w:tcPr>
            <w:tcW w:w="4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634A7ED" w14:textId="77777777" w:rsidR="00FE603A" w:rsidRPr="001D69F0" w:rsidRDefault="00FE603A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1D69F0">
              <w:rPr>
                <w:b/>
                <w:bCs/>
                <w:iCs/>
              </w:rPr>
              <w:t>Наименование доходов</w:t>
            </w:r>
          </w:p>
        </w:tc>
        <w:tc>
          <w:tcPr>
            <w:tcW w:w="11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1AF274" w14:textId="77777777" w:rsidR="00FE603A" w:rsidRPr="001D69F0" w:rsidRDefault="00FE603A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1D69F0">
              <w:rPr>
                <w:b/>
                <w:bCs/>
                <w:iCs/>
              </w:rPr>
              <w:t xml:space="preserve">План </w:t>
            </w:r>
          </w:p>
          <w:p w14:paraId="0DD457A9" w14:textId="77777777" w:rsidR="00FE603A" w:rsidRPr="001D69F0" w:rsidRDefault="00FE603A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1D69F0">
              <w:rPr>
                <w:b/>
                <w:bCs/>
                <w:iCs/>
              </w:rPr>
              <w:t>на год</w:t>
            </w:r>
          </w:p>
          <w:p w14:paraId="2633AA44" w14:textId="77777777" w:rsidR="00FE603A" w:rsidRPr="001D69F0" w:rsidRDefault="00FE603A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1D69F0">
              <w:rPr>
                <w:b/>
                <w:bCs/>
                <w:iCs/>
              </w:rPr>
              <w:t>тыс.</w:t>
            </w:r>
            <w:r w:rsidR="00826199" w:rsidRPr="001D69F0">
              <w:rPr>
                <w:b/>
                <w:bCs/>
                <w:iCs/>
              </w:rPr>
              <w:t xml:space="preserve"> </w:t>
            </w:r>
            <w:r w:rsidRPr="001D69F0">
              <w:rPr>
                <w:b/>
                <w:bCs/>
                <w:iCs/>
              </w:rPr>
              <w:t>руб.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17AB33" w14:textId="77777777" w:rsidR="00FE603A" w:rsidRPr="001D69F0" w:rsidRDefault="00FE603A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proofErr w:type="spellStart"/>
            <w:r w:rsidRPr="001D69F0">
              <w:rPr>
                <w:b/>
                <w:bCs/>
                <w:iCs/>
              </w:rPr>
              <w:t>Испол</w:t>
            </w:r>
            <w:proofErr w:type="spellEnd"/>
            <w:r w:rsidRPr="001D69F0">
              <w:rPr>
                <w:b/>
                <w:bCs/>
                <w:iCs/>
              </w:rPr>
              <w:t>-</w:t>
            </w:r>
          </w:p>
          <w:p w14:paraId="520F9BB8" w14:textId="77777777" w:rsidR="00FE603A" w:rsidRPr="001D69F0" w:rsidRDefault="00FE603A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proofErr w:type="spellStart"/>
            <w:r w:rsidRPr="001D69F0">
              <w:rPr>
                <w:b/>
                <w:bCs/>
                <w:iCs/>
              </w:rPr>
              <w:t>нено</w:t>
            </w:r>
            <w:proofErr w:type="spellEnd"/>
          </w:p>
          <w:p w14:paraId="3BD5B3AB" w14:textId="77777777" w:rsidR="00FE603A" w:rsidRPr="001D69F0" w:rsidRDefault="00FE603A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1D69F0">
              <w:rPr>
                <w:b/>
                <w:bCs/>
                <w:iCs/>
              </w:rPr>
              <w:t>тыс.</w:t>
            </w:r>
            <w:r w:rsidR="00826199" w:rsidRPr="001D69F0">
              <w:rPr>
                <w:b/>
                <w:bCs/>
                <w:iCs/>
              </w:rPr>
              <w:t xml:space="preserve"> </w:t>
            </w:r>
            <w:r w:rsidRPr="001D69F0">
              <w:rPr>
                <w:b/>
                <w:bCs/>
                <w:iCs/>
              </w:rPr>
              <w:t>руб.</w:t>
            </w:r>
          </w:p>
        </w:tc>
        <w:tc>
          <w:tcPr>
            <w:tcW w:w="107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05A6816" w14:textId="77777777" w:rsidR="00FE603A" w:rsidRPr="001D69F0" w:rsidRDefault="00FE603A">
            <w:pPr>
              <w:snapToGrid w:val="0"/>
              <w:spacing w:after="119"/>
              <w:jc w:val="center"/>
            </w:pPr>
            <w:r w:rsidRPr="001D69F0">
              <w:rPr>
                <w:b/>
                <w:bCs/>
                <w:iCs/>
              </w:rPr>
              <w:t xml:space="preserve">% к плану на год </w:t>
            </w:r>
          </w:p>
        </w:tc>
      </w:tr>
      <w:tr w:rsidR="00FE603A" w:rsidRPr="001D69F0" w14:paraId="63478B5C" w14:textId="77777777" w:rsidTr="009C38A9">
        <w:trPr>
          <w:trHeight w:val="28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521854" w14:textId="77777777" w:rsidR="00FE603A" w:rsidRPr="001D69F0" w:rsidRDefault="00FE603A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000 8 50 00000 00 0000 000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BED29" w14:textId="77777777" w:rsidR="00FE603A" w:rsidRPr="001D69F0" w:rsidRDefault="00FE603A">
            <w:r w:rsidRPr="001D69F0">
              <w:rPr>
                <w:color w:val="000000"/>
              </w:rPr>
              <w:t>Доходы бюджета - Всего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54622E5" w14:textId="77777777" w:rsidR="00FE603A" w:rsidRPr="001D69F0" w:rsidRDefault="00AF5703">
            <w:pPr>
              <w:snapToGrid w:val="0"/>
              <w:spacing w:after="119"/>
              <w:jc w:val="center"/>
              <w:rPr>
                <w:b/>
              </w:rPr>
            </w:pPr>
            <w:r>
              <w:rPr>
                <w:b/>
              </w:rPr>
              <w:t>16248,6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EB5B416" w14:textId="77777777" w:rsidR="00FE603A" w:rsidRPr="007B791D" w:rsidRDefault="007B791D" w:rsidP="00F30A61">
            <w:pPr>
              <w:snapToGrid w:val="0"/>
              <w:spacing w:after="119"/>
              <w:jc w:val="center"/>
              <w:rPr>
                <w:b/>
              </w:rPr>
            </w:pPr>
            <w:r>
              <w:rPr>
                <w:b/>
                <w:lang w:val="en-US"/>
              </w:rPr>
              <w:t>10913</w:t>
            </w:r>
            <w:r>
              <w:rPr>
                <w:b/>
              </w:rPr>
              <w:t>,8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BCA8470" w14:textId="77777777" w:rsidR="00FE603A" w:rsidRPr="001D69F0" w:rsidRDefault="003F7AE3" w:rsidP="00F05AE5">
            <w:pPr>
              <w:snapToGrid w:val="0"/>
              <w:spacing w:after="11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67,2</w:t>
            </w:r>
          </w:p>
        </w:tc>
      </w:tr>
      <w:tr w:rsidR="00FE603A" w:rsidRPr="001D69F0" w14:paraId="2D2D946B" w14:textId="77777777" w:rsidTr="009C38A9">
        <w:trPr>
          <w:trHeight w:val="27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A3DFC" w14:textId="77777777" w:rsidR="00FE603A" w:rsidRPr="001D69F0" w:rsidRDefault="00FE603A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000 1 00 00000 00 0000 000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8C629" w14:textId="77777777" w:rsidR="00FE603A" w:rsidRPr="001D69F0" w:rsidRDefault="00FE603A">
            <w:r w:rsidRPr="001D69F0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E06F607" w14:textId="77777777" w:rsidR="00FE603A" w:rsidRPr="0053085E" w:rsidRDefault="00AF5703" w:rsidP="001E7898">
            <w:pPr>
              <w:snapToGrid w:val="0"/>
              <w:spacing w:after="119"/>
              <w:jc w:val="center"/>
            </w:pPr>
            <w:r>
              <w:t>47</w:t>
            </w:r>
            <w:r w:rsidR="001E7898">
              <w:t>74</w:t>
            </w:r>
            <w:r>
              <w:t>,</w:t>
            </w:r>
            <w:r w:rsidR="001E7898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C1929EE" w14:textId="77777777" w:rsidR="00FE603A" w:rsidRPr="0053085E" w:rsidRDefault="007B791D">
            <w:pPr>
              <w:snapToGrid w:val="0"/>
              <w:spacing w:after="119"/>
              <w:jc w:val="center"/>
            </w:pPr>
            <w:r>
              <w:t>655,9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C6A82ED" w14:textId="77777777" w:rsidR="00FE603A" w:rsidRPr="001D69F0" w:rsidRDefault="003F7AE3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B210E9" w:rsidRPr="001D69F0" w14:paraId="379A976D" w14:textId="77777777" w:rsidTr="009C38A9">
        <w:trPr>
          <w:trHeight w:val="30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389F0" w14:textId="77777777" w:rsidR="00B210E9" w:rsidRPr="001D69F0" w:rsidRDefault="00B210E9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000 1 01 00000 00 0000 000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F9773" w14:textId="77777777" w:rsidR="00B210E9" w:rsidRPr="001D69F0" w:rsidRDefault="00B210E9">
            <w:r w:rsidRPr="001D69F0">
              <w:rPr>
                <w:color w:val="000000"/>
              </w:rPr>
              <w:t>НАЛОГИ НА ПРИБЫЛЬ, ДОХОДЫ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691F9C2" w14:textId="77777777" w:rsidR="00B210E9" w:rsidRPr="001D69F0" w:rsidRDefault="00094748" w:rsidP="00684845">
            <w:pPr>
              <w:snapToGrid w:val="0"/>
              <w:spacing w:after="119"/>
              <w:jc w:val="center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9275F4C" w14:textId="77777777" w:rsidR="00B210E9" w:rsidRPr="001D69F0" w:rsidRDefault="007B791D">
            <w:pPr>
              <w:snapToGrid w:val="0"/>
              <w:spacing w:after="119"/>
              <w:jc w:val="center"/>
            </w:pPr>
            <w:r>
              <w:t>117,7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67F9598" w14:textId="77777777" w:rsidR="00B210E9" w:rsidRPr="001D69F0" w:rsidRDefault="003F7AE3" w:rsidP="008D2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</w:tr>
      <w:tr w:rsidR="003F7AE3" w:rsidRPr="001D69F0" w14:paraId="0C4813D4" w14:textId="77777777" w:rsidTr="009C38A9">
        <w:trPr>
          <w:trHeight w:val="40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FF4B5" w14:textId="77777777" w:rsidR="003F7AE3" w:rsidRPr="001D69F0" w:rsidRDefault="003F7AE3">
            <w:pPr>
              <w:spacing w:line="100" w:lineRule="atLeast"/>
            </w:pPr>
            <w:r w:rsidRPr="001D69F0">
              <w:t>000 1 01 02000 01 0000 110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BA1DD" w14:textId="77777777" w:rsidR="003F7AE3" w:rsidRPr="001D69F0" w:rsidRDefault="003F7AE3">
            <w:pPr>
              <w:spacing w:line="100" w:lineRule="atLeast"/>
            </w:pPr>
            <w:r w:rsidRPr="001D69F0">
              <w:t>Налог на доходы физических лиц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58D7A85" w14:textId="77777777" w:rsidR="003F7AE3" w:rsidRPr="001D69F0" w:rsidRDefault="003F7AE3" w:rsidP="00CC1C6C">
            <w:pPr>
              <w:snapToGrid w:val="0"/>
              <w:spacing w:after="119"/>
              <w:jc w:val="center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FA214FC" w14:textId="77777777" w:rsidR="003F7AE3" w:rsidRPr="001D69F0" w:rsidRDefault="003F7AE3" w:rsidP="00CC1C6C">
            <w:pPr>
              <w:snapToGrid w:val="0"/>
              <w:spacing w:after="119"/>
              <w:jc w:val="center"/>
            </w:pPr>
            <w:r>
              <w:t>117,7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80BEB20" w14:textId="77777777" w:rsidR="003F7AE3" w:rsidRDefault="003F7AE3" w:rsidP="003F7AE3">
            <w:pPr>
              <w:jc w:val="center"/>
            </w:pPr>
            <w:r w:rsidRPr="007E21CF">
              <w:rPr>
                <w:color w:val="000000"/>
              </w:rPr>
              <w:t>73,6</w:t>
            </w:r>
          </w:p>
        </w:tc>
      </w:tr>
      <w:tr w:rsidR="003F7AE3" w:rsidRPr="001D69F0" w14:paraId="17ED0788" w14:textId="77777777" w:rsidTr="009C38A9">
        <w:trPr>
          <w:trHeight w:val="216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42D6064" w14:textId="77777777" w:rsidR="003F7AE3" w:rsidRPr="001D69F0" w:rsidRDefault="003F7AE3">
            <w:pPr>
              <w:spacing w:line="100" w:lineRule="atLeast"/>
            </w:pPr>
            <w:r w:rsidRPr="001D69F0">
              <w:t>000 1 01 02010 01 0000 110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D7B4E5" w14:textId="77777777" w:rsidR="003F7AE3" w:rsidRPr="001D69F0" w:rsidRDefault="003F7AE3">
            <w:pPr>
              <w:spacing w:line="100" w:lineRule="atLeast"/>
            </w:pPr>
            <w:r w:rsidRPr="001D69F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D43837E" w14:textId="77777777" w:rsidR="003F7AE3" w:rsidRPr="001D69F0" w:rsidRDefault="003F7AE3" w:rsidP="00CC1C6C">
            <w:pPr>
              <w:snapToGrid w:val="0"/>
              <w:spacing w:after="119"/>
              <w:jc w:val="center"/>
            </w:pPr>
            <w:r>
              <w:t>160,0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2184B7E" w14:textId="77777777" w:rsidR="003F7AE3" w:rsidRPr="0010153D" w:rsidRDefault="003F7AE3" w:rsidP="00CC1C6C">
            <w:pPr>
              <w:snapToGrid w:val="0"/>
              <w:spacing w:after="119"/>
              <w:jc w:val="center"/>
            </w:pPr>
            <w:r>
              <w:t>117,7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9150EFE" w14:textId="77777777" w:rsidR="003F7AE3" w:rsidRDefault="003F7AE3" w:rsidP="003F7AE3">
            <w:pPr>
              <w:jc w:val="center"/>
            </w:pPr>
            <w:r w:rsidRPr="007E21CF">
              <w:rPr>
                <w:color w:val="000000"/>
              </w:rPr>
              <w:t>73,6</w:t>
            </w:r>
          </w:p>
        </w:tc>
      </w:tr>
      <w:tr w:rsidR="00FE603A" w:rsidRPr="001D69F0" w14:paraId="2DFA022D" w14:textId="77777777" w:rsidTr="009C38A9">
        <w:trPr>
          <w:trHeight w:val="45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B46BD67" w14:textId="77777777" w:rsidR="00FE603A" w:rsidRPr="001D69F0" w:rsidRDefault="00FE603A">
            <w:pPr>
              <w:spacing w:line="100" w:lineRule="atLeast"/>
            </w:pPr>
            <w:r w:rsidRPr="001D69F0">
              <w:t>000 1 01 02020 01 0000 110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DCFFD1" w14:textId="77777777" w:rsidR="00FE603A" w:rsidRPr="001D69F0" w:rsidRDefault="00FE603A">
            <w:pPr>
              <w:spacing w:line="0" w:lineRule="atLeast"/>
            </w:pPr>
            <w:r w:rsidRPr="001D69F0">
              <w:t>Налог на доходы физических лиц с доходов, полученных от осуществления</w:t>
            </w:r>
          </w:p>
          <w:p w14:paraId="304EE83E" w14:textId="77777777" w:rsidR="00FE603A" w:rsidRPr="001D69F0" w:rsidRDefault="00FE603A" w:rsidP="00B92858">
            <w:pPr>
              <w:spacing w:line="0" w:lineRule="atLeast"/>
            </w:pPr>
            <w:r w:rsidRPr="001D69F0"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</w:t>
            </w:r>
            <w:r w:rsidR="00B92858" w:rsidRPr="001D69F0">
              <w:t>7</w:t>
            </w:r>
            <w:r w:rsidRPr="001D69F0">
              <w:t xml:space="preserve"> Налогового кодекса Российской Федерации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E305AE7" w14:textId="77777777" w:rsidR="00FE603A" w:rsidRPr="001D69F0" w:rsidRDefault="00FE603A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01C3B98" w14:textId="77777777" w:rsidR="00FE603A" w:rsidRPr="001D69F0" w:rsidRDefault="007B791D" w:rsidP="00AF5703">
            <w:pPr>
              <w:snapToGrid w:val="0"/>
              <w:spacing w:after="119"/>
              <w:jc w:val="center"/>
            </w:pPr>
            <w:r>
              <w:t>-7,56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626EA5E" w14:textId="77777777" w:rsidR="00FE603A" w:rsidRPr="001D69F0" w:rsidRDefault="00FE603A">
            <w:pPr>
              <w:snapToGrid w:val="0"/>
              <w:spacing w:after="119"/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FE603A" w:rsidRPr="001D69F0" w14:paraId="3D82A5C5" w14:textId="77777777" w:rsidTr="009C38A9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B323B08" w14:textId="77777777" w:rsidR="00FE603A" w:rsidRPr="001D69F0" w:rsidRDefault="00FE603A">
            <w:pPr>
              <w:spacing w:line="100" w:lineRule="atLeast"/>
            </w:pPr>
            <w:r w:rsidRPr="001D69F0">
              <w:t>000 1 01 02030 01 0000 110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10F9513" w14:textId="77777777" w:rsidR="00FE603A" w:rsidRPr="001D69F0" w:rsidRDefault="00FE603A">
            <w:pPr>
              <w:spacing w:line="100" w:lineRule="atLeast"/>
            </w:pPr>
            <w:r w:rsidRPr="001D69F0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DD6B46C" w14:textId="77777777" w:rsidR="00FE603A" w:rsidRPr="001D69F0" w:rsidRDefault="00FE603A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0D467C1" w14:textId="77777777" w:rsidR="00FE603A" w:rsidRPr="001D69F0" w:rsidRDefault="0010153D" w:rsidP="003923EE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F9D3839" w14:textId="77777777" w:rsidR="00FE603A" w:rsidRPr="001D69F0" w:rsidRDefault="00FE603A">
            <w:pPr>
              <w:snapToGrid w:val="0"/>
              <w:spacing w:after="119"/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7B791D" w:rsidRPr="001D69F0" w14:paraId="42E102F6" w14:textId="77777777" w:rsidTr="007B791D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581E3FD8" w14:textId="77777777" w:rsidR="007B791D" w:rsidRPr="007B791D" w:rsidRDefault="007B791D">
            <w:pPr>
              <w:jc w:val="center"/>
              <w:rPr>
                <w:color w:val="000000"/>
              </w:rPr>
            </w:pPr>
            <w:r w:rsidRPr="007B791D">
              <w:rPr>
                <w:color w:val="000000"/>
              </w:rPr>
              <w:t>182 1 01 02020 01 1000 110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1B843409" w14:textId="77777777" w:rsidR="007B791D" w:rsidRPr="007B791D" w:rsidRDefault="007B791D" w:rsidP="007B791D">
            <w:pPr>
              <w:rPr>
                <w:color w:val="000000"/>
              </w:rPr>
            </w:pPr>
            <w:r w:rsidRPr="007B791D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</w:t>
            </w:r>
            <w:r w:rsidRPr="007B791D">
              <w:rPr>
                <w:color w:val="000000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6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CD0CB2" w14:textId="77777777" w:rsidR="007B791D" w:rsidRPr="001D69F0" w:rsidRDefault="007B791D">
            <w:pPr>
              <w:snapToGrid w:val="0"/>
              <w:spacing w:after="119"/>
              <w:jc w:val="center"/>
            </w:pPr>
            <w:r w:rsidRPr="001D69F0">
              <w:lastRenderedPageBreak/>
              <w:t>0,0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A6CD0D3" w14:textId="77777777" w:rsidR="007B791D" w:rsidRDefault="007B791D" w:rsidP="003923EE">
            <w:pPr>
              <w:snapToGrid w:val="0"/>
              <w:spacing w:after="119"/>
              <w:jc w:val="center"/>
            </w:pPr>
            <w:r>
              <w:t>172,44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B93DF0F" w14:textId="77777777" w:rsidR="007B791D" w:rsidRPr="001D69F0" w:rsidRDefault="003F7AE3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B791D" w:rsidRPr="001D69F0" w14:paraId="2066EAEB" w14:textId="77777777" w:rsidTr="007B791D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4D3B8044" w14:textId="77777777" w:rsidR="007B791D" w:rsidRPr="007B791D" w:rsidRDefault="007B791D">
            <w:pPr>
              <w:jc w:val="center"/>
              <w:rPr>
                <w:color w:val="000000"/>
              </w:rPr>
            </w:pPr>
            <w:r w:rsidRPr="007B791D">
              <w:rPr>
                <w:color w:val="000000"/>
              </w:rPr>
              <w:t>182 1 01 02020 01 3000 110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7EB495EE" w14:textId="77777777" w:rsidR="007B791D" w:rsidRPr="007B791D" w:rsidRDefault="007B791D" w:rsidP="007B791D">
            <w:pPr>
              <w:rPr>
                <w:color w:val="000000"/>
              </w:rPr>
            </w:pPr>
            <w:r w:rsidRPr="007B791D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6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E8B482" w14:textId="77777777" w:rsidR="007B791D" w:rsidRPr="001D69F0" w:rsidRDefault="007B791D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A61D28B" w14:textId="77777777" w:rsidR="007B791D" w:rsidRDefault="007B791D" w:rsidP="003923EE">
            <w:pPr>
              <w:snapToGrid w:val="0"/>
              <w:spacing w:after="119"/>
              <w:jc w:val="center"/>
            </w:pPr>
            <w:r>
              <w:t>-180,0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5D6E6F5" w14:textId="77777777" w:rsidR="007B791D" w:rsidRPr="001D69F0" w:rsidRDefault="003F7AE3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B791D" w:rsidRPr="001D69F0" w14:paraId="1600604E" w14:textId="77777777" w:rsidTr="007B791D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274F0FC4" w14:textId="77777777" w:rsidR="007B791D" w:rsidRPr="007B791D" w:rsidRDefault="007B791D">
            <w:pPr>
              <w:jc w:val="center"/>
              <w:rPr>
                <w:color w:val="000000"/>
              </w:rPr>
            </w:pPr>
            <w:r w:rsidRPr="007B791D">
              <w:rPr>
                <w:color w:val="000000"/>
              </w:rPr>
              <w:t>182 1 01 02030 01 0000 110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1F1C963E" w14:textId="77777777" w:rsidR="007B791D" w:rsidRPr="007B791D" w:rsidRDefault="007B791D" w:rsidP="007B791D">
            <w:pPr>
              <w:rPr>
                <w:color w:val="000000"/>
              </w:rPr>
            </w:pPr>
            <w:r w:rsidRPr="007B791D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BC794E" w14:textId="77777777" w:rsidR="007B791D" w:rsidRPr="001D69F0" w:rsidRDefault="007B791D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866254" w14:textId="77777777" w:rsidR="007B791D" w:rsidRDefault="007B791D" w:rsidP="003923EE">
            <w:pPr>
              <w:snapToGrid w:val="0"/>
              <w:spacing w:after="119"/>
              <w:jc w:val="center"/>
            </w:pPr>
            <w:r>
              <w:t>0,22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97704CF" w14:textId="77777777" w:rsidR="007B791D" w:rsidRPr="001D69F0" w:rsidRDefault="003F7AE3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B791D" w:rsidRPr="001D69F0" w14:paraId="4ADE1F90" w14:textId="77777777" w:rsidTr="007B791D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277B416A" w14:textId="77777777" w:rsidR="007B791D" w:rsidRPr="007B791D" w:rsidRDefault="007B791D">
            <w:pPr>
              <w:jc w:val="center"/>
              <w:rPr>
                <w:color w:val="000000"/>
              </w:rPr>
            </w:pPr>
            <w:r w:rsidRPr="007B791D">
              <w:rPr>
                <w:color w:val="000000"/>
              </w:rPr>
              <w:t>182 1 01 02030 01 1000 110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3E895860" w14:textId="77777777" w:rsidR="007B791D" w:rsidRPr="007B791D" w:rsidRDefault="007B791D" w:rsidP="007B791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B791D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101EB0" w14:textId="77777777" w:rsidR="007B791D" w:rsidRPr="001D69F0" w:rsidRDefault="007B791D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76082D" w14:textId="77777777" w:rsidR="007B791D" w:rsidRDefault="007B791D" w:rsidP="003923EE">
            <w:pPr>
              <w:snapToGrid w:val="0"/>
              <w:spacing w:after="119"/>
              <w:jc w:val="center"/>
            </w:pPr>
            <w:r>
              <w:t>0,22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2246FB5" w14:textId="77777777" w:rsidR="007B791D" w:rsidRPr="001D69F0" w:rsidRDefault="003F7AE3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B791D" w:rsidRPr="001D69F0" w14:paraId="6076E044" w14:textId="77777777" w:rsidTr="007B791D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466DA29E" w14:textId="77777777" w:rsidR="007B791D" w:rsidRPr="007B791D" w:rsidRDefault="007B791D">
            <w:pPr>
              <w:jc w:val="center"/>
              <w:rPr>
                <w:color w:val="000000"/>
              </w:rPr>
            </w:pPr>
            <w:r w:rsidRPr="007B791D">
              <w:rPr>
                <w:color w:val="000000"/>
              </w:rPr>
              <w:t>182 1 01 02130 01 0000 110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770466EE" w14:textId="77777777" w:rsidR="007B791D" w:rsidRPr="007B791D" w:rsidRDefault="007B791D" w:rsidP="007B791D">
            <w:pPr>
              <w:rPr>
                <w:color w:val="000000"/>
              </w:rPr>
            </w:pPr>
            <w:r w:rsidRPr="007B791D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6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EDA900" w14:textId="77777777" w:rsidR="007B791D" w:rsidRPr="001D69F0" w:rsidRDefault="007B791D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795E9B" w14:textId="77777777" w:rsidR="007B791D" w:rsidRDefault="007B791D" w:rsidP="003923EE">
            <w:pPr>
              <w:snapToGrid w:val="0"/>
              <w:spacing w:after="119"/>
              <w:jc w:val="center"/>
            </w:pPr>
            <w:r>
              <w:t>43,68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2F5905" w14:textId="77777777" w:rsidR="007B791D" w:rsidRPr="001D69F0" w:rsidRDefault="003F7AE3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B791D" w:rsidRPr="001D69F0" w14:paraId="4710B8FF" w14:textId="77777777" w:rsidTr="007B791D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4B868D89" w14:textId="77777777" w:rsidR="007B791D" w:rsidRPr="007B791D" w:rsidRDefault="007B791D">
            <w:pPr>
              <w:jc w:val="center"/>
              <w:rPr>
                <w:color w:val="000000"/>
              </w:rPr>
            </w:pPr>
            <w:r w:rsidRPr="007B791D">
              <w:rPr>
                <w:color w:val="000000"/>
              </w:rPr>
              <w:t>182 1 01 02130 01 1000 110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03F08BC7" w14:textId="77777777" w:rsidR="007B791D" w:rsidRPr="007B791D" w:rsidRDefault="007B791D" w:rsidP="007B791D">
            <w:pPr>
              <w:rPr>
                <w:color w:val="000000"/>
              </w:rPr>
            </w:pPr>
            <w:r w:rsidRPr="007B791D">
              <w:rPr>
                <w:color w:val="000000"/>
              </w:rPr>
              <w:t xml:space="preserve"> НДФЛ с дивидендов, облагаемых по 13%,</w:t>
            </w:r>
          </w:p>
        </w:tc>
        <w:tc>
          <w:tcPr>
            <w:tcW w:w="116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E2EFDF3" w14:textId="77777777" w:rsidR="007B791D" w:rsidRPr="001D69F0" w:rsidRDefault="007B791D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D13702" w14:textId="77777777" w:rsidR="007B791D" w:rsidRDefault="007B791D" w:rsidP="003923EE">
            <w:pPr>
              <w:snapToGrid w:val="0"/>
              <w:spacing w:after="119"/>
              <w:jc w:val="center"/>
            </w:pPr>
            <w:r>
              <w:t>43,68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4381881" w14:textId="77777777" w:rsidR="007B791D" w:rsidRPr="001D69F0" w:rsidRDefault="003F7AE3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603A" w:rsidRPr="001D69F0" w14:paraId="388AC563" w14:textId="77777777" w:rsidTr="009C38A9">
        <w:trPr>
          <w:trHeight w:val="45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5E7F3" w14:textId="77777777" w:rsidR="00FE603A" w:rsidRPr="001D69F0" w:rsidRDefault="00FE603A">
            <w:pPr>
              <w:spacing w:line="100" w:lineRule="atLeast"/>
            </w:pPr>
            <w:r w:rsidRPr="001D69F0">
              <w:t>000 1 05 00000 00 0000 000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042E5" w14:textId="77777777" w:rsidR="00FE603A" w:rsidRPr="001D69F0" w:rsidRDefault="00FE603A">
            <w:pPr>
              <w:spacing w:line="100" w:lineRule="atLeast"/>
            </w:pPr>
            <w:r w:rsidRPr="001D69F0">
              <w:t>НАЛОГИ НА СОВОКУПНЫЙ ДОХОД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843416E" w14:textId="77777777" w:rsidR="00FE603A" w:rsidRPr="001D69F0" w:rsidRDefault="0010153D">
            <w:pPr>
              <w:snapToGrid w:val="0"/>
              <w:spacing w:after="119"/>
              <w:jc w:val="center"/>
            </w:pPr>
            <w:r>
              <w:t>850,0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731E4B7" w14:textId="77777777" w:rsidR="00FE603A" w:rsidRPr="001D69F0" w:rsidRDefault="007B791D" w:rsidP="00AF5703">
            <w:pPr>
              <w:snapToGrid w:val="0"/>
              <w:spacing w:after="119"/>
              <w:jc w:val="center"/>
            </w:pPr>
            <w:r>
              <w:t>542,4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0200C76" w14:textId="77777777" w:rsidR="00FE603A" w:rsidRPr="001D69F0" w:rsidRDefault="003F7AE3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</w:tr>
      <w:tr w:rsidR="003F7AE3" w:rsidRPr="001D69F0" w14:paraId="215DAD5C" w14:textId="77777777" w:rsidTr="009C38A9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3EC33B7C" w14:textId="77777777" w:rsidR="003F7AE3" w:rsidRPr="001D69F0" w:rsidRDefault="003F7AE3">
            <w:pPr>
              <w:spacing w:line="100" w:lineRule="atLeast"/>
            </w:pPr>
            <w:r w:rsidRPr="001D69F0">
              <w:t>000 1 05 03000 01 0000 110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62CDD9B0" w14:textId="77777777" w:rsidR="003F7AE3" w:rsidRPr="001D69F0" w:rsidRDefault="003F7AE3">
            <w:pPr>
              <w:spacing w:line="100" w:lineRule="atLeast"/>
            </w:pPr>
            <w:r w:rsidRPr="001D69F0">
              <w:t>Единый сельскохозяйственный налог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252662" w14:textId="77777777" w:rsidR="003F7AE3" w:rsidRPr="001D69F0" w:rsidRDefault="003F7AE3" w:rsidP="00CC1C6C">
            <w:pPr>
              <w:snapToGrid w:val="0"/>
              <w:spacing w:after="119"/>
              <w:jc w:val="center"/>
            </w:pPr>
            <w: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23E313A" w14:textId="77777777" w:rsidR="003F7AE3" w:rsidRDefault="003F7AE3" w:rsidP="007B791D">
            <w:pPr>
              <w:jc w:val="center"/>
            </w:pPr>
            <w:r w:rsidRPr="00C76DD1">
              <w:t>542,4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6F35DAD" w14:textId="77777777" w:rsidR="003F7AE3" w:rsidRDefault="003F7AE3" w:rsidP="003F7AE3">
            <w:pPr>
              <w:jc w:val="center"/>
            </w:pPr>
            <w:r w:rsidRPr="009C6F64">
              <w:rPr>
                <w:color w:val="000000"/>
              </w:rPr>
              <w:t>63,8</w:t>
            </w:r>
          </w:p>
        </w:tc>
      </w:tr>
      <w:tr w:rsidR="003F7AE3" w:rsidRPr="001D69F0" w14:paraId="1A33C465" w14:textId="77777777" w:rsidTr="009C38A9">
        <w:trPr>
          <w:trHeight w:val="48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1D07166" w14:textId="77777777" w:rsidR="003F7AE3" w:rsidRPr="001D69F0" w:rsidRDefault="003F7AE3">
            <w:pPr>
              <w:spacing w:line="100" w:lineRule="atLeast"/>
            </w:pPr>
            <w:r w:rsidRPr="001D69F0">
              <w:t>000 1 05 03010 01 0000 110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9B1AC3" w14:textId="77777777" w:rsidR="003F7AE3" w:rsidRPr="001D69F0" w:rsidRDefault="003F7AE3">
            <w:pPr>
              <w:spacing w:line="100" w:lineRule="atLeast"/>
            </w:pPr>
            <w:r w:rsidRPr="001D69F0">
              <w:t>Единый сельскохозяйственный налог</w:t>
            </w:r>
          </w:p>
          <w:p w14:paraId="5D5E9A55" w14:textId="77777777" w:rsidR="003F7AE3" w:rsidRPr="001D69F0" w:rsidRDefault="003F7AE3">
            <w:pPr>
              <w:spacing w:line="100" w:lineRule="atLeast"/>
            </w:pP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1539383" w14:textId="77777777" w:rsidR="003F7AE3" w:rsidRPr="001D69F0" w:rsidRDefault="003F7AE3" w:rsidP="0053085E">
            <w:pPr>
              <w:snapToGrid w:val="0"/>
              <w:spacing w:after="119"/>
              <w:jc w:val="center"/>
            </w:pPr>
            <w:r>
              <w:t>850,0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E4EB9E4" w14:textId="77777777" w:rsidR="003F7AE3" w:rsidRDefault="003F7AE3" w:rsidP="007B791D">
            <w:pPr>
              <w:jc w:val="center"/>
            </w:pPr>
            <w:r w:rsidRPr="00C76DD1">
              <w:t>542,4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D3E4D99" w14:textId="77777777" w:rsidR="003F7AE3" w:rsidRDefault="003F7AE3" w:rsidP="003F7AE3">
            <w:pPr>
              <w:jc w:val="center"/>
            </w:pPr>
            <w:r w:rsidRPr="009C6F64">
              <w:rPr>
                <w:color w:val="000000"/>
              </w:rPr>
              <w:t>63,8</w:t>
            </w:r>
          </w:p>
        </w:tc>
      </w:tr>
      <w:tr w:rsidR="00FE603A" w:rsidRPr="001D69F0" w14:paraId="4AA05AFA" w14:textId="77777777" w:rsidTr="009C38A9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021A0D" w14:textId="77777777" w:rsidR="00FE603A" w:rsidRPr="001D69F0" w:rsidRDefault="00FE603A">
            <w:pPr>
              <w:spacing w:after="200" w:line="100" w:lineRule="atLeast"/>
              <w:rPr>
                <w:bCs/>
              </w:rPr>
            </w:pPr>
            <w:r w:rsidRPr="001D69F0">
              <w:rPr>
                <w:bCs/>
              </w:rPr>
              <w:lastRenderedPageBreak/>
              <w:t>000 1 06 00000 00 0000 000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AE49E1" w14:textId="77777777" w:rsidR="00FE603A" w:rsidRPr="001D69F0" w:rsidRDefault="00FE603A">
            <w:pPr>
              <w:spacing w:after="200" w:line="100" w:lineRule="atLeast"/>
            </w:pPr>
            <w:r w:rsidRPr="001D69F0">
              <w:rPr>
                <w:bCs/>
              </w:rPr>
              <w:t>НАЛОГИ НА ИМУЩЕСТВО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F54F875" w14:textId="77777777" w:rsidR="00FE603A" w:rsidRPr="001D69F0" w:rsidRDefault="0010153D">
            <w:pPr>
              <w:snapToGrid w:val="0"/>
              <w:spacing w:after="119"/>
              <w:jc w:val="center"/>
            </w:pPr>
            <w:r>
              <w:t>3694,0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9CC716E" w14:textId="77777777" w:rsidR="00FE603A" w:rsidRPr="001D69F0" w:rsidRDefault="007B791D" w:rsidP="0006112C">
            <w:pPr>
              <w:snapToGrid w:val="0"/>
              <w:spacing w:after="119"/>
              <w:jc w:val="center"/>
            </w:pPr>
            <w:r>
              <w:t>-99,1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3284308" w14:textId="77777777" w:rsidR="00FE603A" w:rsidRPr="001D69F0" w:rsidRDefault="00F05AE5" w:rsidP="003F7AE3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F7AE3">
              <w:rPr>
                <w:color w:val="000000"/>
              </w:rPr>
              <w:t>2,7</w:t>
            </w:r>
          </w:p>
        </w:tc>
      </w:tr>
      <w:tr w:rsidR="00FE603A" w:rsidRPr="001D69F0" w14:paraId="0C4723D4" w14:textId="77777777" w:rsidTr="009C38A9">
        <w:trPr>
          <w:trHeight w:val="315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1732" w14:textId="77777777" w:rsidR="00FE603A" w:rsidRPr="001D69F0" w:rsidRDefault="00FE603A">
            <w:pPr>
              <w:spacing w:after="200" w:line="100" w:lineRule="atLeast"/>
            </w:pPr>
            <w:r w:rsidRPr="001D69F0">
              <w:t>000 1 06 01000 00 0000 110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7B97BA2" w14:textId="77777777" w:rsidR="00FE603A" w:rsidRPr="001D69F0" w:rsidRDefault="00FE603A">
            <w:pPr>
              <w:spacing w:after="200" w:line="100" w:lineRule="atLeast"/>
            </w:pPr>
            <w:r w:rsidRPr="001D69F0">
              <w:t>Налог на имущество физических лиц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1C8BE9B" w14:textId="77777777" w:rsidR="00FE603A" w:rsidRPr="001D69F0" w:rsidRDefault="0010153D">
            <w:pPr>
              <w:snapToGrid w:val="0"/>
              <w:spacing w:after="119"/>
              <w:jc w:val="center"/>
            </w:pPr>
            <w:r>
              <w:t>204,0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D452875" w14:textId="77777777" w:rsidR="00FE603A" w:rsidRPr="001D69F0" w:rsidRDefault="007B791D" w:rsidP="0006112C">
            <w:pPr>
              <w:snapToGrid w:val="0"/>
              <w:spacing w:after="119"/>
              <w:jc w:val="center"/>
            </w:pPr>
            <w:r>
              <w:t>7,4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12DFCC6" w14:textId="77777777" w:rsidR="00FE603A" w:rsidRPr="001D69F0" w:rsidRDefault="0080376D" w:rsidP="00B210E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10153D" w:rsidRPr="001D69F0" w14:paraId="3315B9B6" w14:textId="77777777" w:rsidTr="009C38A9">
        <w:trPr>
          <w:trHeight w:val="49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0364513" w14:textId="77777777" w:rsidR="0010153D" w:rsidRPr="001D69F0" w:rsidRDefault="0010153D">
            <w:pPr>
              <w:spacing w:after="200" w:line="100" w:lineRule="atLeast"/>
            </w:pPr>
            <w:r w:rsidRPr="001D69F0">
              <w:t>000 1 06 01030 10 0000 110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D04A133" w14:textId="77777777" w:rsidR="0010153D" w:rsidRPr="001D69F0" w:rsidRDefault="0010153D">
            <w:pPr>
              <w:spacing w:after="200" w:line="100" w:lineRule="atLeast"/>
            </w:pPr>
            <w:r w:rsidRPr="001D69F0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5A8FD51" w14:textId="77777777" w:rsidR="0010153D" w:rsidRPr="001D69F0" w:rsidRDefault="0010153D" w:rsidP="0053085E">
            <w:pPr>
              <w:snapToGrid w:val="0"/>
              <w:spacing w:after="119"/>
              <w:jc w:val="center"/>
            </w:pPr>
            <w:r>
              <w:t>204,0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F0AD376" w14:textId="77777777" w:rsidR="0010153D" w:rsidRPr="001D69F0" w:rsidRDefault="007B791D" w:rsidP="0053085E">
            <w:pPr>
              <w:snapToGrid w:val="0"/>
              <w:spacing w:after="119"/>
              <w:jc w:val="center"/>
            </w:pPr>
            <w:r>
              <w:t>7,4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D5F10D6" w14:textId="77777777" w:rsidR="0010153D" w:rsidRPr="001D69F0" w:rsidRDefault="0080376D" w:rsidP="003268F1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FE603A" w:rsidRPr="001D69F0" w14:paraId="7CBDA5EE" w14:textId="77777777" w:rsidTr="009C38A9">
        <w:trPr>
          <w:trHeight w:val="28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63823808" w14:textId="77777777" w:rsidR="00FE603A" w:rsidRPr="001D69F0" w:rsidRDefault="00FE603A">
            <w:pPr>
              <w:spacing w:after="200" w:line="100" w:lineRule="atLeast"/>
            </w:pPr>
            <w:r w:rsidRPr="001D69F0">
              <w:t>000 1 06 06000 00 0000 110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15AC7E99" w14:textId="77777777" w:rsidR="00FE603A" w:rsidRPr="001D69F0" w:rsidRDefault="00FE603A">
            <w:pPr>
              <w:spacing w:after="200" w:line="100" w:lineRule="atLeast"/>
            </w:pPr>
            <w:r w:rsidRPr="001D69F0">
              <w:t>Земельный налог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5817872" w14:textId="77777777" w:rsidR="00FE603A" w:rsidRPr="001D69F0" w:rsidRDefault="0010153D" w:rsidP="00676AC2">
            <w:pPr>
              <w:snapToGrid w:val="0"/>
              <w:spacing w:after="119"/>
              <w:jc w:val="center"/>
            </w:pPr>
            <w:r>
              <w:t>3490,0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2F65E1F" w14:textId="77777777" w:rsidR="00FE603A" w:rsidRPr="001D69F0" w:rsidRDefault="00CD0091">
            <w:pPr>
              <w:snapToGrid w:val="0"/>
              <w:spacing w:after="119"/>
              <w:jc w:val="center"/>
            </w:pPr>
            <w:r>
              <w:t>-106,5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0858149" w14:textId="77777777" w:rsidR="00FE603A" w:rsidRPr="001D69F0" w:rsidRDefault="00F05AE5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FE603A" w:rsidRPr="001D69F0" w14:paraId="1938949D" w14:textId="77777777" w:rsidTr="009C38A9">
        <w:trPr>
          <w:trHeight w:val="40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293A88E" w14:textId="77777777" w:rsidR="00FE603A" w:rsidRPr="001D69F0" w:rsidRDefault="00FE603A" w:rsidP="00397A54">
            <w:pPr>
              <w:spacing w:after="200" w:line="100" w:lineRule="atLeast"/>
            </w:pPr>
            <w:r w:rsidRPr="001D69F0">
              <w:t>000 1 06 0603</w:t>
            </w:r>
            <w:r w:rsidR="00397A54">
              <w:rPr>
                <w:lang w:val="en-US"/>
              </w:rPr>
              <w:t>0</w:t>
            </w:r>
            <w:r w:rsidRPr="001D69F0">
              <w:t xml:space="preserve"> 0</w:t>
            </w:r>
            <w:r w:rsidR="00397A54">
              <w:rPr>
                <w:lang w:val="en-US"/>
              </w:rPr>
              <w:t>0</w:t>
            </w:r>
            <w:r w:rsidRPr="001D69F0">
              <w:t xml:space="preserve">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5B60443" w14:textId="77777777" w:rsidR="00FE603A" w:rsidRPr="001D69F0" w:rsidRDefault="00FE603A">
            <w:pPr>
              <w:spacing w:after="200" w:line="100" w:lineRule="atLeast"/>
            </w:pPr>
            <w:r w:rsidRPr="001D69F0">
              <w:t>Земельный налог с организаций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2CE4C6A" w14:textId="77777777" w:rsidR="00FE603A" w:rsidRPr="001D69F0" w:rsidRDefault="00676AC2">
            <w:pPr>
              <w:snapToGrid w:val="0"/>
              <w:spacing w:after="119"/>
              <w:jc w:val="center"/>
            </w:pPr>
            <w:r w:rsidRPr="001D69F0">
              <w:t>300,0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F5662AF" w14:textId="77777777" w:rsidR="00FE603A" w:rsidRPr="001D69F0" w:rsidRDefault="00CD0091">
            <w:pPr>
              <w:snapToGrid w:val="0"/>
              <w:spacing w:after="119"/>
              <w:jc w:val="center"/>
            </w:pPr>
            <w:r>
              <w:t>-220,6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014CE3B" w14:textId="77777777" w:rsidR="00FE603A" w:rsidRPr="001D69F0" w:rsidRDefault="00F05AE5" w:rsidP="003F7AE3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F7AE3">
              <w:rPr>
                <w:color w:val="000000"/>
              </w:rPr>
              <w:t>3,06</w:t>
            </w:r>
          </w:p>
        </w:tc>
      </w:tr>
      <w:tr w:rsidR="00676AC2" w:rsidRPr="001D69F0" w14:paraId="340CB993" w14:textId="77777777" w:rsidTr="009C38A9">
        <w:trPr>
          <w:trHeight w:val="61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AAA0315" w14:textId="77777777" w:rsidR="00676AC2" w:rsidRPr="001D69F0" w:rsidRDefault="00676AC2">
            <w:pPr>
              <w:spacing w:after="200" w:line="100" w:lineRule="atLeast"/>
            </w:pPr>
            <w:r w:rsidRPr="001D69F0">
              <w:t>000 1 06 06033 10 0000 110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745115F" w14:textId="77777777" w:rsidR="00676AC2" w:rsidRPr="001D69F0" w:rsidRDefault="00676AC2">
            <w:pPr>
              <w:spacing w:after="200" w:line="100" w:lineRule="atLeast"/>
            </w:pPr>
            <w:r w:rsidRPr="001D69F0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FB85410" w14:textId="77777777" w:rsidR="00676AC2" w:rsidRPr="001D69F0" w:rsidRDefault="00676AC2" w:rsidP="00CC1C6C">
            <w:pPr>
              <w:snapToGrid w:val="0"/>
              <w:spacing w:after="119"/>
              <w:jc w:val="center"/>
            </w:pPr>
            <w:r w:rsidRPr="001D69F0"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7DA887" w14:textId="77777777" w:rsidR="00676AC2" w:rsidRPr="001D69F0" w:rsidRDefault="00AF5703" w:rsidP="00CD0091">
            <w:pPr>
              <w:snapToGrid w:val="0"/>
              <w:spacing w:after="119"/>
              <w:jc w:val="center"/>
            </w:pPr>
            <w:r>
              <w:t>-</w:t>
            </w:r>
            <w:r w:rsidR="00CD0091">
              <w:t>220,6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8B71E28" w14:textId="77777777" w:rsidR="00676AC2" w:rsidRPr="001D69F0" w:rsidRDefault="003F7AE3" w:rsidP="007077BD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-3,06</w:t>
            </w:r>
          </w:p>
        </w:tc>
      </w:tr>
      <w:tr w:rsidR="00FE603A" w:rsidRPr="001D69F0" w14:paraId="71E9C5C9" w14:textId="77777777" w:rsidTr="009C38A9">
        <w:trPr>
          <w:trHeight w:val="33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7381C75" w14:textId="77777777" w:rsidR="00FE603A" w:rsidRPr="001D69F0" w:rsidRDefault="00FE603A">
            <w:pPr>
              <w:spacing w:after="200" w:line="100" w:lineRule="atLeast"/>
            </w:pPr>
            <w:r w:rsidRPr="001D69F0">
              <w:t>000 1 06 06040 00 0000 110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EA8AF75" w14:textId="77777777" w:rsidR="00FE603A" w:rsidRPr="001D69F0" w:rsidRDefault="00FE603A">
            <w:pPr>
              <w:spacing w:after="200" w:line="100" w:lineRule="atLeast"/>
            </w:pPr>
            <w:r w:rsidRPr="001D69F0">
              <w:t>Земельный налог с физических лиц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8601E7A" w14:textId="77777777" w:rsidR="00FE603A" w:rsidRPr="001D69F0" w:rsidRDefault="00F85F7E">
            <w:pPr>
              <w:snapToGrid w:val="0"/>
              <w:spacing w:after="119"/>
              <w:jc w:val="center"/>
            </w:pPr>
            <w:r>
              <w:t>3190,0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A7E1BA3" w14:textId="77777777" w:rsidR="00FE603A" w:rsidRPr="001D69F0" w:rsidRDefault="00CD0091" w:rsidP="002B23F1">
            <w:pPr>
              <w:snapToGrid w:val="0"/>
              <w:spacing w:after="119"/>
              <w:jc w:val="center"/>
            </w:pPr>
            <w:r>
              <w:t>114,1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2F73CF1" w14:textId="77777777" w:rsidR="00FE603A" w:rsidRPr="001D69F0" w:rsidRDefault="003F7AE3" w:rsidP="00F05AE5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F85F7E" w:rsidRPr="001D69F0" w14:paraId="5D3610B1" w14:textId="77777777" w:rsidTr="009C38A9">
        <w:trPr>
          <w:trHeight w:val="39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055A0DD" w14:textId="77777777" w:rsidR="00F85F7E" w:rsidRPr="001D69F0" w:rsidRDefault="00F85F7E">
            <w:pPr>
              <w:spacing w:after="200" w:line="100" w:lineRule="atLeast"/>
            </w:pPr>
            <w:r w:rsidRPr="001D69F0">
              <w:t>000 1 06 06043 10 0000 110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009070A" w14:textId="77777777" w:rsidR="00F85F7E" w:rsidRPr="001D69F0" w:rsidRDefault="00F85F7E">
            <w:pPr>
              <w:spacing w:after="200" w:line="100" w:lineRule="atLeast"/>
            </w:pPr>
            <w:r w:rsidRPr="001D69F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55FF2C8" w14:textId="77777777" w:rsidR="00F85F7E" w:rsidRPr="001D69F0" w:rsidRDefault="00F85F7E" w:rsidP="0053085E">
            <w:pPr>
              <w:snapToGrid w:val="0"/>
              <w:spacing w:after="119"/>
              <w:jc w:val="center"/>
            </w:pPr>
            <w:r>
              <w:t>3190,0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CF1CEED" w14:textId="77777777" w:rsidR="00F85F7E" w:rsidRPr="001D69F0" w:rsidRDefault="00CD0091" w:rsidP="0053085E">
            <w:pPr>
              <w:snapToGrid w:val="0"/>
              <w:spacing w:after="119"/>
              <w:jc w:val="center"/>
            </w:pPr>
            <w:r>
              <w:t>114,1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39C45FF" w14:textId="77777777" w:rsidR="00F85F7E" w:rsidRPr="001D69F0" w:rsidRDefault="003F7AE3" w:rsidP="00F05AE5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104632" w:rsidRPr="001D69F0" w14:paraId="2ED59AC4" w14:textId="77777777" w:rsidTr="009C38A9">
        <w:trPr>
          <w:trHeight w:val="51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E2B33F5" w14:textId="77777777" w:rsidR="00104632" w:rsidRPr="001D69F0" w:rsidRDefault="00104632">
            <w:pPr>
              <w:spacing w:line="100" w:lineRule="atLeast"/>
            </w:pPr>
            <w:r w:rsidRPr="001D69F0">
              <w:t>000 1 08 00000 00 0000 000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A754027" w14:textId="77777777" w:rsidR="00104632" w:rsidRPr="001D69F0" w:rsidRDefault="00104632">
            <w:pPr>
              <w:spacing w:after="200" w:line="100" w:lineRule="atLeast"/>
            </w:pPr>
            <w:r w:rsidRPr="001D69F0">
              <w:t>ГОСУДАРСТВЕННАЯ ПОШЛИНА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F2B05A3" w14:textId="77777777" w:rsidR="00104632" w:rsidRPr="001D69F0" w:rsidRDefault="00104632">
            <w:pPr>
              <w:snapToGrid w:val="0"/>
              <w:spacing w:after="119"/>
              <w:jc w:val="center"/>
            </w:pPr>
            <w:r w:rsidRPr="001D69F0"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0842685" w14:textId="77777777" w:rsidR="00104632" w:rsidRPr="001D69F0" w:rsidRDefault="00F85F7E" w:rsidP="00945C48">
            <w:pPr>
              <w:tabs>
                <w:tab w:val="left" w:pos="315"/>
                <w:tab w:val="center" w:pos="542"/>
              </w:tabs>
              <w:snapToGrid w:val="0"/>
              <w:spacing w:after="119"/>
            </w:pPr>
            <w:r>
              <w:tab/>
            </w:r>
            <w:r>
              <w:tab/>
              <w:t>1,</w:t>
            </w:r>
            <w:r w:rsidR="00945C48"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8C669CC" w14:textId="77777777" w:rsidR="00104632" w:rsidRPr="001D69F0" w:rsidRDefault="003F7AE3" w:rsidP="00104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3F7AE3" w:rsidRPr="001D69F0" w14:paraId="3250F436" w14:textId="77777777" w:rsidTr="009C38A9">
        <w:trPr>
          <w:trHeight w:val="48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39F1B02" w14:textId="77777777" w:rsidR="003F7AE3" w:rsidRPr="001D69F0" w:rsidRDefault="003F7AE3">
            <w:pPr>
              <w:spacing w:line="100" w:lineRule="atLeast"/>
            </w:pPr>
            <w:r w:rsidRPr="001D69F0">
              <w:t>000 1 08 04000 01 0000 110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9DBF259" w14:textId="77777777" w:rsidR="003F7AE3" w:rsidRPr="001D69F0" w:rsidRDefault="003F7AE3">
            <w:pPr>
              <w:spacing w:after="200" w:line="100" w:lineRule="atLeast"/>
            </w:pPr>
            <w:r w:rsidRPr="001D69F0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5ECF2E9" w14:textId="77777777" w:rsidR="003F7AE3" w:rsidRPr="001D69F0" w:rsidRDefault="003F7AE3" w:rsidP="0053085E">
            <w:pPr>
              <w:snapToGrid w:val="0"/>
              <w:spacing w:after="119"/>
              <w:jc w:val="center"/>
            </w:pPr>
            <w:r w:rsidRPr="001D69F0"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E2F9F6D" w14:textId="77777777" w:rsidR="003F7AE3" w:rsidRPr="001D69F0" w:rsidRDefault="003F7AE3" w:rsidP="009C38A9">
            <w:pPr>
              <w:tabs>
                <w:tab w:val="left" w:pos="315"/>
                <w:tab w:val="center" w:pos="542"/>
              </w:tabs>
              <w:snapToGrid w:val="0"/>
              <w:spacing w:after="119"/>
            </w:pPr>
            <w:r>
              <w:tab/>
            </w:r>
            <w:r>
              <w:tab/>
              <w:t>1,9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403D6B6" w14:textId="77777777" w:rsidR="003F7AE3" w:rsidRDefault="003F7AE3" w:rsidP="003F7AE3">
            <w:pPr>
              <w:jc w:val="center"/>
            </w:pPr>
            <w:r w:rsidRPr="000E10CB">
              <w:rPr>
                <w:color w:val="000000"/>
              </w:rPr>
              <w:t>21,1</w:t>
            </w:r>
          </w:p>
        </w:tc>
      </w:tr>
      <w:tr w:rsidR="003F7AE3" w:rsidRPr="001D69F0" w14:paraId="216BB30C" w14:textId="77777777" w:rsidTr="009C38A9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B58B44" w14:textId="77777777" w:rsidR="003F7AE3" w:rsidRPr="001D69F0" w:rsidRDefault="003F7AE3">
            <w:pPr>
              <w:spacing w:line="100" w:lineRule="atLeast"/>
            </w:pPr>
            <w:r w:rsidRPr="001D69F0">
              <w:t>000 1 08 04020 01 0000 110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5DAC8CC3" w14:textId="77777777" w:rsidR="003F7AE3" w:rsidRPr="001D69F0" w:rsidRDefault="003F7AE3">
            <w:pPr>
              <w:spacing w:line="100" w:lineRule="atLeast"/>
            </w:pPr>
            <w:r w:rsidRPr="001D69F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FA1059B" w14:textId="77777777" w:rsidR="003F7AE3" w:rsidRPr="001D69F0" w:rsidRDefault="003F7AE3" w:rsidP="0053085E">
            <w:pPr>
              <w:snapToGrid w:val="0"/>
              <w:spacing w:after="119"/>
              <w:jc w:val="center"/>
            </w:pPr>
            <w:r w:rsidRPr="001D69F0">
              <w:t>9,0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60F350" w14:textId="77777777" w:rsidR="003F7AE3" w:rsidRPr="001D69F0" w:rsidRDefault="003F7AE3" w:rsidP="009C38A9">
            <w:pPr>
              <w:tabs>
                <w:tab w:val="left" w:pos="315"/>
                <w:tab w:val="center" w:pos="542"/>
              </w:tabs>
              <w:snapToGrid w:val="0"/>
              <w:spacing w:after="119"/>
            </w:pPr>
            <w:r>
              <w:tab/>
            </w:r>
            <w:r>
              <w:tab/>
              <w:t>1,9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562FC08" w14:textId="77777777" w:rsidR="003F7AE3" w:rsidRDefault="003F7AE3" w:rsidP="003F7AE3">
            <w:pPr>
              <w:jc w:val="center"/>
            </w:pPr>
            <w:r w:rsidRPr="000E10CB">
              <w:rPr>
                <w:color w:val="000000"/>
              </w:rPr>
              <w:t>21,1</w:t>
            </w:r>
          </w:p>
        </w:tc>
      </w:tr>
      <w:tr w:rsidR="00FE603A" w:rsidRPr="001D69F0" w14:paraId="2C2458DB" w14:textId="77777777" w:rsidTr="009C38A9">
        <w:trPr>
          <w:trHeight w:val="48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BC09BAA" w14:textId="77777777" w:rsidR="00FE603A" w:rsidRPr="001D69F0" w:rsidRDefault="00FE603A">
            <w:pPr>
              <w:spacing w:line="100" w:lineRule="atLeast"/>
            </w:pPr>
            <w:r w:rsidRPr="001D69F0">
              <w:t>000 1 11 00000 00 0000 000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720AD76" w14:textId="77777777" w:rsidR="00FE603A" w:rsidRPr="001D69F0" w:rsidRDefault="00FE603A">
            <w:pPr>
              <w:spacing w:line="100" w:lineRule="atLeast"/>
              <w:rPr>
                <w:bCs/>
              </w:rPr>
            </w:pPr>
            <w:r w:rsidRPr="001D69F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BAB6680" w14:textId="77777777" w:rsidR="00FE603A" w:rsidRPr="001D69F0" w:rsidRDefault="00676AC2" w:rsidP="00F85F7E">
            <w:pPr>
              <w:snapToGrid w:val="0"/>
              <w:spacing w:after="119"/>
              <w:jc w:val="center"/>
            </w:pPr>
            <w:r w:rsidRPr="001D69F0">
              <w:rPr>
                <w:bCs/>
              </w:rPr>
              <w:t>60,</w:t>
            </w:r>
            <w:r w:rsidR="00F85F7E">
              <w:rPr>
                <w:bCs/>
              </w:rPr>
              <w:t>0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9882627" w14:textId="77777777" w:rsidR="00FE603A" w:rsidRPr="001D69F0" w:rsidRDefault="00CD0091">
            <w:pPr>
              <w:snapToGrid w:val="0"/>
              <w:spacing w:after="119"/>
              <w:jc w:val="center"/>
            </w:pPr>
            <w:r>
              <w:t>51,7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72C5E23" w14:textId="77777777" w:rsidR="00FE603A" w:rsidRPr="001D69F0" w:rsidRDefault="003F7AE3" w:rsidP="00B210E9">
            <w:pPr>
              <w:snapToGrid w:val="0"/>
              <w:spacing w:after="119"/>
              <w:jc w:val="center"/>
              <w:rPr>
                <w:color w:val="FF0000"/>
                <w:highlight w:val="red"/>
              </w:rPr>
            </w:pPr>
            <w:r>
              <w:t>86,2</w:t>
            </w:r>
          </w:p>
        </w:tc>
      </w:tr>
      <w:tr w:rsidR="00676AC2" w:rsidRPr="001D69F0" w14:paraId="5769FA53" w14:textId="77777777" w:rsidTr="009C38A9">
        <w:trPr>
          <w:trHeight w:val="223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97191DE" w14:textId="77777777" w:rsidR="00676AC2" w:rsidRPr="001D69F0" w:rsidRDefault="00676AC2">
            <w:pPr>
              <w:spacing w:line="100" w:lineRule="atLeast"/>
            </w:pPr>
            <w:r w:rsidRPr="001D69F0">
              <w:lastRenderedPageBreak/>
              <w:t>000 1 11 05000 00 0000 120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F5AFFD" w14:textId="77777777" w:rsidR="00676AC2" w:rsidRPr="001D69F0" w:rsidRDefault="00676AC2">
            <w:pPr>
              <w:spacing w:line="100" w:lineRule="atLeast"/>
              <w:rPr>
                <w:bCs/>
              </w:rPr>
            </w:pPr>
            <w:r w:rsidRPr="001D69F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06D5B8B" w14:textId="77777777" w:rsidR="00676AC2" w:rsidRPr="001D69F0" w:rsidRDefault="00676AC2" w:rsidP="00F85F7E">
            <w:pPr>
              <w:jc w:val="center"/>
            </w:pPr>
            <w:r w:rsidRPr="001D69F0">
              <w:rPr>
                <w:bCs/>
              </w:rPr>
              <w:t>60,</w:t>
            </w:r>
            <w:r w:rsidR="00F85F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E5DCD25" w14:textId="77777777" w:rsidR="00676AC2" w:rsidRPr="001D69F0" w:rsidRDefault="00CD0091" w:rsidP="00C64F47">
            <w:pPr>
              <w:snapToGrid w:val="0"/>
              <w:spacing w:after="119"/>
              <w:jc w:val="center"/>
            </w:pPr>
            <w:r>
              <w:t>51,7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F93E2A1" w14:textId="77777777" w:rsidR="00676AC2" w:rsidRPr="001D69F0" w:rsidRDefault="003F7AE3" w:rsidP="003268F1">
            <w:pPr>
              <w:snapToGrid w:val="0"/>
              <w:spacing w:after="119"/>
              <w:jc w:val="center"/>
              <w:rPr>
                <w:color w:val="000000"/>
                <w:highlight w:val="red"/>
              </w:rPr>
            </w:pPr>
            <w:r>
              <w:t>86,2</w:t>
            </w:r>
          </w:p>
        </w:tc>
      </w:tr>
      <w:tr w:rsidR="00676AC2" w:rsidRPr="001D69F0" w14:paraId="1036CEDB" w14:textId="77777777" w:rsidTr="009C38A9">
        <w:trPr>
          <w:trHeight w:val="30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7B53911" w14:textId="77777777" w:rsidR="00676AC2" w:rsidRPr="001D69F0" w:rsidRDefault="00676AC2">
            <w:pPr>
              <w:spacing w:line="100" w:lineRule="atLeast"/>
              <w:rPr>
                <w:bCs/>
              </w:rPr>
            </w:pPr>
            <w:r w:rsidRPr="001D69F0">
              <w:t>000 1 11 05020 00 0000 120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AFEC5" w14:textId="77777777" w:rsidR="00676AC2" w:rsidRPr="001D69F0" w:rsidRDefault="00676AC2">
            <w:pPr>
              <w:spacing w:line="100" w:lineRule="atLeast"/>
              <w:rPr>
                <w:bCs/>
              </w:rPr>
            </w:pPr>
            <w:r w:rsidRPr="001D69F0">
              <w:rPr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3EC8AE2" w14:textId="77777777" w:rsidR="00676AC2" w:rsidRPr="001D69F0" w:rsidRDefault="00676AC2" w:rsidP="00F85F7E">
            <w:pPr>
              <w:jc w:val="center"/>
            </w:pPr>
            <w:r w:rsidRPr="001D69F0">
              <w:rPr>
                <w:bCs/>
              </w:rPr>
              <w:t>60,</w:t>
            </w:r>
            <w:r w:rsidR="00F85F7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498C63C" w14:textId="77777777" w:rsidR="00676AC2" w:rsidRPr="001D69F0" w:rsidRDefault="00CD0091" w:rsidP="00C64F47">
            <w:pPr>
              <w:snapToGrid w:val="0"/>
              <w:spacing w:after="119"/>
              <w:jc w:val="center"/>
            </w:pPr>
            <w:r>
              <w:t>51,7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3F9C63D" w14:textId="77777777" w:rsidR="00676AC2" w:rsidRPr="001D69F0" w:rsidRDefault="003F7AE3" w:rsidP="00104632">
            <w:pPr>
              <w:jc w:val="center"/>
            </w:pPr>
            <w:r>
              <w:t>86,2</w:t>
            </w:r>
          </w:p>
        </w:tc>
      </w:tr>
      <w:tr w:rsidR="00104632" w:rsidRPr="001D69F0" w14:paraId="76681829" w14:textId="77777777" w:rsidTr="009C38A9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AA5FFB" w14:textId="77777777" w:rsidR="00104632" w:rsidRPr="001D69F0" w:rsidRDefault="00104632">
            <w:pPr>
              <w:spacing w:line="100" w:lineRule="atLeast"/>
            </w:pPr>
            <w:r w:rsidRPr="001D69F0">
              <w:t>000 1 11 05025 10 0000 120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030F168" w14:textId="77777777" w:rsidR="00104632" w:rsidRPr="001D69F0" w:rsidRDefault="00104632">
            <w:pPr>
              <w:spacing w:line="100" w:lineRule="atLeast"/>
              <w:rPr>
                <w:bCs/>
              </w:rPr>
            </w:pPr>
            <w:r w:rsidRPr="001D69F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A9F8BA" w14:textId="77777777" w:rsidR="00104632" w:rsidRPr="001D69F0" w:rsidRDefault="00676AC2" w:rsidP="00F85F7E">
            <w:pPr>
              <w:snapToGrid w:val="0"/>
              <w:spacing w:after="119"/>
              <w:jc w:val="center"/>
            </w:pPr>
            <w:r w:rsidRPr="001D69F0">
              <w:rPr>
                <w:bCs/>
              </w:rPr>
              <w:t>60,</w:t>
            </w:r>
            <w:r w:rsidR="00F85F7E">
              <w:rPr>
                <w:bCs/>
              </w:rPr>
              <w:t>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B7B828" w14:textId="77777777" w:rsidR="00104632" w:rsidRPr="001D69F0" w:rsidRDefault="00CD0091" w:rsidP="00C64F47">
            <w:pPr>
              <w:snapToGrid w:val="0"/>
              <w:spacing w:after="119"/>
              <w:jc w:val="center"/>
            </w:pPr>
            <w:r>
              <w:t>51,7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A20C667" w14:textId="77777777" w:rsidR="00104632" w:rsidRPr="001D69F0" w:rsidRDefault="003F7AE3" w:rsidP="00104632">
            <w:pPr>
              <w:jc w:val="center"/>
            </w:pPr>
            <w:r>
              <w:t>86,2</w:t>
            </w:r>
          </w:p>
        </w:tc>
      </w:tr>
      <w:tr w:rsidR="00447464" w:rsidRPr="001D69F0" w14:paraId="12BA38BF" w14:textId="77777777" w:rsidTr="009C38A9">
        <w:trPr>
          <w:trHeight w:val="91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273C652" w14:textId="77777777" w:rsidR="00447464" w:rsidRPr="001D69F0" w:rsidRDefault="00447464">
            <w:pPr>
              <w:spacing w:line="100" w:lineRule="atLeast"/>
            </w:pPr>
            <w:r w:rsidRPr="001D69F0">
              <w:t>000 1 11 09000 00 0000 120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E8C0124" w14:textId="77777777" w:rsidR="00447464" w:rsidRPr="001D69F0" w:rsidRDefault="00447464">
            <w:pPr>
              <w:spacing w:line="100" w:lineRule="atLeast"/>
            </w:pPr>
            <w:r w:rsidRPr="001D69F0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C14BB9C" w14:textId="77777777" w:rsidR="00447464" w:rsidRPr="001D69F0" w:rsidRDefault="002B23F1">
            <w:pPr>
              <w:spacing w:before="280"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26E417D" w14:textId="77777777" w:rsidR="00447464" w:rsidRPr="001D69F0" w:rsidRDefault="002B23F1" w:rsidP="00447464">
            <w:pPr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AD32EE0" w14:textId="77777777" w:rsidR="00447464" w:rsidRPr="001D69F0" w:rsidRDefault="00104632" w:rsidP="0085789A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2B23F1" w:rsidRPr="001D69F0" w14:paraId="1069EA07" w14:textId="77777777" w:rsidTr="009C38A9">
        <w:trPr>
          <w:trHeight w:val="48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D1FA41F" w14:textId="77777777" w:rsidR="002B23F1" w:rsidRPr="001D69F0" w:rsidRDefault="002B23F1">
            <w:pPr>
              <w:spacing w:line="100" w:lineRule="atLeast"/>
            </w:pPr>
            <w:r w:rsidRPr="001D69F0">
              <w:t>000 1 11 09040 00 0000 120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1E7FD99" w14:textId="77777777" w:rsidR="002B23F1" w:rsidRPr="001D69F0" w:rsidRDefault="002B23F1">
            <w:pPr>
              <w:spacing w:line="100" w:lineRule="atLeast"/>
            </w:pPr>
            <w:r w:rsidRPr="001D69F0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BF8A33D" w14:textId="77777777" w:rsidR="002B23F1" w:rsidRPr="001D69F0" w:rsidRDefault="002B23F1" w:rsidP="00C64F47">
            <w:pPr>
              <w:spacing w:before="280"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C9B07AB" w14:textId="77777777" w:rsidR="002B23F1" w:rsidRPr="001D69F0" w:rsidRDefault="002B23F1" w:rsidP="00C64F47">
            <w:pPr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28200EA" w14:textId="77777777" w:rsidR="002B23F1" w:rsidRPr="001D69F0" w:rsidRDefault="00104632" w:rsidP="0085789A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2B23F1" w:rsidRPr="001D69F0" w14:paraId="79D41432" w14:textId="77777777" w:rsidTr="009C38A9">
        <w:trPr>
          <w:trHeight w:val="84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A43B9ED" w14:textId="77777777" w:rsidR="002B23F1" w:rsidRPr="001D69F0" w:rsidRDefault="002B23F1">
            <w:pPr>
              <w:spacing w:line="100" w:lineRule="atLeast"/>
            </w:pPr>
            <w:r w:rsidRPr="001D69F0">
              <w:t>000 1 11 09045 10 0000 120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3409975" w14:textId="77777777" w:rsidR="002B23F1" w:rsidRPr="001D69F0" w:rsidRDefault="002B23F1">
            <w:pPr>
              <w:spacing w:line="100" w:lineRule="atLeast"/>
            </w:pPr>
            <w:r w:rsidRPr="001D69F0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04BE79D" w14:textId="77777777" w:rsidR="002B23F1" w:rsidRPr="001D69F0" w:rsidRDefault="002B23F1" w:rsidP="00F30A61">
            <w:pPr>
              <w:spacing w:before="280"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B0117CC" w14:textId="77777777" w:rsidR="002B23F1" w:rsidRPr="001D69F0" w:rsidRDefault="002B23F1" w:rsidP="00F30A61">
            <w:pPr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3FADBED" w14:textId="77777777" w:rsidR="002B23F1" w:rsidRPr="001D69F0" w:rsidRDefault="00104632" w:rsidP="00F30A61">
            <w:pPr>
              <w:snapToGrid w:val="0"/>
              <w:spacing w:after="119"/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FE603A" w:rsidRPr="001D69F0" w14:paraId="5838A26F" w14:textId="77777777" w:rsidTr="009C38A9">
        <w:trPr>
          <w:trHeight w:val="4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17C12B" w14:textId="77777777" w:rsidR="00FE603A" w:rsidRPr="001D69F0" w:rsidRDefault="00FE603A">
            <w:pPr>
              <w:spacing w:line="100" w:lineRule="atLeast"/>
            </w:pPr>
            <w:r w:rsidRPr="001D69F0">
              <w:lastRenderedPageBreak/>
              <w:t>000 1 13 00000 00 0000 000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25A63F7" w14:textId="77777777" w:rsidR="00FE603A" w:rsidRPr="001D69F0" w:rsidRDefault="00FE603A">
            <w:pPr>
              <w:spacing w:line="100" w:lineRule="atLeast"/>
            </w:pPr>
            <w:r w:rsidRPr="001D69F0">
              <w:t>ДОХОДЫ ОТ ОКАЗАНИЯ ПЛАТНЫХ УСЛУГ (РАБОТ) И КОМПЕНСАЦИИ ЗАТРАТ ГОСУДАРСТВА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0B9D04E" w14:textId="77777777" w:rsidR="00FE603A" w:rsidRPr="001D69F0" w:rsidRDefault="00676AC2" w:rsidP="0003008F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78DE14" w14:textId="77777777" w:rsidR="00FE603A" w:rsidRPr="001D69F0" w:rsidRDefault="0003008F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EECA9BD" w14:textId="77777777" w:rsidR="00FE603A" w:rsidRPr="001D69F0" w:rsidRDefault="0003008F">
            <w:pPr>
              <w:snapToGrid w:val="0"/>
              <w:spacing w:after="119"/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2B23F1" w:rsidRPr="001D69F0" w14:paraId="47C9238F" w14:textId="77777777" w:rsidTr="009C38A9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FBC5006" w14:textId="77777777" w:rsidR="002B23F1" w:rsidRPr="001D69F0" w:rsidRDefault="002B23F1">
            <w:pPr>
              <w:spacing w:line="100" w:lineRule="atLeast"/>
            </w:pPr>
            <w:r w:rsidRPr="001D69F0">
              <w:t>000 1 13 01000 00 0000 130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56A589" w14:textId="77777777" w:rsidR="002B23F1" w:rsidRPr="001D69F0" w:rsidRDefault="002B23F1">
            <w:pPr>
              <w:spacing w:line="100" w:lineRule="atLeast"/>
            </w:pPr>
            <w:r w:rsidRPr="001D69F0">
              <w:t>Доходы от оказания платных услуг (работ)</w:t>
            </w:r>
          </w:p>
        </w:tc>
        <w:tc>
          <w:tcPr>
            <w:tcW w:w="116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5194AD2" w14:textId="77777777" w:rsidR="002B23F1" w:rsidRPr="001D69F0" w:rsidRDefault="00676AC2" w:rsidP="00C64F47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5809CB" w14:textId="77777777" w:rsidR="002B23F1" w:rsidRPr="001D69F0" w:rsidRDefault="002B23F1" w:rsidP="00C64F47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A7C90BA" w14:textId="77777777" w:rsidR="002B23F1" w:rsidRPr="001D69F0" w:rsidRDefault="002B23F1" w:rsidP="003268F1">
            <w:pPr>
              <w:snapToGrid w:val="0"/>
              <w:spacing w:after="119"/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676AC2" w:rsidRPr="001D69F0" w14:paraId="60F13967" w14:textId="77777777" w:rsidTr="009C38A9">
        <w:trPr>
          <w:trHeight w:val="2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A6605AF" w14:textId="77777777" w:rsidR="00676AC2" w:rsidRPr="001D69F0" w:rsidRDefault="00676AC2">
            <w:pPr>
              <w:spacing w:line="100" w:lineRule="atLeast"/>
            </w:pPr>
            <w:r w:rsidRPr="001D69F0">
              <w:t>000 1 13 01990 00 0000 130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6F4D129" w14:textId="77777777" w:rsidR="00676AC2" w:rsidRPr="001D69F0" w:rsidRDefault="00676AC2">
            <w:pPr>
              <w:spacing w:line="100" w:lineRule="atLeast"/>
            </w:pPr>
            <w:r w:rsidRPr="001D69F0">
              <w:t>Прочие доходы от оказания платных услуг (работ)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908C96A" w14:textId="77777777" w:rsidR="00676AC2" w:rsidRPr="001D69F0" w:rsidRDefault="00676AC2" w:rsidP="00676AC2">
            <w:pPr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123D833" w14:textId="77777777" w:rsidR="00676AC2" w:rsidRPr="001D69F0" w:rsidRDefault="00676AC2" w:rsidP="00C64F47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729FD8F" w14:textId="77777777" w:rsidR="00676AC2" w:rsidRPr="001D69F0" w:rsidRDefault="00676AC2" w:rsidP="003268F1">
            <w:pPr>
              <w:snapToGrid w:val="0"/>
              <w:spacing w:after="119"/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676AC2" w:rsidRPr="001D69F0" w14:paraId="36493DBC" w14:textId="77777777" w:rsidTr="009C38A9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134182F" w14:textId="77777777" w:rsidR="00676AC2" w:rsidRPr="001D69F0" w:rsidRDefault="00676AC2">
            <w:pPr>
              <w:spacing w:line="100" w:lineRule="atLeast"/>
            </w:pPr>
            <w:r w:rsidRPr="001D69F0">
              <w:t>000 1 13 01995 10 0000 130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6908EE6" w14:textId="77777777" w:rsidR="00676AC2" w:rsidRPr="001D69F0" w:rsidRDefault="00676AC2">
            <w:pPr>
              <w:spacing w:line="100" w:lineRule="atLeast"/>
            </w:pPr>
            <w:r w:rsidRPr="001D69F0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2C706DD" w14:textId="77777777" w:rsidR="00676AC2" w:rsidRPr="001D69F0" w:rsidRDefault="00676AC2" w:rsidP="00676AC2">
            <w:pPr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85F290C" w14:textId="77777777" w:rsidR="00676AC2" w:rsidRPr="001D69F0" w:rsidRDefault="00676AC2" w:rsidP="00C64F47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5B68641" w14:textId="77777777" w:rsidR="00676AC2" w:rsidRPr="001D69F0" w:rsidRDefault="00676AC2" w:rsidP="003268F1">
            <w:pPr>
              <w:snapToGrid w:val="0"/>
              <w:spacing w:after="119"/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CD13A6" w:rsidRPr="001D69F0" w14:paraId="0153C0AB" w14:textId="77777777" w:rsidTr="009C38A9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2D23222" w14:textId="77777777" w:rsidR="00CD13A6" w:rsidRPr="001D69F0" w:rsidRDefault="00CD13A6" w:rsidP="00936B61">
            <w:pPr>
              <w:spacing w:line="100" w:lineRule="atLeast"/>
            </w:pPr>
            <w:r w:rsidRPr="001D69F0">
              <w:t>000 1 14 00000 00 0000 000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4DA1E37" w14:textId="77777777" w:rsidR="00CD13A6" w:rsidRPr="001D69F0" w:rsidRDefault="00CD13A6">
            <w:pPr>
              <w:spacing w:line="100" w:lineRule="atLeast"/>
            </w:pPr>
            <w:r w:rsidRPr="001D69F0">
              <w:t>ДОХОДЫ ОТ ПРОДАЖИ МАТЕРИАЛЬНЫХ И НЕМАТЕРИАЛЬНЫХ АКТИВОВ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EC5F1FA" w14:textId="77777777" w:rsidR="00CD13A6" w:rsidRPr="001D69F0" w:rsidRDefault="005411DE" w:rsidP="00187E9F">
            <w:pPr>
              <w:snapToGrid w:val="0"/>
              <w:spacing w:after="119"/>
              <w:jc w:val="center"/>
            </w:pPr>
            <w:r>
              <w:t>0</w:t>
            </w:r>
            <w:r w:rsidR="00CD13A6" w:rsidRPr="001D69F0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AE10766" w14:textId="77777777" w:rsidR="00CD13A6" w:rsidRPr="001D69F0" w:rsidRDefault="005411DE" w:rsidP="00C64F47">
            <w:pPr>
              <w:snapToGrid w:val="0"/>
              <w:spacing w:after="119"/>
              <w:jc w:val="center"/>
            </w:pPr>
            <w:r>
              <w:t>0</w:t>
            </w:r>
            <w:r w:rsidRPr="001D69F0">
              <w:t>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5E58607" w14:textId="77777777" w:rsidR="00CD13A6" w:rsidRPr="001D69F0" w:rsidRDefault="005411DE" w:rsidP="003268F1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t>0</w:t>
            </w:r>
            <w:r w:rsidRPr="001D69F0">
              <w:t>,0</w:t>
            </w:r>
          </w:p>
        </w:tc>
      </w:tr>
      <w:tr w:rsidR="00CD13A6" w:rsidRPr="001D69F0" w14:paraId="0EAD9A1E" w14:textId="77777777" w:rsidTr="009C38A9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51318FF" w14:textId="77777777" w:rsidR="00CD13A6" w:rsidRPr="001D69F0" w:rsidRDefault="00CD13A6">
            <w:pPr>
              <w:spacing w:line="100" w:lineRule="atLeast"/>
            </w:pPr>
            <w:r w:rsidRPr="001D69F0">
              <w:t>914 1 14 06000 00 0000 430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8B29CF2" w14:textId="77777777" w:rsidR="00CD13A6" w:rsidRPr="001D69F0" w:rsidRDefault="00CD13A6">
            <w:pPr>
              <w:spacing w:line="100" w:lineRule="atLeast"/>
            </w:pPr>
            <w:r w:rsidRPr="001D69F0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73BB8A2" w14:textId="77777777" w:rsidR="00CD13A6" w:rsidRPr="001D69F0" w:rsidRDefault="005411DE" w:rsidP="00187E9F">
            <w:pPr>
              <w:snapToGrid w:val="0"/>
              <w:spacing w:after="119"/>
              <w:jc w:val="center"/>
            </w:pPr>
            <w:r>
              <w:t>0</w:t>
            </w:r>
            <w:r w:rsidR="00CD13A6" w:rsidRPr="001D69F0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926C25F" w14:textId="77777777" w:rsidR="00CD13A6" w:rsidRPr="001D69F0" w:rsidRDefault="005411DE" w:rsidP="00CC1C6C">
            <w:pPr>
              <w:snapToGrid w:val="0"/>
              <w:spacing w:after="119"/>
              <w:jc w:val="center"/>
            </w:pPr>
            <w:r>
              <w:t>0</w:t>
            </w:r>
            <w:r w:rsidRPr="001D69F0">
              <w:t>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EFB6DBB" w14:textId="77777777" w:rsidR="00CD13A6" w:rsidRPr="001D69F0" w:rsidRDefault="005411DE" w:rsidP="00F30A61">
            <w:pPr>
              <w:jc w:val="center"/>
            </w:pPr>
            <w:r>
              <w:t>0</w:t>
            </w:r>
            <w:r w:rsidRPr="001D69F0">
              <w:t>,0</w:t>
            </w:r>
          </w:p>
        </w:tc>
      </w:tr>
      <w:tr w:rsidR="005411DE" w:rsidRPr="001D69F0" w14:paraId="06D4B865" w14:textId="77777777" w:rsidTr="009C38A9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4FE3C0D" w14:textId="77777777" w:rsidR="005411DE" w:rsidRPr="001D69F0" w:rsidRDefault="005411DE">
            <w:pPr>
              <w:spacing w:line="100" w:lineRule="atLeast"/>
            </w:pPr>
            <w:r w:rsidRPr="001D69F0">
              <w:t>914 1 14 06020 00 0000 430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8529FAF" w14:textId="77777777" w:rsidR="005411DE" w:rsidRPr="001D69F0" w:rsidRDefault="005411DE">
            <w:pPr>
              <w:spacing w:line="100" w:lineRule="atLeast"/>
            </w:pPr>
            <w:r w:rsidRPr="001D69F0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4C4B1B3" w14:textId="77777777" w:rsidR="005411DE" w:rsidRDefault="005411DE" w:rsidP="005411DE">
            <w:pPr>
              <w:jc w:val="center"/>
            </w:pPr>
            <w:r w:rsidRPr="008E6DF8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8E1F18C" w14:textId="77777777" w:rsidR="005411DE" w:rsidRDefault="005411DE" w:rsidP="005411DE">
            <w:pPr>
              <w:jc w:val="center"/>
            </w:pPr>
            <w:r w:rsidRPr="008E6DF8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EFC79AE" w14:textId="77777777" w:rsidR="005411DE" w:rsidRPr="001D69F0" w:rsidRDefault="005411DE" w:rsidP="00F30A61">
            <w:pPr>
              <w:jc w:val="center"/>
            </w:pPr>
            <w:r w:rsidRPr="001D69F0">
              <w:rPr>
                <w:color w:val="000000"/>
              </w:rPr>
              <w:t>0,0</w:t>
            </w:r>
          </w:p>
        </w:tc>
      </w:tr>
      <w:tr w:rsidR="005411DE" w:rsidRPr="001D69F0" w14:paraId="49F755C9" w14:textId="77777777" w:rsidTr="009C38A9">
        <w:trPr>
          <w:trHeight w:val="79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9B2A64D" w14:textId="77777777" w:rsidR="005411DE" w:rsidRPr="001D69F0" w:rsidRDefault="005411DE">
            <w:pPr>
              <w:spacing w:line="100" w:lineRule="atLeast"/>
            </w:pPr>
            <w:r w:rsidRPr="001D69F0">
              <w:t>914 1 14 06025 10 0000 430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5A2A6DF" w14:textId="77777777" w:rsidR="005411DE" w:rsidRPr="001D69F0" w:rsidRDefault="005411DE">
            <w:pPr>
              <w:spacing w:line="100" w:lineRule="atLeast"/>
            </w:pPr>
            <w:r w:rsidRPr="001D69F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BE89D1F" w14:textId="77777777" w:rsidR="005411DE" w:rsidRDefault="005411DE" w:rsidP="005411DE">
            <w:pPr>
              <w:jc w:val="center"/>
            </w:pPr>
            <w:r w:rsidRPr="006746A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5E05526" w14:textId="77777777" w:rsidR="005411DE" w:rsidRDefault="005411DE" w:rsidP="005411DE">
            <w:pPr>
              <w:jc w:val="center"/>
            </w:pPr>
            <w:r w:rsidRPr="006746A0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A2F770F" w14:textId="77777777" w:rsidR="005411DE" w:rsidRPr="001D69F0" w:rsidRDefault="005411DE" w:rsidP="00F30A61">
            <w:pPr>
              <w:jc w:val="center"/>
            </w:pPr>
            <w:r w:rsidRPr="001D69F0">
              <w:rPr>
                <w:color w:val="000000"/>
              </w:rPr>
              <w:t>0,0</w:t>
            </w:r>
          </w:p>
        </w:tc>
      </w:tr>
      <w:tr w:rsidR="00936B61" w:rsidRPr="001D69F0" w14:paraId="39876690" w14:textId="77777777" w:rsidTr="009C38A9">
        <w:trPr>
          <w:trHeight w:val="46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0A2E9F8" w14:textId="77777777" w:rsidR="00936B61" w:rsidRPr="001D69F0" w:rsidRDefault="00936B61">
            <w:pPr>
              <w:spacing w:line="100" w:lineRule="atLeast"/>
            </w:pPr>
            <w:r w:rsidRPr="001D69F0">
              <w:t>000 1 16 00000 00 0000 000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4F6A2C9" w14:textId="77777777" w:rsidR="00936B61" w:rsidRPr="001D69F0" w:rsidRDefault="00936B61">
            <w:pPr>
              <w:spacing w:line="100" w:lineRule="atLeast"/>
            </w:pPr>
            <w:r w:rsidRPr="001D69F0">
              <w:t>ШТРАФЫ, САНКЦИИ, ВОЗМЕЩЕНИЕ УЩЕРБА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4CFF51A" w14:textId="77777777" w:rsidR="00936B61" w:rsidRPr="001D69F0" w:rsidRDefault="005411DE" w:rsidP="0003008F">
            <w:pPr>
              <w:snapToGrid w:val="0"/>
              <w:spacing w:after="119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8FAB87E" w14:textId="77777777" w:rsidR="00936B61" w:rsidRPr="001D69F0" w:rsidRDefault="00CD0091" w:rsidP="00CD13A6">
            <w:pPr>
              <w:jc w:val="center"/>
            </w:pPr>
            <w:r>
              <w:t>1,5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5848FA4" w14:textId="77777777" w:rsidR="00936B61" w:rsidRPr="001D69F0" w:rsidRDefault="00783A72" w:rsidP="001B26C2">
            <w:pPr>
              <w:jc w:val="center"/>
            </w:pPr>
            <w:r>
              <w:t>100,0</w:t>
            </w:r>
          </w:p>
        </w:tc>
      </w:tr>
      <w:tr w:rsidR="00783A72" w:rsidRPr="001D69F0" w14:paraId="109EEF5D" w14:textId="77777777" w:rsidTr="009C38A9">
        <w:trPr>
          <w:trHeight w:val="46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A766FF1" w14:textId="77777777" w:rsidR="00783A72" w:rsidRPr="001D69F0" w:rsidRDefault="00783A72" w:rsidP="00397A54">
            <w:pPr>
              <w:spacing w:line="100" w:lineRule="atLeast"/>
            </w:pPr>
            <w:r w:rsidRPr="001D69F0">
              <w:t>000 1 16 020</w:t>
            </w:r>
            <w:r>
              <w:rPr>
                <w:lang w:val="en-US"/>
              </w:rPr>
              <w:t>0</w:t>
            </w:r>
            <w:r w:rsidRPr="001D69F0">
              <w:t>0 02 0000 140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CB12AEB" w14:textId="77777777" w:rsidR="00783A72" w:rsidRPr="001D69F0" w:rsidRDefault="00783A72">
            <w:pPr>
              <w:spacing w:line="100" w:lineRule="atLeast"/>
            </w:pPr>
            <w:r w:rsidRPr="001D69F0">
              <w:t>Административные штрафы, установленные законами субъектов РФ об административных правонарушениях.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3C86651" w14:textId="77777777" w:rsidR="00783A72" w:rsidRPr="001D69F0" w:rsidRDefault="00783A72" w:rsidP="00936B61">
            <w:pPr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A0A0F4F" w14:textId="77777777" w:rsidR="00783A72" w:rsidRDefault="00783A72" w:rsidP="00CD0091">
            <w:pPr>
              <w:jc w:val="center"/>
            </w:pPr>
            <w:r w:rsidRPr="00D62230">
              <w:t>1,5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EFA3A64" w14:textId="77777777" w:rsidR="00783A72" w:rsidRDefault="00783A72" w:rsidP="00783A72">
            <w:pPr>
              <w:jc w:val="center"/>
            </w:pPr>
            <w:r w:rsidRPr="00AE003A">
              <w:t>100,0</w:t>
            </w:r>
          </w:p>
        </w:tc>
      </w:tr>
      <w:tr w:rsidR="00783A72" w:rsidRPr="001D69F0" w14:paraId="3A7FF62E" w14:textId="77777777" w:rsidTr="009C38A9">
        <w:trPr>
          <w:trHeight w:val="46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C517EF4" w14:textId="77777777" w:rsidR="00783A72" w:rsidRPr="001D69F0" w:rsidRDefault="00783A72">
            <w:pPr>
              <w:spacing w:line="100" w:lineRule="atLeast"/>
            </w:pPr>
            <w:r w:rsidRPr="001D69F0">
              <w:t>000 1 16 02020 02 0000 140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D802B03" w14:textId="77777777" w:rsidR="00783A72" w:rsidRPr="001D69F0" w:rsidRDefault="00783A72">
            <w:pPr>
              <w:spacing w:line="100" w:lineRule="atLeast"/>
            </w:pPr>
            <w:r w:rsidRPr="001D69F0"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актов.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8FED9CC" w14:textId="77777777" w:rsidR="00783A72" w:rsidRPr="001D69F0" w:rsidRDefault="00783A72" w:rsidP="00936B61">
            <w:pPr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3F63A6E" w14:textId="77777777" w:rsidR="00783A72" w:rsidRDefault="00783A72" w:rsidP="00CD0091">
            <w:pPr>
              <w:jc w:val="center"/>
            </w:pPr>
            <w:r w:rsidRPr="00D62230">
              <w:t>1,5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82C6733" w14:textId="77777777" w:rsidR="00783A72" w:rsidRDefault="00783A72" w:rsidP="00783A72">
            <w:pPr>
              <w:jc w:val="center"/>
            </w:pPr>
            <w:r w:rsidRPr="00AE003A">
              <w:t>100,0</w:t>
            </w:r>
          </w:p>
        </w:tc>
      </w:tr>
      <w:tr w:rsidR="00625D20" w:rsidRPr="001D69F0" w14:paraId="2C9F8CEA" w14:textId="77777777" w:rsidTr="009C38A9">
        <w:trPr>
          <w:trHeight w:val="46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A1416B4" w14:textId="77777777" w:rsidR="00625D20" w:rsidRPr="001D69F0" w:rsidRDefault="00625D20" w:rsidP="007B6B24">
            <w:pPr>
              <w:spacing w:line="100" w:lineRule="atLeast"/>
            </w:pPr>
            <w:r w:rsidRPr="001D69F0">
              <w:t xml:space="preserve">000 1 16 </w:t>
            </w:r>
            <w:r w:rsidR="007B6B24" w:rsidRPr="001D69F0">
              <w:t>07010 00 0000 140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FB7E8FB" w14:textId="77777777" w:rsidR="00625D20" w:rsidRPr="001D69F0" w:rsidRDefault="007B6B24" w:rsidP="007B6B24">
            <w:pPr>
              <w:spacing w:line="100" w:lineRule="atLeast"/>
            </w:pPr>
            <w:r w:rsidRPr="001D69F0">
              <w:t>Штрафы, неустойки, пни, уплаченные в случае просрочки исполнения поставщиком (подрядчиком, исполнителем) обязательств , предусмотренных государственным (муниципальным) контрактом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D71CD1C" w14:textId="77777777" w:rsidR="00625D20" w:rsidRPr="001D69F0" w:rsidRDefault="005411DE" w:rsidP="0003008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1D68289" w14:textId="77777777" w:rsidR="00625D20" w:rsidRPr="001D69F0" w:rsidRDefault="002B23F1" w:rsidP="0006112C">
            <w:pPr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D5ABA07" w14:textId="77777777" w:rsidR="00625D20" w:rsidRPr="001D69F0" w:rsidRDefault="008D2B3E" w:rsidP="00625D20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06112C" w:rsidRPr="001D69F0" w14:paraId="7BA16456" w14:textId="77777777" w:rsidTr="009C38A9">
        <w:trPr>
          <w:trHeight w:val="48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FEDB5D6" w14:textId="77777777" w:rsidR="0006112C" w:rsidRPr="001D69F0" w:rsidRDefault="007B6B24" w:rsidP="005A6DB0">
            <w:pPr>
              <w:spacing w:line="100" w:lineRule="atLeast"/>
            </w:pPr>
            <w:r w:rsidRPr="001D69F0">
              <w:t xml:space="preserve">000 1 16 07010 </w:t>
            </w:r>
            <w:r w:rsidR="005A6DB0" w:rsidRPr="001D69F0">
              <w:t>10</w:t>
            </w:r>
            <w:r w:rsidRPr="001D69F0">
              <w:t xml:space="preserve"> 0000 140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D65C1DC" w14:textId="77777777" w:rsidR="0006112C" w:rsidRPr="001D69F0" w:rsidRDefault="007B6B24">
            <w:pPr>
              <w:spacing w:line="100" w:lineRule="atLeast"/>
            </w:pPr>
            <w:r w:rsidRPr="001D69F0">
              <w:t xml:space="preserve">Штрафы, неустойки, пни, уплаченные в случае просрочки исполнения поставщиком (подрядчиком, </w:t>
            </w:r>
            <w:r w:rsidRPr="001D69F0">
              <w:lastRenderedPageBreak/>
              <w:t>исполнителем) обязательств , предусмотренных государственным (муниципальным) контрактом, заключенных муниципальным органом , казенным учреждением сельского поселения.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3CAFD26" w14:textId="77777777" w:rsidR="0006112C" w:rsidRPr="001D69F0" w:rsidRDefault="005411DE" w:rsidP="007B6B24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D5E67AE" w14:textId="77777777" w:rsidR="0006112C" w:rsidRPr="001D69F0" w:rsidRDefault="002B23F1" w:rsidP="0006112C">
            <w:pPr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9BC65FC" w14:textId="77777777" w:rsidR="0006112C" w:rsidRPr="001D69F0" w:rsidRDefault="008D2B3E" w:rsidP="00625D20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85789A" w:rsidRPr="001D69F0" w14:paraId="546034BE" w14:textId="77777777" w:rsidTr="009C38A9">
        <w:trPr>
          <w:trHeight w:val="48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99337BE" w14:textId="77777777" w:rsidR="0085789A" w:rsidRPr="001D69F0" w:rsidRDefault="0085789A">
            <w:pPr>
              <w:spacing w:line="100" w:lineRule="atLeast"/>
            </w:pPr>
            <w:r w:rsidRPr="001D69F0">
              <w:t>000 1 17 00000 00 0000  000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FCE61A5" w14:textId="77777777" w:rsidR="0085789A" w:rsidRPr="001D69F0" w:rsidRDefault="0085789A">
            <w:pPr>
              <w:spacing w:line="100" w:lineRule="atLeast"/>
            </w:pPr>
            <w:r w:rsidRPr="001D69F0">
              <w:t xml:space="preserve">ПРОЧИЕ НЕНАЛОГОВЫЕ ДОХОДЫ 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B84C6E4" w14:textId="77777777" w:rsidR="0085789A" w:rsidRPr="001D69F0" w:rsidRDefault="0085789A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FCEEB66" w14:textId="77777777" w:rsidR="0085789A" w:rsidRPr="001D69F0" w:rsidRDefault="00CD0091">
            <w:pPr>
              <w:snapToGrid w:val="0"/>
              <w:spacing w:after="119"/>
              <w:jc w:val="center"/>
            </w:pPr>
            <w:r>
              <w:t>39,9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0298857" w14:textId="77777777" w:rsidR="0085789A" w:rsidRPr="001D69F0" w:rsidRDefault="0085789A" w:rsidP="0085789A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CD0091" w:rsidRPr="001D69F0" w14:paraId="7BD31E7F" w14:textId="77777777" w:rsidTr="009C38A9">
        <w:trPr>
          <w:trHeight w:val="48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9D42D47" w14:textId="77777777" w:rsidR="00CD0091" w:rsidRPr="001D69F0" w:rsidRDefault="00CD0091">
            <w:pPr>
              <w:spacing w:line="100" w:lineRule="atLeast"/>
            </w:pPr>
            <w:r w:rsidRPr="001D69F0">
              <w:t>000 1 17 05000 00 0000  000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BD9ACE6" w14:textId="77777777" w:rsidR="00CD0091" w:rsidRPr="001D69F0" w:rsidRDefault="00CD0091" w:rsidP="00095AEC">
            <w:pPr>
              <w:spacing w:line="100" w:lineRule="atLeast"/>
            </w:pPr>
            <w:r w:rsidRPr="001D69F0">
              <w:t>Прочие неналоговые доходы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8CABE8F" w14:textId="77777777" w:rsidR="00CD0091" w:rsidRPr="001D69F0" w:rsidRDefault="00CD0091" w:rsidP="00670EFF">
            <w:pPr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4FD46F8" w14:textId="77777777" w:rsidR="00CD0091" w:rsidRDefault="00CD0091" w:rsidP="00CD0091">
            <w:pPr>
              <w:jc w:val="center"/>
            </w:pPr>
            <w:r w:rsidRPr="005E7EFE">
              <w:t>39,9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3987BD3" w14:textId="77777777" w:rsidR="00CD0091" w:rsidRPr="001D69F0" w:rsidRDefault="00CD0091" w:rsidP="0085789A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CD0091" w:rsidRPr="001D69F0" w14:paraId="1ED23009" w14:textId="77777777" w:rsidTr="009C38A9">
        <w:trPr>
          <w:trHeight w:val="48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D45EDF6" w14:textId="77777777" w:rsidR="00CD0091" w:rsidRPr="001D69F0" w:rsidRDefault="00CD0091">
            <w:pPr>
              <w:spacing w:line="100" w:lineRule="atLeast"/>
            </w:pPr>
            <w:r w:rsidRPr="001D69F0">
              <w:t>000 1 17 05050 10 0000  180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EC6F213" w14:textId="77777777" w:rsidR="00CD0091" w:rsidRPr="001D69F0" w:rsidRDefault="00CD0091" w:rsidP="00095AEC">
            <w:pPr>
              <w:spacing w:line="100" w:lineRule="atLeast"/>
            </w:pPr>
            <w:r w:rsidRPr="001D69F0">
              <w:t>Прочие неналоговые доходы бюджетов сельских поселений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141988C" w14:textId="77777777" w:rsidR="00CD0091" w:rsidRPr="001D69F0" w:rsidRDefault="00CD0091" w:rsidP="00670EFF">
            <w:pPr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C85FDEF" w14:textId="77777777" w:rsidR="00CD0091" w:rsidRDefault="00CD0091" w:rsidP="00CD0091">
            <w:pPr>
              <w:jc w:val="center"/>
            </w:pPr>
            <w:r w:rsidRPr="005E7EFE">
              <w:t>39,9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B6BBA2D" w14:textId="77777777" w:rsidR="00CD0091" w:rsidRPr="001D69F0" w:rsidRDefault="00CD0091" w:rsidP="0085789A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FE603A" w:rsidRPr="001D69F0" w14:paraId="03817425" w14:textId="77777777" w:rsidTr="009C38A9">
        <w:trPr>
          <w:trHeight w:val="42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0897B1A" w14:textId="77777777" w:rsidR="00FE603A" w:rsidRPr="001D69F0" w:rsidRDefault="00FE603A">
            <w:pPr>
              <w:spacing w:line="100" w:lineRule="atLeast"/>
            </w:pPr>
            <w:r w:rsidRPr="001D69F0">
              <w:t>000 2 00 00000 00 0000 000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5443FE8" w14:textId="77777777" w:rsidR="00FE603A" w:rsidRPr="001D69F0" w:rsidRDefault="00FE603A">
            <w:pPr>
              <w:spacing w:line="100" w:lineRule="atLeast"/>
            </w:pPr>
            <w:r w:rsidRPr="001D69F0">
              <w:t>БЕЗВОЗМЕЗДНЫЕ ПОСТУПЛЕНИЯ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6546840" w14:textId="77777777" w:rsidR="00FE603A" w:rsidRPr="001D69F0" w:rsidRDefault="009C38A9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11474,1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F300A5F" w14:textId="77777777" w:rsidR="00FE603A" w:rsidRPr="001D69F0" w:rsidRDefault="00CD0091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10257,9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10AB9AA" w14:textId="77777777" w:rsidR="00FE603A" w:rsidRPr="001D69F0" w:rsidRDefault="00783A72" w:rsidP="00AB316A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</w:tr>
      <w:tr w:rsidR="009C38A9" w:rsidRPr="001D69F0" w14:paraId="64D1C505" w14:textId="77777777" w:rsidTr="009C38A9"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8516A90" w14:textId="77777777" w:rsidR="009C38A9" w:rsidRPr="001D69F0" w:rsidRDefault="009C38A9">
            <w:pPr>
              <w:spacing w:line="100" w:lineRule="atLeast"/>
            </w:pPr>
            <w:r w:rsidRPr="001D69F0">
              <w:t>000 2 02 00000 00 0000 000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71D5DB" w14:textId="77777777" w:rsidR="009C38A9" w:rsidRPr="001D69F0" w:rsidRDefault="009C38A9">
            <w:pPr>
              <w:spacing w:line="100" w:lineRule="atLeast"/>
            </w:pPr>
            <w:r w:rsidRPr="001D69F0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25E73B" w14:textId="77777777" w:rsidR="009C38A9" w:rsidRPr="001D69F0" w:rsidRDefault="009C38A9" w:rsidP="00945C48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11474,1</w:t>
            </w: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24B6DF" w14:textId="77777777" w:rsidR="009C38A9" w:rsidRPr="001D69F0" w:rsidRDefault="00CD0091" w:rsidP="00945C48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10257,9</w:t>
            </w: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8886D31" w14:textId="77777777" w:rsidR="009C38A9" w:rsidRPr="001D69F0" w:rsidRDefault="00783A72" w:rsidP="00AB316A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</w:tr>
      <w:tr w:rsidR="00EE2918" w:rsidRPr="001D69F0" w14:paraId="4F5E1083" w14:textId="77777777" w:rsidTr="009C38A9">
        <w:trPr>
          <w:trHeight w:val="72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E8030F3" w14:textId="77777777" w:rsidR="00EE2918" w:rsidRPr="001D69F0" w:rsidRDefault="00EE2918" w:rsidP="0053085E">
            <w:pPr>
              <w:spacing w:line="100" w:lineRule="atLeast"/>
            </w:pPr>
            <w:r w:rsidRPr="001D69F0">
              <w:t>000 2 02 10000 00 0000 15</w:t>
            </w:r>
            <w:r w:rsidR="0053085E">
              <w:t>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6E2B5D6" w14:textId="77777777" w:rsidR="00EE2918" w:rsidRPr="001D69F0" w:rsidRDefault="00EE2918">
            <w:pPr>
              <w:spacing w:line="100" w:lineRule="atLeast"/>
            </w:pPr>
            <w:r w:rsidRPr="001D69F0">
              <w:t>Дотации бюджетам бюджетной системы Российской Федерации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266D198" w14:textId="77777777" w:rsidR="00EE2918" w:rsidRPr="001D69F0" w:rsidRDefault="00276141" w:rsidP="0053085E">
            <w:pPr>
              <w:snapToGrid w:val="0"/>
              <w:spacing w:after="119"/>
              <w:jc w:val="center"/>
            </w:pPr>
            <w:r>
              <w:t>611,7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D83A1FC" w14:textId="77777777" w:rsidR="00EE2918" w:rsidRPr="001D69F0" w:rsidRDefault="00CD0091" w:rsidP="0053085E">
            <w:pPr>
              <w:snapToGrid w:val="0"/>
              <w:spacing w:after="119"/>
              <w:jc w:val="center"/>
            </w:pPr>
            <w:r>
              <w:t>459,0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DEA44CB" w14:textId="77777777" w:rsidR="00EE2918" w:rsidRPr="001D69F0" w:rsidRDefault="00783A72" w:rsidP="00625D20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75,04</w:t>
            </w:r>
          </w:p>
        </w:tc>
      </w:tr>
      <w:tr w:rsidR="00A84473" w:rsidRPr="001D69F0" w14:paraId="4F3583D3" w14:textId="77777777" w:rsidTr="009C38A9">
        <w:trPr>
          <w:trHeight w:val="34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AC59AA" w14:textId="77777777" w:rsidR="00A84473" w:rsidRPr="001D69F0" w:rsidRDefault="00A84473" w:rsidP="0053085E">
            <w:pPr>
              <w:spacing w:line="100" w:lineRule="atLeast"/>
            </w:pPr>
            <w:r w:rsidRPr="001D69F0">
              <w:t>000 2 02 15001 00 0000 15</w:t>
            </w:r>
            <w:r w:rsidR="0053085E">
              <w:t>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CF8B40F" w14:textId="77777777" w:rsidR="00A84473" w:rsidRPr="001D69F0" w:rsidRDefault="00A84473">
            <w:pPr>
              <w:spacing w:line="100" w:lineRule="atLeast"/>
            </w:pPr>
            <w:r w:rsidRPr="001D69F0">
              <w:t>Дотации на выравнивание бюджетной обеспеченности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C209377" w14:textId="77777777" w:rsidR="00A84473" w:rsidRPr="001D69F0" w:rsidRDefault="005411DE" w:rsidP="00AF13C6">
            <w:pPr>
              <w:snapToGrid w:val="0"/>
              <w:spacing w:after="119"/>
              <w:jc w:val="center"/>
            </w:pPr>
            <w:r>
              <w:t>564,8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8C62B5A" w14:textId="77777777" w:rsidR="00A84473" w:rsidRPr="001D69F0" w:rsidRDefault="00CD0091" w:rsidP="00AF13C6">
            <w:pPr>
              <w:snapToGrid w:val="0"/>
              <w:spacing w:after="119"/>
              <w:jc w:val="center"/>
            </w:pPr>
            <w:r>
              <w:t>423,0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579DD8F" w14:textId="77777777" w:rsidR="00A84473" w:rsidRPr="001D69F0" w:rsidRDefault="00783A72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</w:tr>
      <w:tr w:rsidR="005411DE" w:rsidRPr="001D69F0" w14:paraId="719E7140" w14:textId="77777777" w:rsidTr="009C38A9">
        <w:trPr>
          <w:trHeight w:val="81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30F1D6D" w14:textId="77777777" w:rsidR="005411DE" w:rsidRPr="001D69F0" w:rsidRDefault="005411DE" w:rsidP="0053085E">
            <w:pPr>
              <w:spacing w:line="100" w:lineRule="atLeast"/>
            </w:pPr>
            <w:r w:rsidRPr="001D69F0">
              <w:t>000 2 02 15001 10 0000 15</w:t>
            </w:r>
            <w:r w:rsidR="0053085E">
              <w:t>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5E8CE65" w14:textId="77777777" w:rsidR="005411DE" w:rsidRPr="001D69F0" w:rsidRDefault="005411DE">
            <w:pPr>
              <w:spacing w:line="100" w:lineRule="atLeast"/>
            </w:pPr>
            <w:r w:rsidRPr="001D69F0">
              <w:t>Дотации бюджетам поселений на выравнивание бюджетной обеспеченности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F42AC77" w14:textId="77777777" w:rsidR="005411DE" w:rsidRPr="001D69F0" w:rsidRDefault="005411DE" w:rsidP="0053085E">
            <w:pPr>
              <w:snapToGrid w:val="0"/>
              <w:spacing w:after="119"/>
              <w:jc w:val="center"/>
            </w:pPr>
            <w:r>
              <w:t>564,8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BDF3EC6" w14:textId="77777777" w:rsidR="005411DE" w:rsidRPr="001D69F0" w:rsidRDefault="00CD0091" w:rsidP="0053085E">
            <w:pPr>
              <w:snapToGrid w:val="0"/>
              <w:spacing w:after="119"/>
              <w:jc w:val="center"/>
            </w:pPr>
            <w:r>
              <w:t>423,0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E782133" w14:textId="77777777" w:rsidR="005411DE" w:rsidRPr="001D69F0" w:rsidRDefault="00783A72" w:rsidP="00CC1C6C">
            <w:pPr>
              <w:snapToGrid w:val="0"/>
              <w:spacing w:after="119"/>
              <w:jc w:val="center"/>
            </w:pPr>
            <w:r>
              <w:rPr>
                <w:color w:val="000000"/>
              </w:rPr>
              <w:t>74,9</w:t>
            </w:r>
          </w:p>
        </w:tc>
      </w:tr>
      <w:tr w:rsidR="0031243B" w:rsidRPr="001D69F0" w14:paraId="270EF6F2" w14:textId="77777777" w:rsidTr="009C38A9">
        <w:trPr>
          <w:trHeight w:val="915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66B8847" w14:textId="77777777" w:rsidR="0031243B" w:rsidRPr="001D69F0" w:rsidRDefault="0031243B" w:rsidP="0053085E">
            <w:pPr>
              <w:spacing w:after="200" w:line="100" w:lineRule="atLeast"/>
            </w:pPr>
            <w:r w:rsidRPr="001D69F0">
              <w:rPr>
                <w:bCs/>
              </w:rPr>
              <w:t xml:space="preserve">000 </w:t>
            </w:r>
            <w:r w:rsidRPr="001D69F0">
              <w:t xml:space="preserve">2 02 </w:t>
            </w:r>
            <w:r w:rsidR="00276141">
              <w:t>16001</w:t>
            </w:r>
            <w:r w:rsidRPr="001D69F0">
              <w:t xml:space="preserve"> 00 0000 15</w:t>
            </w:r>
            <w:r w:rsidR="0053085E">
              <w:t>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657F884" w14:textId="77777777" w:rsidR="0031243B" w:rsidRPr="001D69F0" w:rsidRDefault="00276141" w:rsidP="00276141">
            <w:pPr>
              <w:spacing w:line="100" w:lineRule="atLeast"/>
            </w:pPr>
            <w:r w:rsidRPr="001D69F0">
              <w:t xml:space="preserve">Дотации </w:t>
            </w:r>
            <w:r>
              <w:t>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7E5A8EF" w14:textId="77777777" w:rsidR="0031243B" w:rsidRPr="001D69F0" w:rsidRDefault="00276141">
            <w:pPr>
              <w:snapToGrid w:val="0"/>
              <w:spacing w:after="119"/>
              <w:jc w:val="center"/>
            </w:pPr>
            <w:r>
              <w:t>46,9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08EAF85" w14:textId="77777777" w:rsidR="0031243B" w:rsidRPr="001D69F0" w:rsidRDefault="00CD0091" w:rsidP="00CC1C6C">
            <w:pPr>
              <w:snapToGrid w:val="0"/>
              <w:spacing w:after="119"/>
              <w:jc w:val="center"/>
            </w:pPr>
            <w:r>
              <w:t>36,0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CF03ADC" w14:textId="77777777" w:rsidR="0031243B" w:rsidRPr="001D69F0" w:rsidRDefault="00783A72" w:rsidP="00CC1C6C">
            <w:pPr>
              <w:snapToGrid w:val="0"/>
              <w:spacing w:after="119"/>
              <w:jc w:val="center"/>
            </w:pPr>
            <w:r>
              <w:t>76,8</w:t>
            </w:r>
          </w:p>
        </w:tc>
      </w:tr>
      <w:tr w:rsidR="0031243B" w:rsidRPr="001D69F0" w14:paraId="384F6054" w14:textId="77777777" w:rsidTr="009C38A9">
        <w:trPr>
          <w:trHeight w:val="93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4246C06" w14:textId="77777777" w:rsidR="0031243B" w:rsidRPr="001D69F0" w:rsidRDefault="0031243B" w:rsidP="0053085E">
            <w:pPr>
              <w:spacing w:after="200" w:line="100" w:lineRule="atLeast"/>
            </w:pPr>
            <w:r w:rsidRPr="001D69F0">
              <w:t xml:space="preserve">000 2 02 </w:t>
            </w:r>
            <w:r w:rsidR="00276141">
              <w:t>16001</w:t>
            </w:r>
            <w:r w:rsidRPr="001D69F0">
              <w:t xml:space="preserve"> 10 0000 15</w:t>
            </w:r>
            <w:r w:rsidR="0053085E">
              <w:t>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450C7F3" w14:textId="77777777" w:rsidR="0031243B" w:rsidRPr="001D69F0" w:rsidRDefault="0031243B" w:rsidP="00276141">
            <w:pPr>
              <w:spacing w:line="100" w:lineRule="atLeast"/>
            </w:pPr>
            <w:r w:rsidRPr="001D69F0">
              <w:t xml:space="preserve">Дотации бюджетам </w:t>
            </w:r>
            <w:r w:rsidR="00276141">
              <w:t>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A13575F" w14:textId="77777777" w:rsidR="0031243B" w:rsidRPr="001D69F0" w:rsidRDefault="00276141" w:rsidP="00C64F47">
            <w:pPr>
              <w:snapToGrid w:val="0"/>
              <w:spacing w:after="119"/>
              <w:jc w:val="center"/>
            </w:pPr>
            <w:r>
              <w:t>46,9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30BA3CA" w14:textId="77777777" w:rsidR="0031243B" w:rsidRPr="001D69F0" w:rsidRDefault="00CD0091" w:rsidP="00CC1C6C">
            <w:pPr>
              <w:snapToGrid w:val="0"/>
              <w:spacing w:after="119"/>
              <w:jc w:val="center"/>
            </w:pPr>
            <w:r>
              <w:t>36,0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09752C7" w14:textId="77777777" w:rsidR="0031243B" w:rsidRPr="001D69F0" w:rsidRDefault="00783A72" w:rsidP="00CC1C6C">
            <w:pPr>
              <w:snapToGrid w:val="0"/>
              <w:spacing w:after="119"/>
              <w:jc w:val="center"/>
            </w:pPr>
            <w:r>
              <w:t>76,8</w:t>
            </w:r>
          </w:p>
        </w:tc>
      </w:tr>
      <w:tr w:rsidR="008C3ED1" w:rsidRPr="001D69F0" w14:paraId="4AA4C49E" w14:textId="77777777" w:rsidTr="009C38A9">
        <w:trPr>
          <w:trHeight w:val="93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82F4DA8" w14:textId="77777777" w:rsidR="008C3ED1" w:rsidRPr="001D69F0" w:rsidRDefault="008C3ED1">
            <w:pPr>
              <w:spacing w:after="200" w:line="100" w:lineRule="atLeast"/>
            </w:pPr>
            <w:r w:rsidRPr="001D69F0">
              <w:t>000 2 02 29999 00 0000 150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9C30963" w14:textId="77777777" w:rsidR="008C3ED1" w:rsidRPr="001D69F0" w:rsidRDefault="008C3ED1">
            <w:pPr>
              <w:spacing w:line="100" w:lineRule="atLeast"/>
            </w:pPr>
            <w:r w:rsidRPr="001D69F0">
              <w:t>Прочие субсидии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A4BEF43" w14:textId="77777777" w:rsidR="008C3ED1" w:rsidRPr="001D69F0" w:rsidRDefault="002B23F1" w:rsidP="003268F1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E269E15" w14:textId="77777777" w:rsidR="008C3ED1" w:rsidRPr="001D69F0" w:rsidRDefault="002B23F1" w:rsidP="008C3ED1">
            <w:pPr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A8B3CB4" w14:textId="77777777" w:rsidR="008C3ED1" w:rsidRPr="001D69F0" w:rsidRDefault="00104632" w:rsidP="003268F1">
            <w:pPr>
              <w:snapToGrid w:val="0"/>
              <w:spacing w:after="119"/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8C3ED1" w:rsidRPr="001D69F0" w14:paraId="6F2C97E4" w14:textId="77777777" w:rsidTr="009C38A9">
        <w:trPr>
          <w:trHeight w:val="93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E17CBB9" w14:textId="77777777" w:rsidR="008C3ED1" w:rsidRPr="001D69F0" w:rsidRDefault="008C3ED1" w:rsidP="00FA30C5">
            <w:pPr>
              <w:spacing w:after="200" w:line="100" w:lineRule="atLeast"/>
            </w:pPr>
            <w:r w:rsidRPr="001D69F0">
              <w:t>000 2 02 29999 00 0000 150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1EF4861" w14:textId="77777777" w:rsidR="008C3ED1" w:rsidRPr="001D69F0" w:rsidRDefault="008C3ED1" w:rsidP="00FA30C5">
            <w:pPr>
              <w:spacing w:line="100" w:lineRule="atLeast"/>
            </w:pPr>
            <w:r w:rsidRPr="001D69F0">
              <w:t>Прочие субсидии бюджетам сельских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3B898B7" w14:textId="77777777" w:rsidR="008C3ED1" w:rsidRPr="001D69F0" w:rsidRDefault="002B23F1" w:rsidP="00FA30C5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BC77866" w14:textId="77777777" w:rsidR="008C3ED1" w:rsidRPr="001D69F0" w:rsidRDefault="002B23F1" w:rsidP="008C3ED1">
            <w:pPr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E62CBAE" w14:textId="77777777" w:rsidR="008C3ED1" w:rsidRPr="001D69F0" w:rsidRDefault="00104632" w:rsidP="00FA30C5">
            <w:pPr>
              <w:snapToGrid w:val="0"/>
              <w:spacing w:after="119"/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625D20" w:rsidRPr="001D69F0" w14:paraId="438E5356" w14:textId="77777777" w:rsidTr="009C38A9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CCC0330" w14:textId="77777777" w:rsidR="00625D20" w:rsidRPr="001D69F0" w:rsidRDefault="00625D20" w:rsidP="0053085E">
            <w:pPr>
              <w:spacing w:line="100" w:lineRule="atLeast"/>
            </w:pPr>
            <w:r w:rsidRPr="001D69F0">
              <w:t>000 2 02 30000 00 0000 15</w:t>
            </w:r>
            <w:r w:rsidR="0053085E">
              <w:t>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9A2F791" w14:textId="77777777" w:rsidR="00625D20" w:rsidRPr="001D69F0" w:rsidRDefault="00625D20">
            <w:pPr>
              <w:spacing w:line="100" w:lineRule="atLeast"/>
            </w:pPr>
            <w:r w:rsidRPr="001D69F0">
              <w:t>Субвенции бюджетам бюджетной системы Российской Федерации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C00592E" w14:textId="77777777" w:rsidR="00625D20" w:rsidRPr="001D69F0" w:rsidRDefault="005411DE">
            <w:pPr>
              <w:snapToGrid w:val="0"/>
              <w:spacing w:after="119"/>
              <w:jc w:val="center"/>
            </w:pPr>
            <w:r>
              <w:t>113,3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46A1BF2" w14:textId="77777777" w:rsidR="00625D20" w:rsidRPr="001D69F0" w:rsidRDefault="00CD0091" w:rsidP="00625D20">
            <w:pPr>
              <w:jc w:val="center"/>
            </w:pPr>
            <w:r>
              <w:t>84,9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5BECB69" w14:textId="77777777" w:rsidR="00625D20" w:rsidRPr="001D69F0" w:rsidRDefault="00783A72" w:rsidP="00625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</w:tr>
      <w:tr w:rsidR="00CD0091" w:rsidRPr="001D69F0" w14:paraId="4CEC7154" w14:textId="77777777" w:rsidTr="009C38A9">
        <w:trPr>
          <w:trHeight w:val="40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61FDC10" w14:textId="77777777" w:rsidR="00CD0091" w:rsidRPr="001D69F0" w:rsidRDefault="00CD0091" w:rsidP="0053085E">
            <w:pPr>
              <w:spacing w:line="100" w:lineRule="atLeast"/>
            </w:pPr>
            <w:r w:rsidRPr="001D69F0">
              <w:t>000 2 02 35118 00 0000 15</w:t>
            </w:r>
            <w:r>
              <w:t>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F4A3923" w14:textId="77777777" w:rsidR="00CD0091" w:rsidRPr="001D69F0" w:rsidRDefault="00CD0091">
            <w:pPr>
              <w:spacing w:line="100" w:lineRule="atLeast"/>
            </w:pPr>
            <w:r w:rsidRPr="001D69F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D7EE00F" w14:textId="77777777" w:rsidR="00CD0091" w:rsidRPr="001D69F0" w:rsidRDefault="00CD0091" w:rsidP="0053085E">
            <w:pPr>
              <w:snapToGrid w:val="0"/>
              <w:spacing w:after="119"/>
              <w:jc w:val="center"/>
            </w:pPr>
            <w:r>
              <w:t>113,3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7669251" w14:textId="77777777" w:rsidR="00CD0091" w:rsidRDefault="00CD0091" w:rsidP="00CD0091">
            <w:pPr>
              <w:jc w:val="center"/>
            </w:pPr>
            <w:r w:rsidRPr="002154B8">
              <w:t>84,9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507F26F" w14:textId="77777777" w:rsidR="00CD0091" w:rsidRPr="001D69F0" w:rsidRDefault="00783A72" w:rsidP="00625D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</w:tr>
      <w:tr w:rsidR="00CD0091" w:rsidRPr="001D69F0" w14:paraId="1F477AAC" w14:textId="77777777" w:rsidTr="009C38A9">
        <w:trPr>
          <w:trHeight w:val="43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5C477A9" w14:textId="77777777" w:rsidR="00CD0091" w:rsidRPr="001D69F0" w:rsidRDefault="00CD0091">
            <w:pPr>
              <w:spacing w:line="100" w:lineRule="atLeast"/>
            </w:pPr>
            <w:r w:rsidRPr="001D69F0">
              <w:t>000 2 02 35118 10 0000 15</w:t>
            </w:r>
            <w:r>
              <w:t>0</w:t>
            </w:r>
          </w:p>
          <w:p w14:paraId="7D2F678E" w14:textId="77777777" w:rsidR="00CD0091" w:rsidRPr="001D69F0" w:rsidRDefault="00CD0091">
            <w:pPr>
              <w:spacing w:line="100" w:lineRule="atLeast"/>
            </w:pP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EA4B8A3" w14:textId="77777777" w:rsidR="00CD0091" w:rsidRPr="001D69F0" w:rsidRDefault="00CD0091">
            <w:pPr>
              <w:spacing w:line="100" w:lineRule="atLeast"/>
            </w:pPr>
            <w:r w:rsidRPr="001D69F0">
              <w:t xml:space="preserve">Субвенции бюджетам поселений на осуществление первичного воинского </w:t>
            </w:r>
            <w:r w:rsidRPr="001D69F0"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04BF70B" w14:textId="77777777" w:rsidR="00CD0091" w:rsidRPr="001D69F0" w:rsidRDefault="00CD0091" w:rsidP="0053085E">
            <w:pPr>
              <w:snapToGrid w:val="0"/>
              <w:spacing w:after="119"/>
              <w:jc w:val="center"/>
            </w:pPr>
            <w:r>
              <w:lastRenderedPageBreak/>
              <w:t>113,3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D5132D1" w14:textId="77777777" w:rsidR="00CD0091" w:rsidRDefault="00CD0091" w:rsidP="00CD0091">
            <w:pPr>
              <w:jc w:val="center"/>
            </w:pPr>
            <w:r w:rsidRPr="002154B8">
              <w:t>84,9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F176340" w14:textId="77777777" w:rsidR="00CD0091" w:rsidRPr="001D69F0" w:rsidRDefault="00783A72" w:rsidP="003268F1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</w:tr>
      <w:tr w:rsidR="00FE603A" w:rsidRPr="001D69F0" w14:paraId="6CC7209E" w14:textId="77777777" w:rsidTr="009C38A9">
        <w:trPr>
          <w:trHeight w:val="27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439EBF5" w14:textId="77777777" w:rsidR="00FE603A" w:rsidRPr="001D69F0" w:rsidRDefault="00FE603A">
            <w:pPr>
              <w:autoSpaceDE w:val="0"/>
            </w:pPr>
            <w:r w:rsidRPr="001D69F0">
              <w:t>000 2 02 40000 00 0000 15</w:t>
            </w:r>
            <w:r w:rsidR="0053085E">
              <w:t>0</w:t>
            </w:r>
          </w:p>
          <w:p w14:paraId="0D1DD6D2" w14:textId="77777777" w:rsidR="00FE603A" w:rsidRPr="001D69F0" w:rsidRDefault="00FE603A">
            <w:pPr>
              <w:spacing w:line="100" w:lineRule="atLeast"/>
            </w:pP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CC6EE56" w14:textId="77777777" w:rsidR="00FE603A" w:rsidRPr="001D69F0" w:rsidRDefault="00FE603A">
            <w:pPr>
              <w:autoSpaceDE w:val="0"/>
            </w:pPr>
            <w:r w:rsidRPr="001D69F0">
              <w:t>Иные межбюджетные трансферты</w:t>
            </w:r>
          </w:p>
          <w:p w14:paraId="06B22DFD" w14:textId="77777777" w:rsidR="00FE603A" w:rsidRPr="001D69F0" w:rsidRDefault="00FE603A">
            <w:pPr>
              <w:spacing w:line="100" w:lineRule="atLeast"/>
            </w:pP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C9B0717" w14:textId="77777777" w:rsidR="00FE603A" w:rsidRPr="001D69F0" w:rsidRDefault="009C38A9">
            <w:pPr>
              <w:snapToGrid w:val="0"/>
              <w:spacing w:after="119"/>
              <w:jc w:val="center"/>
            </w:pPr>
            <w:r>
              <w:t>10749,1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26C08CC" w14:textId="77777777" w:rsidR="00FE603A" w:rsidRPr="001D69F0" w:rsidRDefault="00CD0091">
            <w:pPr>
              <w:snapToGrid w:val="0"/>
              <w:spacing w:after="119"/>
              <w:jc w:val="center"/>
            </w:pPr>
            <w:r>
              <w:t>9713,9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59A554C" w14:textId="77777777" w:rsidR="00FE603A" w:rsidRPr="001D69F0" w:rsidRDefault="00783A72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CA77CA" w:rsidRPr="001D69F0" w14:paraId="26580385" w14:textId="77777777" w:rsidTr="009C38A9">
        <w:trPr>
          <w:trHeight w:val="27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E3B4FB3" w14:textId="77777777" w:rsidR="00CA77CA" w:rsidRPr="001D69F0" w:rsidRDefault="00CA77CA" w:rsidP="00FA30C5">
            <w:pPr>
              <w:spacing w:line="100" w:lineRule="atLeast"/>
            </w:pPr>
            <w:r w:rsidRPr="001D69F0">
              <w:t xml:space="preserve">000 2 02 40014 </w:t>
            </w:r>
            <w:r w:rsidR="00DA4DDE">
              <w:rPr>
                <w:lang w:val="en-US"/>
              </w:rPr>
              <w:t>10</w:t>
            </w:r>
            <w:r w:rsidRPr="001D69F0">
              <w:t xml:space="preserve"> 0000 15</w:t>
            </w:r>
            <w:r w:rsidR="0053085E">
              <w:t>0</w:t>
            </w:r>
          </w:p>
          <w:p w14:paraId="346D5B12" w14:textId="77777777" w:rsidR="00CA77CA" w:rsidRPr="001D69F0" w:rsidRDefault="00CA77CA" w:rsidP="00FA30C5">
            <w:pPr>
              <w:spacing w:line="100" w:lineRule="atLeast"/>
            </w:pP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24BA198" w14:textId="77777777" w:rsidR="00CA77CA" w:rsidRPr="001D69F0" w:rsidRDefault="00CA77CA" w:rsidP="00FA30C5">
            <w:pPr>
              <w:autoSpaceDE w:val="0"/>
            </w:pPr>
            <w:r w:rsidRPr="001D69F0"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A833F2E" w14:textId="77777777" w:rsidR="00CA77CA" w:rsidRPr="001D69F0" w:rsidRDefault="005411DE" w:rsidP="00FA30C5">
            <w:pPr>
              <w:snapToGrid w:val="0"/>
              <w:spacing w:after="119"/>
              <w:jc w:val="center"/>
            </w:pPr>
            <w:r>
              <w:t>2322,1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81B7DF5" w14:textId="77777777" w:rsidR="00CA77CA" w:rsidRPr="001D69F0" w:rsidRDefault="00CD0091" w:rsidP="00FA30C5">
            <w:pPr>
              <w:snapToGrid w:val="0"/>
              <w:spacing w:after="119"/>
              <w:jc w:val="center"/>
            </w:pPr>
            <w:r>
              <w:t>1789,7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1BC0D54" w14:textId="77777777" w:rsidR="00CA77CA" w:rsidRPr="001D69F0" w:rsidRDefault="00783A72" w:rsidP="00FA30C5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</w:tr>
      <w:tr w:rsidR="006734D9" w:rsidRPr="001D69F0" w14:paraId="3524C50F" w14:textId="77777777" w:rsidTr="009C38A9">
        <w:trPr>
          <w:trHeight w:val="270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98BBB0C" w14:textId="77777777" w:rsidR="006734D9" w:rsidRPr="001D69F0" w:rsidRDefault="006734D9" w:rsidP="0053085E">
            <w:pPr>
              <w:autoSpaceDE w:val="0"/>
              <w:spacing w:line="100" w:lineRule="atLeast"/>
              <w:rPr>
                <w:rFonts w:eastAsia="Calibri"/>
                <w:color w:val="000000"/>
              </w:rPr>
            </w:pPr>
            <w:r w:rsidRPr="001D69F0">
              <w:t>000 2 02 45160 00 0000 15</w:t>
            </w:r>
            <w:r w:rsidR="0053085E">
              <w:t>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093688B" w14:textId="77777777" w:rsidR="006734D9" w:rsidRPr="001D69F0" w:rsidRDefault="006734D9">
            <w:pPr>
              <w:autoSpaceDE w:val="0"/>
            </w:pPr>
            <w:r w:rsidRPr="001D69F0">
              <w:rPr>
                <w:rFonts w:eastAsia="Calibri"/>
                <w:color w:val="000000"/>
              </w:rPr>
              <w:t xml:space="preserve">Межбюджетные трансферты, передаваемые бюджетам </w:t>
            </w:r>
            <w:r w:rsidRPr="001D69F0">
              <w:rPr>
                <w:rFonts w:eastAsia="Mangal"/>
                <w:color w:val="000000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  <w:p w14:paraId="521E6447" w14:textId="77777777" w:rsidR="006734D9" w:rsidRPr="001D69F0" w:rsidRDefault="006734D9">
            <w:pPr>
              <w:autoSpaceDE w:val="0"/>
            </w:pP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2F9D214" w14:textId="77777777" w:rsidR="006734D9" w:rsidRPr="001D69F0" w:rsidRDefault="006734D9" w:rsidP="00C64F47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4FD44BF" w14:textId="77777777" w:rsidR="006734D9" w:rsidRPr="001D69F0" w:rsidRDefault="006734D9" w:rsidP="00C64F47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3433A6A" w14:textId="77777777" w:rsidR="006734D9" w:rsidRPr="001D69F0" w:rsidRDefault="00104632">
            <w:pPr>
              <w:snapToGrid w:val="0"/>
              <w:spacing w:after="119"/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6734D9" w:rsidRPr="001D69F0" w14:paraId="23908EFC" w14:textId="77777777" w:rsidTr="00783A72">
        <w:trPr>
          <w:trHeight w:val="1878"/>
        </w:trPr>
        <w:tc>
          <w:tcPr>
            <w:tcW w:w="300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EA88E0A" w14:textId="77777777" w:rsidR="006734D9" w:rsidRPr="001D69F0" w:rsidRDefault="006734D9" w:rsidP="0053085E">
            <w:pPr>
              <w:autoSpaceDE w:val="0"/>
              <w:spacing w:line="100" w:lineRule="atLeast"/>
              <w:rPr>
                <w:rFonts w:eastAsia="Calibri"/>
                <w:color w:val="000000"/>
              </w:rPr>
            </w:pPr>
            <w:r w:rsidRPr="001D69F0">
              <w:t>000 2 02 45160 10 0000 15</w:t>
            </w:r>
            <w:r w:rsidR="0053085E">
              <w:t>0</w:t>
            </w:r>
          </w:p>
        </w:tc>
        <w:tc>
          <w:tcPr>
            <w:tcW w:w="4228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35DFB51" w14:textId="77777777" w:rsidR="006734D9" w:rsidRPr="001D69F0" w:rsidRDefault="006734D9">
            <w:pPr>
              <w:autoSpaceDE w:val="0"/>
            </w:pPr>
            <w:r w:rsidRPr="001D69F0">
              <w:rPr>
                <w:rFonts w:eastAsia="Calibri"/>
                <w:color w:val="000000"/>
              </w:rPr>
              <w:t xml:space="preserve">Межбюджетные трансферты, передаваемые бюджетам </w:t>
            </w:r>
            <w:r w:rsidRPr="001D69F0">
              <w:rPr>
                <w:rFonts w:eastAsia="Mangal"/>
                <w:color w:val="000000"/>
              </w:rPr>
              <w:t>сельских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14:paraId="477EF232" w14:textId="77777777" w:rsidR="006734D9" w:rsidRPr="001D69F0" w:rsidRDefault="006734D9">
            <w:pPr>
              <w:autoSpaceDE w:val="0"/>
            </w:pPr>
          </w:p>
        </w:tc>
        <w:tc>
          <w:tcPr>
            <w:tcW w:w="1166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C1E429A" w14:textId="77777777" w:rsidR="006734D9" w:rsidRPr="001D69F0" w:rsidRDefault="006734D9" w:rsidP="00C64F47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FEDF100" w14:textId="77777777" w:rsidR="006734D9" w:rsidRPr="001D69F0" w:rsidRDefault="006734D9" w:rsidP="00C64F47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6436BEF" w14:textId="77777777" w:rsidR="006734D9" w:rsidRPr="001D69F0" w:rsidRDefault="00104632" w:rsidP="003268F1">
            <w:pPr>
              <w:snapToGrid w:val="0"/>
              <w:spacing w:after="119"/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095AEC" w:rsidRPr="001D69F0" w14:paraId="73F683FB" w14:textId="77777777" w:rsidTr="009C38A9">
        <w:trPr>
          <w:trHeight w:val="33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CA273F" w14:textId="77777777" w:rsidR="00095AEC" w:rsidRPr="001D69F0" w:rsidRDefault="00095AEC">
            <w:pPr>
              <w:spacing w:line="100" w:lineRule="atLeast"/>
            </w:pPr>
            <w:r w:rsidRPr="001D69F0">
              <w:t>000 2 02 49999 00 0000 15</w:t>
            </w:r>
            <w:r w:rsidR="0053085E">
              <w:t>0</w:t>
            </w:r>
          </w:p>
          <w:p w14:paraId="15508397" w14:textId="77777777" w:rsidR="00095AEC" w:rsidRPr="001D69F0" w:rsidRDefault="00095AEC">
            <w:pPr>
              <w:spacing w:line="100" w:lineRule="atLeast"/>
            </w:pP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D4FA51" w14:textId="77777777" w:rsidR="00095AEC" w:rsidRPr="001D69F0" w:rsidRDefault="00095AEC">
            <w:pPr>
              <w:autoSpaceDE w:val="0"/>
              <w:jc w:val="both"/>
            </w:pPr>
            <w:r w:rsidRPr="001D69F0">
              <w:t>Прочие межбюджетные трансферты, передаваемые бюджетам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193D3B0" w14:textId="77777777" w:rsidR="00095AEC" w:rsidRPr="001D69F0" w:rsidRDefault="009C38A9" w:rsidP="00F233F5">
            <w:pPr>
              <w:snapToGrid w:val="0"/>
              <w:spacing w:after="119"/>
              <w:jc w:val="center"/>
            </w:pPr>
            <w:r>
              <w:t>8427,0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F2CCDBF" w14:textId="77777777" w:rsidR="00095AEC" w:rsidRPr="001D69F0" w:rsidRDefault="00CD0091" w:rsidP="00F233F5">
            <w:pPr>
              <w:snapToGrid w:val="0"/>
              <w:spacing w:after="119"/>
              <w:jc w:val="center"/>
            </w:pPr>
            <w:r>
              <w:t>7924,2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4DDE4D1" w14:textId="77777777" w:rsidR="00095AEC" w:rsidRPr="001D69F0" w:rsidRDefault="00783A72" w:rsidP="003268F1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94,0</w:t>
            </w:r>
          </w:p>
          <w:p w14:paraId="3F9FE3E4" w14:textId="77777777" w:rsidR="003707B5" w:rsidRPr="001D69F0" w:rsidRDefault="003707B5" w:rsidP="003707B5">
            <w:pPr>
              <w:snapToGrid w:val="0"/>
              <w:spacing w:after="119"/>
              <w:rPr>
                <w:color w:val="000000"/>
              </w:rPr>
            </w:pPr>
          </w:p>
        </w:tc>
      </w:tr>
      <w:tr w:rsidR="009C38A9" w:rsidRPr="001D69F0" w14:paraId="7A0454CD" w14:textId="77777777" w:rsidTr="009C38A9">
        <w:trPr>
          <w:trHeight w:val="25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3323270" w14:textId="77777777" w:rsidR="009C38A9" w:rsidRPr="001D69F0" w:rsidRDefault="009C38A9" w:rsidP="0053085E">
            <w:pPr>
              <w:spacing w:line="100" w:lineRule="atLeast"/>
            </w:pPr>
            <w:r w:rsidRPr="001D69F0">
              <w:t>000 2 02 49999 10 0000 15</w:t>
            </w:r>
            <w:r>
              <w:t>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7C5CF13" w14:textId="77777777" w:rsidR="009C38A9" w:rsidRPr="001D69F0" w:rsidRDefault="009C38A9">
            <w:pPr>
              <w:autoSpaceDE w:val="0"/>
            </w:pPr>
            <w:r w:rsidRPr="001D69F0">
              <w:t>Прочие межбюджетные трансферты, передаваемые бюджетам сельских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AA5E452" w14:textId="77777777" w:rsidR="009C38A9" w:rsidRPr="001D69F0" w:rsidRDefault="009C38A9" w:rsidP="00945C48">
            <w:pPr>
              <w:snapToGrid w:val="0"/>
              <w:spacing w:after="119"/>
              <w:jc w:val="center"/>
            </w:pPr>
            <w:r>
              <w:t>8427,0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934DE28" w14:textId="77777777" w:rsidR="009C38A9" w:rsidRPr="001D69F0" w:rsidRDefault="00CD0091" w:rsidP="00945C48">
            <w:pPr>
              <w:snapToGrid w:val="0"/>
              <w:spacing w:after="119"/>
              <w:jc w:val="center"/>
            </w:pPr>
            <w:r>
              <w:t>7924,2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C3B5922" w14:textId="77777777" w:rsidR="00783A72" w:rsidRPr="001D69F0" w:rsidRDefault="00783A72" w:rsidP="00783A72">
            <w:pPr>
              <w:snapToGrid w:val="0"/>
              <w:spacing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94,0</w:t>
            </w:r>
          </w:p>
          <w:p w14:paraId="2BD73476" w14:textId="77777777" w:rsidR="009C38A9" w:rsidRPr="001D69F0" w:rsidRDefault="009C38A9" w:rsidP="003268F1">
            <w:pPr>
              <w:snapToGrid w:val="0"/>
              <w:spacing w:after="119"/>
              <w:jc w:val="center"/>
              <w:rPr>
                <w:color w:val="000000"/>
              </w:rPr>
            </w:pPr>
          </w:p>
        </w:tc>
      </w:tr>
      <w:tr w:rsidR="00053C13" w:rsidRPr="001D69F0" w14:paraId="5136BBB0" w14:textId="77777777" w:rsidTr="009C38A9">
        <w:trPr>
          <w:trHeight w:val="45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33636AF" w14:textId="77777777" w:rsidR="00053C13" w:rsidRPr="001D69F0" w:rsidRDefault="00053C13">
            <w:pPr>
              <w:spacing w:line="100" w:lineRule="atLeast"/>
              <w:rPr>
                <w:color w:val="000000"/>
              </w:rPr>
            </w:pPr>
            <w:r w:rsidRPr="001D69F0">
              <w:t>000 2 07 00000 00 0000 000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1DC94F1" w14:textId="77777777" w:rsidR="00053C13" w:rsidRPr="001D69F0" w:rsidRDefault="00053C13">
            <w:r w:rsidRPr="001D69F0">
              <w:rPr>
                <w:color w:val="000000"/>
              </w:rPr>
              <w:t>ПРОЧИЕ БЕЗВОЗМЕЗДНЫЕ ПОСТУПЛЕНИЯ</w:t>
            </w:r>
          </w:p>
          <w:p w14:paraId="264AB253" w14:textId="77777777" w:rsidR="00053C13" w:rsidRPr="001D69F0" w:rsidRDefault="00053C13">
            <w:pPr>
              <w:spacing w:line="100" w:lineRule="atLeast"/>
            </w:pP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AA7ECA7" w14:textId="77777777" w:rsidR="00053C13" w:rsidRPr="001D69F0" w:rsidRDefault="00053C13">
            <w:pPr>
              <w:snapToGrid w:val="0"/>
              <w:spacing w:after="119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72E759F" w14:textId="77777777" w:rsidR="00053C13" w:rsidRDefault="00053C13" w:rsidP="00053C13">
            <w:pPr>
              <w:jc w:val="center"/>
            </w:pPr>
            <w:r w:rsidRPr="009219C7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C631C06" w14:textId="77777777" w:rsidR="00053C13" w:rsidRDefault="00053C13" w:rsidP="00053C13">
            <w:pPr>
              <w:jc w:val="center"/>
            </w:pPr>
            <w:r w:rsidRPr="009219C7">
              <w:t>0,0</w:t>
            </w:r>
          </w:p>
        </w:tc>
      </w:tr>
      <w:tr w:rsidR="00EE44A0" w:rsidRPr="001D69F0" w14:paraId="278B6B00" w14:textId="77777777" w:rsidTr="009C38A9">
        <w:trPr>
          <w:trHeight w:val="330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BCB40E7" w14:textId="77777777" w:rsidR="00EE44A0" w:rsidRPr="001D69F0" w:rsidRDefault="00EE44A0" w:rsidP="007C6C01">
            <w:pPr>
              <w:spacing w:line="100" w:lineRule="atLeast"/>
            </w:pPr>
            <w:r w:rsidRPr="001D69F0">
              <w:t>000 2 07 05000 10 0000 1</w:t>
            </w:r>
            <w:r w:rsidR="007C6C01" w:rsidRPr="001D69F0">
              <w:t>5</w:t>
            </w:r>
            <w:r w:rsidRPr="001D69F0">
              <w:t>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F85C251" w14:textId="77777777" w:rsidR="00EE44A0" w:rsidRPr="001D69F0" w:rsidRDefault="00EE44A0">
            <w:pPr>
              <w:spacing w:line="100" w:lineRule="atLeast"/>
            </w:pPr>
            <w:r w:rsidRPr="001D69F0">
              <w:t>Прочие безвозмездные поступления в бюджеты сельских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97CACEA" w14:textId="77777777" w:rsidR="00EE44A0" w:rsidRPr="001D69F0" w:rsidRDefault="00EF03DC" w:rsidP="00F233F5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F0260DA" w14:textId="77777777" w:rsidR="00EE44A0" w:rsidRPr="001D69F0" w:rsidRDefault="00EF03DC" w:rsidP="00F233F5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94A6EDA" w14:textId="77777777" w:rsidR="00EE44A0" w:rsidRPr="001D69F0" w:rsidRDefault="00104632">
            <w:pPr>
              <w:snapToGrid w:val="0"/>
              <w:spacing w:after="119"/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</w:t>
            </w:r>
            <w:r w:rsidR="003707B5" w:rsidRPr="001D69F0">
              <w:rPr>
                <w:color w:val="000000"/>
              </w:rPr>
              <w:t>,0</w:t>
            </w:r>
          </w:p>
        </w:tc>
      </w:tr>
      <w:tr w:rsidR="00FE603A" w:rsidRPr="001D69F0" w14:paraId="10BDBB13" w14:textId="77777777" w:rsidTr="009C38A9">
        <w:trPr>
          <w:trHeight w:val="46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A94B59E" w14:textId="77777777" w:rsidR="00FE603A" w:rsidRPr="001D69F0" w:rsidRDefault="00FE603A" w:rsidP="007C6C01">
            <w:pPr>
              <w:spacing w:line="100" w:lineRule="atLeast"/>
            </w:pPr>
            <w:r w:rsidRPr="001D69F0">
              <w:t>000 2 07 05020 10 0000 1</w:t>
            </w:r>
            <w:r w:rsidR="007C6C01" w:rsidRPr="001D69F0">
              <w:t>5</w:t>
            </w:r>
            <w:r w:rsidRPr="001D69F0">
              <w:t>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084757" w14:textId="77777777" w:rsidR="00FE603A" w:rsidRPr="001D69F0" w:rsidRDefault="00FE603A">
            <w:pPr>
              <w:spacing w:line="100" w:lineRule="atLeast"/>
            </w:pPr>
            <w:r w:rsidRPr="001D69F0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A59F63" w14:textId="77777777" w:rsidR="00FE603A" w:rsidRPr="001D69F0" w:rsidRDefault="00EF03DC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E05715" w14:textId="77777777" w:rsidR="00FE603A" w:rsidRPr="001D69F0" w:rsidRDefault="00EF03DC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B798A5C" w14:textId="77777777" w:rsidR="00FE603A" w:rsidRPr="001D69F0" w:rsidRDefault="00104632">
            <w:pPr>
              <w:snapToGrid w:val="0"/>
              <w:spacing w:after="119"/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053C13" w:rsidRPr="001D69F0" w14:paraId="7B6AA6C7" w14:textId="77777777" w:rsidTr="009C38A9">
        <w:trPr>
          <w:trHeight w:val="465"/>
        </w:trPr>
        <w:tc>
          <w:tcPr>
            <w:tcW w:w="30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9BE7E99" w14:textId="77777777" w:rsidR="00053C13" w:rsidRPr="001D69F0" w:rsidRDefault="00053C13" w:rsidP="007C6C01">
            <w:pPr>
              <w:spacing w:line="100" w:lineRule="atLeast"/>
            </w:pPr>
            <w:r w:rsidRPr="001D69F0">
              <w:t>000 2 07 05030 10 0000 150</w:t>
            </w:r>
          </w:p>
        </w:tc>
        <w:tc>
          <w:tcPr>
            <w:tcW w:w="42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C0BA459" w14:textId="77777777" w:rsidR="00053C13" w:rsidRPr="001D69F0" w:rsidRDefault="00053C13" w:rsidP="00C64F47">
            <w:pPr>
              <w:spacing w:line="100" w:lineRule="atLeast"/>
            </w:pPr>
            <w:r w:rsidRPr="001D69F0">
              <w:t>Прочие безвозмездные поступления в бюджеты поселений</w:t>
            </w:r>
          </w:p>
        </w:tc>
        <w:tc>
          <w:tcPr>
            <w:tcW w:w="11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5ACD255" w14:textId="77777777" w:rsidR="00053C13" w:rsidRPr="001D69F0" w:rsidRDefault="00053C13" w:rsidP="0053085E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0DE537" w14:textId="77777777" w:rsidR="00053C13" w:rsidRPr="001D69F0" w:rsidRDefault="00053C13" w:rsidP="0053085E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A1F3CC1" w14:textId="77777777" w:rsidR="00053C13" w:rsidRPr="001D69F0" w:rsidRDefault="00053C13" w:rsidP="0053085E">
            <w:pPr>
              <w:snapToGrid w:val="0"/>
              <w:spacing w:after="119"/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FE603A" w:rsidRPr="001D69F0" w14:paraId="3C1E3403" w14:textId="77777777" w:rsidTr="009C38A9">
        <w:trPr>
          <w:trHeight w:val="465"/>
        </w:trPr>
        <w:tc>
          <w:tcPr>
            <w:tcW w:w="3000" w:type="dxa"/>
            <w:tcBorders>
              <w:left w:val="double" w:sz="1" w:space="0" w:color="000000"/>
            </w:tcBorders>
            <w:shd w:val="clear" w:color="auto" w:fill="auto"/>
          </w:tcPr>
          <w:p w14:paraId="458D2B5C" w14:textId="77777777" w:rsidR="00FE603A" w:rsidRPr="001D69F0" w:rsidRDefault="00FE603A" w:rsidP="007C6C01">
            <w:pPr>
              <w:spacing w:line="100" w:lineRule="atLeast"/>
            </w:pPr>
            <w:r w:rsidRPr="001D69F0">
              <w:t xml:space="preserve">000 2 </w:t>
            </w:r>
            <w:r w:rsidR="00EF03DC" w:rsidRPr="001D69F0">
              <w:t>19 60010</w:t>
            </w:r>
            <w:r w:rsidRPr="001D69F0">
              <w:t xml:space="preserve"> </w:t>
            </w:r>
            <w:r w:rsidR="00EF03DC" w:rsidRPr="001D69F0">
              <w:t>10</w:t>
            </w:r>
            <w:r w:rsidRPr="001D69F0">
              <w:t xml:space="preserve"> 0000 1</w:t>
            </w:r>
            <w:r w:rsidR="007C6C01" w:rsidRPr="001D69F0">
              <w:t>5</w:t>
            </w:r>
            <w:r w:rsidRPr="001D69F0">
              <w:t>0</w:t>
            </w:r>
          </w:p>
        </w:tc>
        <w:tc>
          <w:tcPr>
            <w:tcW w:w="4228" w:type="dxa"/>
            <w:tcBorders>
              <w:left w:val="double" w:sz="1" w:space="0" w:color="000000"/>
            </w:tcBorders>
            <w:shd w:val="clear" w:color="auto" w:fill="auto"/>
          </w:tcPr>
          <w:p w14:paraId="53C5470E" w14:textId="77777777" w:rsidR="00FE603A" w:rsidRPr="001D69F0" w:rsidRDefault="00FE603A">
            <w:pPr>
              <w:spacing w:line="100" w:lineRule="atLeast"/>
            </w:pPr>
            <w:r w:rsidRPr="001D69F0">
              <w:t>Прочие безвозмездные поступления в бюджеты поселений</w:t>
            </w:r>
          </w:p>
        </w:tc>
        <w:tc>
          <w:tcPr>
            <w:tcW w:w="1166" w:type="dxa"/>
            <w:tcBorders>
              <w:left w:val="double" w:sz="1" w:space="0" w:color="000000"/>
            </w:tcBorders>
            <w:shd w:val="clear" w:color="auto" w:fill="auto"/>
          </w:tcPr>
          <w:p w14:paraId="5243CDBC" w14:textId="77777777" w:rsidR="00FE603A" w:rsidRPr="001D69F0" w:rsidRDefault="00EF03DC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134" w:type="dxa"/>
            <w:tcBorders>
              <w:left w:val="double" w:sz="1" w:space="0" w:color="000000"/>
            </w:tcBorders>
            <w:shd w:val="clear" w:color="auto" w:fill="auto"/>
          </w:tcPr>
          <w:p w14:paraId="0E38837C" w14:textId="77777777" w:rsidR="00FE603A" w:rsidRPr="001D69F0" w:rsidRDefault="0031243B">
            <w:pPr>
              <w:snapToGrid w:val="0"/>
              <w:spacing w:after="119"/>
              <w:jc w:val="center"/>
            </w:pPr>
            <w:r w:rsidRPr="001D69F0">
              <w:t>0,0</w:t>
            </w:r>
          </w:p>
        </w:tc>
        <w:tc>
          <w:tcPr>
            <w:tcW w:w="1078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2918EBE3" w14:textId="77777777" w:rsidR="00FE603A" w:rsidRPr="001D69F0" w:rsidRDefault="00104632" w:rsidP="0085789A">
            <w:pPr>
              <w:snapToGrid w:val="0"/>
              <w:spacing w:after="119"/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EF03DC" w:rsidRPr="001D69F0" w14:paraId="035BA1EB" w14:textId="77777777" w:rsidTr="009C38A9">
        <w:trPr>
          <w:trHeight w:val="465"/>
        </w:trPr>
        <w:tc>
          <w:tcPr>
            <w:tcW w:w="300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DBE3B0B" w14:textId="77777777" w:rsidR="00EF03DC" w:rsidRPr="001D69F0" w:rsidRDefault="00EF03DC">
            <w:pPr>
              <w:spacing w:line="100" w:lineRule="atLeast"/>
            </w:pP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5EBFAAD" w14:textId="77777777" w:rsidR="00EF03DC" w:rsidRPr="001D69F0" w:rsidRDefault="00EF03DC">
            <w:pPr>
              <w:spacing w:line="100" w:lineRule="atLeast"/>
            </w:pPr>
          </w:p>
        </w:tc>
        <w:tc>
          <w:tcPr>
            <w:tcW w:w="116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8FC850E" w14:textId="77777777" w:rsidR="00EF03DC" w:rsidRPr="001D69F0" w:rsidRDefault="00EF03DC">
            <w:pPr>
              <w:snapToGrid w:val="0"/>
              <w:spacing w:after="119"/>
              <w:jc w:val="center"/>
            </w:pPr>
          </w:p>
        </w:tc>
        <w:tc>
          <w:tcPr>
            <w:tcW w:w="113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894B7E" w14:textId="77777777" w:rsidR="00EF03DC" w:rsidRPr="001D69F0" w:rsidRDefault="00EF03DC">
            <w:pPr>
              <w:snapToGrid w:val="0"/>
              <w:spacing w:after="119"/>
              <w:jc w:val="center"/>
            </w:pPr>
          </w:p>
        </w:tc>
        <w:tc>
          <w:tcPr>
            <w:tcW w:w="1078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021FFB6" w14:textId="77777777" w:rsidR="00EF03DC" w:rsidRPr="001D69F0" w:rsidRDefault="00EF03DC" w:rsidP="0085789A">
            <w:pPr>
              <w:snapToGrid w:val="0"/>
              <w:spacing w:after="119"/>
              <w:jc w:val="center"/>
              <w:rPr>
                <w:color w:val="FF0000"/>
              </w:rPr>
            </w:pPr>
          </w:p>
        </w:tc>
      </w:tr>
    </w:tbl>
    <w:p w14:paraId="6D5F5BB5" w14:textId="77777777" w:rsidR="00FE603A" w:rsidRPr="001D69F0" w:rsidRDefault="00FE603A"/>
    <w:p w14:paraId="7E4E1674" w14:textId="77777777" w:rsidR="00FE603A" w:rsidRPr="001D69F0" w:rsidRDefault="00FE603A"/>
    <w:p w14:paraId="14C048F8" w14:textId="77777777" w:rsidR="00FE603A" w:rsidRPr="001D69F0" w:rsidRDefault="00FE603A">
      <w:r w:rsidRPr="001D69F0">
        <w:lastRenderedPageBreak/>
        <w:t xml:space="preserve">                                                                                             </w:t>
      </w:r>
    </w:p>
    <w:p w14:paraId="2FBC0A11" w14:textId="77777777" w:rsidR="00FE603A" w:rsidRDefault="00FE603A"/>
    <w:p w14:paraId="5BDAFBF3" w14:textId="77777777" w:rsidR="001D69F0" w:rsidRDefault="001D69F0"/>
    <w:p w14:paraId="7B0087F1" w14:textId="77777777" w:rsidR="001D69F0" w:rsidRDefault="001D69F0"/>
    <w:p w14:paraId="5E6C339E" w14:textId="77777777" w:rsidR="001D69F0" w:rsidRDefault="001D69F0"/>
    <w:p w14:paraId="78051308" w14:textId="77777777" w:rsidR="001D69F0" w:rsidRDefault="001D69F0"/>
    <w:p w14:paraId="75B8038D" w14:textId="77777777" w:rsidR="001D69F0" w:rsidRDefault="001D69F0"/>
    <w:p w14:paraId="2F6D3CEC" w14:textId="77777777" w:rsidR="001D69F0" w:rsidRDefault="001D69F0"/>
    <w:p w14:paraId="0CC6F797" w14:textId="77777777" w:rsidR="001D69F0" w:rsidRDefault="001D69F0"/>
    <w:p w14:paraId="481504C4" w14:textId="77777777" w:rsidR="001D69F0" w:rsidRDefault="001D69F0"/>
    <w:p w14:paraId="6964B3C9" w14:textId="77777777" w:rsidR="00FE603A" w:rsidRPr="001D69F0" w:rsidRDefault="00354AA3">
      <w:pPr>
        <w:jc w:val="right"/>
      </w:pPr>
      <w:r>
        <w:t>П</w:t>
      </w:r>
      <w:r w:rsidR="00FE603A" w:rsidRPr="001D69F0">
        <w:t>риложение 2</w:t>
      </w:r>
    </w:p>
    <w:p w14:paraId="57520507" w14:textId="77777777" w:rsidR="00FE603A" w:rsidRPr="001D69F0" w:rsidRDefault="00FE603A">
      <w:pPr>
        <w:jc w:val="right"/>
      </w:pPr>
      <w:r w:rsidRPr="001D69F0">
        <w:t xml:space="preserve">к постановлению администрации </w:t>
      </w:r>
    </w:p>
    <w:p w14:paraId="0097C3AD" w14:textId="77777777" w:rsidR="00FE603A" w:rsidRPr="001D69F0" w:rsidRDefault="00FE603A">
      <w:pPr>
        <w:jc w:val="right"/>
      </w:pPr>
      <w:r w:rsidRPr="001D69F0">
        <w:t>Старомеловатского сельского поселения</w:t>
      </w:r>
    </w:p>
    <w:p w14:paraId="593A6710" w14:textId="7BF8C3DA" w:rsidR="00FE603A" w:rsidRPr="001D69F0" w:rsidRDefault="00104632">
      <w:pPr>
        <w:jc w:val="right"/>
      </w:pPr>
      <w:r w:rsidRPr="001D69F0">
        <w:t xml:space="preserve">      </w:t>
      </w:r>
      <w:r w:rsidR="00355A19" w:rsidRPr="001D69F0">
        <w:t xml:space="preserve">     </w:t>
      </w:r>
      <w:r w:rsidR="00826C55">
        <w:t xml:space="preserve">от  </w:t>
      </w:r>
      <w:r w:rsidR="00096CF0">
        <w:t xml:space="preserve"> </w:t>
      </w:r>
      <w:r w:rsidR="00354AA3">
        <w:t xml:space="preserve">  </w:t>
      </w:r>
      <w:r w:rsidR="00440E7A">
        <w:t>11</w:t>
      </w:r>
      <w:r w:rsidR="00354AA3">
        <w:t xml:space="preserve"> </w:t>
      </w:r>
      <w:r w:rsidR="00A453A5" w:rsidRPr="001D69F0">
        <w:t>.</w:t>
      </w:r>
      <w:r w:rsidR="00354AA3">
        <w:t>10</w:t>
      </w:r>
      <w:r w:rsidR="00A453A5" w:rsidRPr="001D69F0">
        <w:t>.202</w:t>
      </w:r>
      <w:r w:rsidR="00AA47F0">
        <w:t>3</w:t>
      </w:r>
      <w:r w:rsidR="00A453A5" w:rsidRPr="001D69F0">
        <w:t xml:space="preserve"> года  №</w:t>
      </w:r>
      <w:r w:rsidR="0018020C">
        <w:t xml:space="preserve"> </w:t>
      </w:r>
      <w:r w:rsidR="00440E7A">
        <w:t>169</w:t>
      </w:r>
      <w:r w:rsidR="00096CF0">
        <w:t xml:space="preserve"> </w:t>
      </w:r>
      <w:r w:rsidR="00AA47F0">
        <w:t xml:space="preserve">    </w:t>
      </w:r>
      <w:r w:rsidR="007653BF" w:rsidRPr="001D69F0">
        <w:t xml:space="preserve">  </w:t>
      </w:r>
      <w:r w:rsidR="00A453A5" w:rsidRPr="001D69F0">
        <w:t xml:space="preserve">              </w:t>
      </w:r>
    </w:p>
    <w:p w14:paraId="3090B8E4" w14:textId="77777777" w:rsidR="00FE603A" w:rsidRPr="001D69F0" w:rsidRDefault="00FE603A">
      <w:pPr>
        <w:jc w:val="right"/>
      </w:pPr>
    </w:p>
    <w:p w14:paraId="3B11CD3C" w14:textId="77777777" w:rsidR="00FE603A" w:rsidRPr="001D69F0" w:rsidRDefault="00FE603A">
      <w:pPr>
        <w:jc w:val="right"/>
      </w:pPr>
    </w:p>
    <w:p w14:paraId="34FB386F" w14:textId="77777777" w:rsidR="00FE603A" w:rsidRPr="001D69F0" w:rsidRDefault="00FE603A"/>
    <w:p w14:paraId="24B0D8A9" w14:textId="77777777" w:rsidR="00FE603A" w:rsidRPr="001D69F0" w:rsidRDefault="00FE603A"/>
    <w:p w14:paraId="2F74992C" w14:textId="77777777" w:rsidR="00FE603A" w:rsidRPr="001D69F0" w:rsidRDefault="00FE603A">
      <w:pPr>
        <w:jc w:val="center"/>
      </w:pPr>
      <w:r w:rsidRPr="001D69F0">
        <w:t>Отчет об исполнении бюджета</w:t>
      </w:r>
    </w:p>
    <w:p w14:paraId="2724F54B" w14:textId="77777777" w:rsidR="00FE603A" w:rsidRPr="001D69F0" w:rsidRDefault="00FE603A">
      <w:pPr>
        <w:jc w:val="center"/>
      </w:pPr>
      <w:r w:rsidRPr="001D69F0">
        <w:t>Старомеловатского сельского поселения</w:t>
      </w:r>
    </w:p>
    <w:p w14:paraId="4FE2FC96" w14:textId="77777777" w:rsidR="00FE603A" w:rsidRPr="001D69F0" w:rsidRDefault="00FE603A">
      <w:pPr>
        <w:jc w:val="center"/>
      </w:pPr>
      <w:r w:rsidRPr="001D69F0">
        <w:t xml:space="preserve">Петропавловского муниципального района Воронежской области  </w:t>
      </w:r>
    </w:p>
    <w:p w14:paraId="5200E520" w14:textId="77777777" w:rsidR="00FE603A" w:rsidRPr="001D69F0" w:rsidRDefault="00FE603A">
      <w:pPr>
        <w:jc w:val="center"/>
      </w:pPr>
      <w:r w:rsidRPr="001D69F0">
        <w:t xml:space="preserve">за </w:t>
      </w:r>
      <w:r w:rsidR="00354AA3">
        <w:t>3</w:t>
      </w:r>
      <w:r w:rsidRPr="001D69F0">
        <w:t xml:space="preserve"> квартал 20</w:t>
      </w:r>
      <w:r w:rsidR="007D753C" w:rsidRPr="001D69F0">
        <w:t>2</w:t>
      </w:r>
      <w:r w:rsidR="00AA47F0">
        <w:t>3</w:t>
      </w:r>
      <w:r w:rsidRPr="001D69F0">
        <w:t xml:space="preserve"> года</w:t>
      </w:r>
    </w:p>
    <w:p w14:paraId="0762E647" w14:textId="77777777" w:rsidR="00FE603A" w:rsidRPr="001D69F0" w:rsidRDefault="00FE603A">
      <w:pPr>
        <w:jc w:val="center"/>
      </w:pPr>
    </w:p>
    <w:p w14:paraId="7828E99D" w14:textId="77777777" w:rsidR="00FE603A" w:rsidRPr="001D69F0" w:rsidRDefault="00FE603A" w:rsidP="00412901">
      <w:pPr>
        <w:jc w:val="center"/>
      </w:pPr>
      <w:r w:rsidRPr="001D69F0">
        <w:t>Расходы</w:t>
      </w:r>
    </w:p>
    <w:p w14:paraId="5497123D" w14:textId="77777777" w:rsidR="00FE603A" w:rsidRPr="001D69F0" w:rsidRDefault="00FE603A" w:rsidP="00660628">
      <w:pPr>
        <w:ind w:firstLine="567"/>
      </w:pPr>
    </w:p>
    <w:tbl>
      <w:tblPr>
        <w:tblW w:w="10558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3075"/>
        <w:gridCol w:w="3484"/>
        <w:gridCol w:w="1306"/>
        <w:gridCol w:w="1529"/>
        <w:gridCol w:w="1164"/>
      </w:tblGrid>
      <w:tr w:rsidR="00FE603A" w:rsidRPr="001D69F0" w14:paraId="4A40B1CD" w14:textId="77777777" w:rsidTr="003A4BDB">
        <w:trPr>
          <w:trHeight w:val="126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37EB5" w14:textId="77777777" w:rsidR="00FE603A" w:rsidRPr="001D69F0" w:rsidRDefault="00FE603A">
            <w:pPr>
              <w:jc w:val="center"/>
              <w:rPr>
                <w:b/>
                <w:bCs/>
                <w:color w:val="000000"/>
              </w:rPr>
            </w:pPr>
            <w:r w:rsidRPr="001D69F0"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C9B6" w14:textId="77777777" w:rsidR="00FE603A" w:rsidRPr="001D69F0" w:rsidRDefault="00FE603A">
            <w:pPr>
              <w:jc w:val="center"/>
              <w:rPr>
                <w:b/>
                <w:bCs/>
                <w:iCs/>
              </w:rPr>
            </w:pPr>
            <w:r w:rsidRPr="001D69F0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70A6E" w14:textId="77777777" w:rsidR="00FE603A" w:rsidRPr="001D69F0" w:rsidRDefault="00FE603A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1D69F0">
              <w:rPr>
                <w:b/>
                <w:bCs/>
                <w:iCs/>
              </w:rPr>
              <w:t xml:space="preserve">План </w:t>
            </w:r>
          </w:p>
          <w:p w14:paraId="64A80A75" w14:textId="77777777" w:rsidR="00FE603A" w:rsidRPr="001D69F0" w:rsidRDefault="00FE603A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1D69F0">
              <w:rPr>
                <w:b/>
                <w:bCs/>
                <w:iCs/>
              </w:rPr>
              <w:t>на год</w:t>
            </w:r>
          </w:p>
          <w:p w14:paraId="1DA604F2" w14:textId="77777777" w:rsidR="00FE603A" w:rsidRPr="001D69F0" w:rsidRDefault="00FE603A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1D69F0">
              <w:rPr>
                <w:b/>
                <w:bCs/>
                <w:iCs/>
              </w:rPr>
              <w:t>тыс.</w:t>
            </w:r>
            <w:r w:rsidR="00665550" w:rsidRPr="001D69F0">
              <w:rPr>
                <w:b/>
                <w:bCs/>
                <w:iCs/>
              </w:rPr>
              <w:t xml:space="preserve"> </w:t>
            </w:r>
            <w:r w:rsidRPr="001D69F0">
              <w:rPr>
                <w:b/>
                <w:bCs/>
                <w:iCs/>
              </w:rPr>
              <w:t>руб.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749C" w14:textId="77777777" w:rsidR="00FE603A" w:rsidRPr="001D69F0" w:rsidRDefault="00FE603A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proofErr w:type="spellStart"/>
            <w:r w:rsidRPr="001D69F0">
              <w:rPr>
                <w:b/>
                <w:bCs/>
                <w:iCs/>
              </w:rPr>
              <w:t>Испол</w:t>
            </w:r>
            <w:proofErr w:type="spellEnd"/>
            <w:r w:rsidRPr="001D69F0">
              <w:rPr>
                <w:b/>
                <w:bCs/>
                <w:iCs/>
              </w:rPr>
              <w:t>-</w:t>
            </w:r>
          </w:p>
          <w:p w14:paraId="163E3D19" w14:textId="77777777" w:rsidR="00FE603A" w:rsidRPr="001D69F0" w:rsidRDefault="00FE603A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proofErr w:type="spellStart"/>
            <w:r w:rsidRPr="001D69F0">
              <w:rPr>
                <w:b/>
                <w:bCs/>
                <w:iCs/>
              </w:rPr>
              <w:t>нено</w:t>
            </w:r>
            <w:proofErr w:type="spellEnd"/>
          </w:p>
          <w:p w14:paraId="6CBA92F0" w14:textId="77777777" w:rsidR="00FE603A" w:rsidRPr="001D69F0" w:rsidRDefault="00FE603A">
            <w:pPr>
              <w:snapToGrid w:val="0"/>
              <w:spacing w:after="119"/>
              <w:jc w:val="center"/>
              <w:rPr>
                <w:b/>
                <w:bCs/>
                <w:iCs/>
              </w:rPr>
            </w:pPr>
            <w:r w:rsidRPr="001D69F0">
              <w:rPr>
                <w:b/>
                <w:bCs/>
                <w:iCs/>
              </w:rPr>
              <w:t>тыс.</w:t>
            </w:r>
            <w:r w:rsidR="00665550" w:rsidRPr="001D69F0">
              <w:rPr>
                <w:b/>
                <w:bCs/>
                <w:iCs/>
              </w:rPr>
              <w:t xml:space="preserve"> </w:t>
            </w:r>
            <w:r w:rsidRPr="001D69F0">
              <w:rPr>
                <w:b/>
                <w:bCs/>
                <w:iCs/>
              </w:rPr>
              <w:t>руб.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FD7E" w14:textId="77777777" w:rsidR="00FE603A" w:rsidRPr="001D69F0" w:rsidRDefault="00FE603A">
            <w:pPr>
              <w:snapToGrid w:val="0"/>
              <w:spacing w:after="119"/>
              <w:jc w:val="center"/>
            </w:pPr>
            <w:r w:rsidRPr="001D69F0">
              <w:rPr>
                <w:b/>
                <w:bCs/>
                <w:iCs/>
              </w:rPr>
              <w:t xml:space="preserve">% к плану на год </w:t>
            </w:r>
          </w:p>
        </w:tc>
      </w:tr>
      <w:tr w:rsidR="00FE603A" w:rsidRPr="001D69F0" w14:paraId="31B7C6C3" w14:textId="77777777" w:rsidTr="003A4BDB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F1D5F2" w14:textId="77777777" w:rsidR="00FE603A" w:rsidRPr="001D69F0" w:rsidRDefault="00FE603A">
            <w:pPr>
              <w:rPr>
                <w:b/>
                <w:color w:val="000000"/>
              </w:rPr>
            </w:pPr>
            <w:r w:rsidRPr="001D69F0">
              <w:rPr>
                <w:b/>
                <w:color w:val="000000"/>
              </w:rPr>
              <w:t>000  9600  0000000000  000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A981E7" w14:textId="77777777" w:rsidR="00FE603A" w:rsidRPr="001D69F0" w:rsidRDefault="00FE603A">
            <w:pPr>
              <w:rPr>
                <w:b/>
              </w:rPr>
            </w:pPr>
            <w:r w:rsidRPr="001D69F0">
              <w:rPr>
                <w:b/>
                <w:color w:val="000000"/>
              </w:rPr>
              <w:t>Расходы бюджета - ИТОГО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93E5B" w14:textId="77777777" w:rsidR="00FE603A" w:rsidRPr="001D69F0" w:rsidRDefault="00096CF0" w:rsidP="00E162E9">
            <w:pPr>
              <w:jc w:val="center"/>
              <w:rPr>
                <w:b/>
              </w:rPr>
            </w:pPr>
            <w:r>
              <w:rPr>
                <w:b/>
              </w:rPr>
              <w:t>16855,6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EED1" w14:textId="77777777" w:rsidR="00FE603A" w:rsidRPr="001D69F0" w:rsidRDefault="00526CF4" w:rsidP="00D15073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12983,7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BA5E3" w14:textId="77777777" w:rsidR="00FE603A" w:rsidRPr="001D69F0" w:rsidRDefault="00783A7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77,0</w:t>
            </w:r>
          </w:p>
        </w:tc>
      </w:tr>
      <w:tr w:rsidR="00FE603A" w:rsidRPr="001D69F0" w14:paraId="6ED02532" w14:textId="77777777" w:rsidTr="003A4BDB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5103C0" w14:textId="77777777" w:rsidR="00FE603A" w:rsidRPr="001D69F0" w:rsidRDefault="00FE603A">
            <w:pPr>
              <w:rPr>
                <w:b/>
                <w:color w:val="000000"/>
              </w:rPr>
            </w:pPr>
            <w:r w:rsidRPr="001D69F0">
              <w:rPr>
                <w:b/>
                <w:color w:val="000000"/>
              </w:rPr>
              <w:t>000  0100  0000000000  000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9BF95" w14:textId="77777777" w:rsidR="00FE603A" w:rsidRPr="001D69F0" w:rsidRDefault="00FE603A">
            <w:pPr>
              <w:rPr>
                <w:b/>
                <w:color w:val="000000"/>
              </w:rPr>
            </w:pPr>
            <w:r w:rsidRPr="001D69F0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078115" w14:textId="77777777" w:rsidR="00FE603A" w:rsidRPr="001D69F0" w:rsidRDefault="00096CF0" w:rsidP="004C77A4">
            <w:pPr>
              <w:ind w:left="404" w:hanging="4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5029,2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FE72F" w14:textId="77777777" w:rsidR="00FE603A" w:rsidRPr="001D69F0" w:rsidRDefault="001C4D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3640,1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4C6EC" w14:textId="77777777" w:rsidR="00FE603A" w:rsidRPr="001D69F0" w:rsidRDefault="00783A72" w:rsidP="00E879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72,4</w:t>
            </w:r>
          </w:p>
        </w:tc>
      </w:tr>
      <w:tr w:rsidR="00FE603A" w:rsidRPr="001D69F0" w14:paraId="65463A32" w14:textId="77777777" w:rsidTr="003A4BDB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FEAB9" w14:textId="77777777" w:rsidR="00FE603A" w:rsidRPr="001D69F0" w:rsidRDefault="00FE603A">
            <w:r w:rsidRPr="001D69F0">
              <w:rPr>
                <w:color w:val="000000"/>
              </w:rPr>
              <w:t>000  0102  0000000000  000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82EA" w14:textId="77777777" w:rsidR="00FE603A" w:rsidRPr="001D69F0" w:rsidRDefault="00FE603A">
            <w:r w:rsidRPr="001D69F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1E53" w14:textId="77777777" w:rsidR="00FE603A" w:rsidRPr="001D69F0" w:rsidRDefault="00DC4612" w:rsidP="004C77A4">
            <w:pPr>
              <w:jc w:val="center"/>
            </w:pPr>
            <w:r>
              <w:t>875,9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355C1" w14:textId="77777777" w:rsidR="00FE603A" w:rsidRPr="001D69F0" w:rsidRDefault="001C4DD8" w:rsidP="00C87C97">
            <w:pPr>
              <w:tabs>
                <w:tab w:val="center" w:pos="656"/>
              </w:tabs>
              <w:snapToGrid w:val="0"/>
              <w:jc w:val="center"/>
              <w:rPr>
                <w:color w:val="000000"/>
              </w:rPr>
            </w:pPr>
            <w:r>
              <w:t>640,4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B3C4" w14:textId="77777777" w:rsidR="00FE603A" w:rsidRPr="001D69F0" w:rsidRDefault="00783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</w:tr>
      <w:tr w:rsidR="00FE603A" w:rsidRPr="001D69F0" w14:paraId="2D1F8D25" w14:textId="77777777" w:rsidTr="003A4BDB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381C1" w14:textId="77777777" w:rsidR="00FE603A" w:rsidRPr="001D69F0" w:rsidRDefault="00FE603A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000  0104  0000000000  000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05B10B" w14:textId="77777777" w:rsidR="00FE603A" w:rsidRPr="001D69F0" w:rsidRDefault="00FE603A">
            <w:pPr>
              <w:rPr>
                <w:bCs/>
                <w:color w:val="000000"/>
              </w:rPr>
            </w:pPr>
            <w:r w:rsidRPr="001D69F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5A3FF" w14:textId="77777777" w:rsidR="00FE603A" w:rsidRPr="001D69F0" w:rsidRDefault="00096CF0" w:rsidP="004C77A4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</w:rPr>
              <w:t>4153,2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65E6" w14:textId="77777777" w:rsidR="00FE603A" w:rsidRPr="001D69F0" w:rsidRDefault="001C4DD8" w:rsidP="007C382C">
            <w:pPr>
              <w:snapToGrid w:val="0"/>
              <w:jc w:val="center"/>
              <w:rPr>
                <w:color w:val="000000"/>
                <w:highlight w:val="yellow"/>
              </w:rPr>
            </w:pPr>
            <w:r>
              <w:t>2999,7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F08F" w14:textId="77777777" w:rsidR="00FE603A" w:rsidRPr="001D69F0" w:rsidRDefault="00783A7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72,2</w:t>
            </w:r>
          </w:p>
        </w:tc>
      </w:tr>
      <w:tr w:rsidR="00412901" w:rsidRPr="001D69F0" w14:paraId="5F45C6FE" w14:textId="77777777" w:rsidTr="003A4BDB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68D33" w14:textId="77777777" w:rsidR="00412901" w:rsidRPr="001D69F0" w:rsidRDefault="00412901" w:rsidP="00412901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000  0107  0000000000  000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39F51" w14:textId="77777777" w:rsidR="00412901" w:rsidRPr="001D69F0" w:rsidRDefault="008E50FF">
            <w:pPr>
              <w:rPr>
                <w:color w:val="000000"/>
              </w:rPr>
            </w:pPr>
            <w:r w:rsidRPr="001D69F0">
              <w:rPr>
                <w:color w:val="000000"/>
              </w:rPr>
              <w:t>Специальные расходы на финансирование мероприятий по проведению выборов в органы местного самоуправления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3AC56" w14:textId="77777777" w:rsidR="00412901" w:rsidRPr="001D69F0" w:rsidRDefault="002E6599" w:rsidP="0047638F">
            <w:pPr>
              <w:jc w:val="center"/>
              <w:rPr>
                <w:bCs/>
                <w:color w:val="000000"/>
              </w:rPr>
            </w:pPr>
            <w:r w:rsidRPr="001D69F0"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724C6" w14:textId="77777777" w:rsidR="00412901" w:rsidRPr="001D69F0" w:rsidRDefault="002E6599" w:rsidP="007C382C">
            <w:pPr>
              <w:snapToGrid w:val="0"/>
              <w:jc w:val="center"/>
            </w:pPr>
            <w:r w:rsidRPr="001D69F0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AF5A" w14:textId="77777777" w:rsidR="00412901" w:rsidRPr="001D69F0" w:rsidRDefault="00DB0D2E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2E6599" w:rsidRPr="001D69F0" w14:paraId="23351F6C" w14:textId="77777777" w:rsidTr="003A4BDB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DA10" w14:textId="77777777" w:rsidR="002E6599" w:rsidRPr="001D69F0" w:rsidRDefault="002E6599" w:rsidP="00412901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000  0107  0000000000  000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D5ED9" w14:textId="77777777" w:rsidR="002E6599" w:rsidRPr="001D69F0" w:rsidRDefault="002E6599">
            <w:pPr>
              <w:rPr>
                <w:color w:val="000000"/>
              </w:rPr>
            </w:pPr>
            <w:r w:rsidRPr="001D69F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C65CD" w14:textId="77777777" w:rsidR="002E6599" w:rsidRPr="001D69F0" w:rsidRDefault="002E6599" w:rsidP="00C64F47">
            <w:pPr>
              <w:jc w:val="center"/>
              <w:rPr>
                <w:bCs/>
                <w:color w:val="000000"/>
              </w:rPr>
            </w:pPr>
            <w:r w:rsidRPr="001D69F0"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4170" w14:textId="77777777" w:rsidR="002E6599" w:rsidRPr="001D69F0" w:rsidRDefault="002E6599" w:rsidP="00C64F47">
            <w:pPr>
              <w:snapToGrid w:val="0"/>
              <w:jc w:val="center"/>
            </w:pPr>
            <w:r w:rsidRPr="001D69F0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D48F9" w14:textId="77777777" w:rsidR="002E6599" w:rsidRPr="001D69F0" w:rsidRDefault="002E6599" w:rsidP="00FA30C5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D45C3D" w:rsidRPr="001D69F0" w14:paraId="4C5828CA" w14:textId="77777777" w:rsidTr="003A4BDB">
        <w:trPr>
          <w:trHeight w:val="109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33718" w14:textId="77777777" w:rsidR="00D45C3D" w:rsidRPr="001D69F0" w:rsidRDefault="00D45C3D" w:rsidP="00412901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000  0107  0000000000  000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56AC9" w14:textId="77777777" w:rsidR="00D45C3D" w:rsidRPr="001D69F0" w:rsidRDefault="00D45C3D">
            <w:pPr>
              <w:rPr>
                <w:color w:val="000000"/>
              </w:rPr>
            </w:pPr>
            <w:r w:rsidRPr="001D69F0">
              <w:rPr>
                <w:color w:val="000000"/>
              </w:rPr>
              <w:t>Специальные расходы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7D68" w14:textId="77777777" w:rsidR="00D45C3D" w:rsidRPr="001D69F0" w:rsidRDefault="001027D6" w:rsidP="0047638F">
            <w:pPr>
              <w:jc w:val="center"/>
              <w:rPr>
                <w:bCs/>
                <w:color w:val="000000"/>
              </w:rPr>
            </w:pPr>
            <w:r w:rsidRPr="001D69F0"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DD732" w14:textId="77777777" w:rsidR="00D45C3D" w:rsidRPr="001D69F0" w:rsidRDefault="001027D6" w:rsidP="00D45C3D">
            <w:pPr>
              <w:jc w:val="center"/>
            </w:pPr>
            <w:r w:rsidRPr="001D69F0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7FE4" w14:textId="77777777" w:rsidR="00D45C3D" w:rsidRPr="001D69F0" w:rsidRDefault="00D45C3D" w:rsidP="00FA30C5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FE603A" w:rsidRPr="001D69F0" w14:paraId="56B81A43" w14:textId="77777777" w:rsidTr="003A4BDB">
        <w:trPr>
          <w:trHeight w:val="37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1BADA" w14:textId="77777777" w:rsidR="00FE603A" w:rsidRPr="001D69F0" w:rsidRDefault="00FE603A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000  0113  0000000000  000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A257F" w14:textId="77777777" w:rsidR="00FE603A" w:rsidRPr="001D69F0" w:rsidRDefault="00FE603A">
            <w:pPr>
              <w:rPr>
                <w:color w:val="000000"/>
              </w:rPr>
            </w:pPr>
            <w:r w:rsidRPr="001D69F0">
              <w:rPr>
                <w:color w:val="000000"/>
              </w:rPr>
              <w:t xml:space="preserve">Другие общегосударственные </w:t>
            </w:r>
            <w:r w:rsidRPr="001D69F0">
              <w:rPr>
                <w:color w:val="000000"/>
              </w:rPr>
              <w:lastRenderedPageBreak/>
              <w:t>вопросы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4CFC" w14:textId="77777777" w:rsidR="00FE603A" w:rsidRPr="001D69F0" w:rsidRDefault="009525ED">
            <w:pPr>
              <w:jc w:val="center"/>
            </w:pPr>
            <w:r w:rsidRPr="001D69F0">
              <w:lastRenderedPageBreak/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F1CD7" w14:textId="77777777" w:rsidR="00FE603A" w:rsidRPr="001D69F0" w:rsidRDefault="00FE603A">
            <w:pPr>
              <w:snapToGrid w:val="0"/>
              <w:rPr>
                <w:color w:val="000000"/>
              </w:rPr>
            </w:pPr>
            <w:r w:rsidRPr="001D69F0">
              <w:t xml:space="preserve">       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2DE8" w14:textId="77777777" w:rsidR="00FE603A" w:rsidRPr="001D69F0" w:rsidRDefault="00FE603A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167076" w:rsidRPr="001D69F0" w14:paraId="3750C2F0" w14:textId="77777777" w:rsidTr="003A4BDB">
        <w:trPr>
          <w:trHeight w:val="37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45547" w14:textId="77777777" w:rsidR="00167076" w:rsidRPr="001D69F0" w:rsidRDefault="00167076">
            <w:pPr>
              <w:jc w:val="center"/>
              <w:rPr>
                <w:b/>
              </w:rPr>
            </w:pPr>
            <w:r w:rsidRPr="001D69F0">
              <w:rPr>
                <w:b/>
                <w:color w:val="000000"/>
              </w:rPr>
              <w:t>000  0200  0000000000  000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875EF" w14:textId="77777777" w:rsidR="00167076" w:rsidRPr="001D69F0" w:rsidRDefault="00167076">
            <w:pPr>
              <w:rPr>
                <w:b/>
              </w:rPr>
            </w:pPr>
            <w:r w:rsidRPr="001D69F0">
              <w:rPr>
                <w:b/>
              </w:rPr>
              <w:t>Национальная оборона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13673" w14:textId="77777777" w:rsidR="00167076" w:rsidRPr="001D69F0" w:rsidRDefault="00167076" w:rsidP="00DC4612">
            <w:pPr>
              <w:rPr>
                <w:b/>
              </w:rPr>
            </w:pPr>
            <w:r w:rsidRPr="001D69F0">
              <w:rPr>
                <w:b/>
              </w:rPr>
              <w:t xml:space="preserve">      </w:t>
            </w:r>
            <w:r w:rsidR="00DC4612">
              <w:rPr>
                <w:b/>
              </w:rPr>
              <w:t>113,3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D7CE" w14:textId="77777777" w:rsidR="00167076" w:rsidRPr="001D69F0" w:rsidRDefault="001C4DD8" w:rsidP="003268F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84,9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E7C2" w14:textId="77777777" w:rsidR="00167076" w:rsidRPr="001D69F0" w:rsidRDefault="00783A72" w:rsidP="003268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74,9</w:t>
            </w:r>
          </w:p>
        </w:tc>
      </w:tr>
      <w:tr w:rsidR="00FE603A" w:rsidRPr="001D69F0" w14:paraId="68252D83" w14:textId="77777777" w:rsidTr="003A4BDB">
        <w:trPr>
          <w:trHeight w:val="7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33347" w14:textId="77777777" w:rsidR="00FE603A" w:rsidRPr="001D69F0" w:rsidRDefault="00FE603A">
            <w:r w:rsidRPr="001D69F0">
              <w:rPr>
                <w:color w:val="000000"/>
              </w:rPr>
              <w:t xml:space="preserve"> 000  0203  0000000000  000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2E637" w14:textId="77777777" w:rsidR="00FE603A" w:rsidRPr="001D69F0" w:rsidRDefault="00FE603A">
            <w:r w:rsidRPr="001D69F0">
              <w:t>Мобилизационная и вневойсковая подготовка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68107" w14:textId="77777777" w:rsidR="00FE603A" w:rsidRPr="001D69F0" w:rsidRDefault="00DC4612" w:rsidP="001027D6">
            <w:pPr>
              <w:jc w:val="center"/>
            </w:pPr>
            <w:r>
              <w:t>113,3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DA76" w14:textId="77777777" w:rsidR="00FE603A" w:rsidRPr="001D69F0" w:rsidRDefault="001C4DD8">
            <w:pPr>
              <w:snapToGrid w:val="0"/>
              <w:jc w:val="center"/>
              <w:rPr>
                <w:color w:val="000000"/>
              </w:rPr>
            </w:pPr>
            <w:r>
              <w:t>84,9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9C771" w14:textId="77777777" w:rsidR="00FE603A" w:rsidRPr="001D69F0" w:rsidRDefault="00783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</w:tr>
      <w:tr w:rsidR="00FE603A" w:rsidRPr="001D69F0" w14:paraId="332E313E" w14:textId="77777777" w:rsidTr="003A4BDB">
        <w:trPr>
          <w:trHeight w:val="73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FF758" w14:textId="77777777" w:rsidR="00FE603A" w:rsidRPr="001D69F0" w:rsidRDefault="00FE603A">
            <w:pPr>
              <w:rPr>
                <w:b/>
                <w:color w:val="000000"/>
              </w:rPr>
            </w:pPr>
            <w:r w:rsidRPr="001D69F0">
              <w:rPr>
                <w:b/>
                <w:color w:val="000000"/>
              </w:rPr>
              <w:t>000  0300  0000000000  000</w:t>
            </w:r>
          </w:p>
        </w:tc>
        <w:tc>
          <w:tcPr>
            <w:tcW w:w="3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0D55F" w14:textId="77777777" w:rsidR="00FE603A" w:rsidRPr="001D69F0" w:rsidRDefault="00FE603A">
            <w:pPr>
              <w:autoSpaceDE w:val="0"/>
              <w:rPr>
                <w:b/>
              </w:rPr>
            </w:pPr>
            <w:r w:rsidRPr="001D69F0">
              <w:rPr>
                <w:b/>
                <w:color w:val="000000"/>
              </w:rPr>
              <w:t>Национальная безопасность и  правоохранительная  деятельность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64E4A" w14:textId="77777777" w:rsidR="00FE603A" w:rsidRPr="001D69F0" w:rsidRDefault="00DC4612" w:rsidP="00E637B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E637B1">
              <w:rPr>
                <w:b/>
              </w:rPr>
              <w:t>3</w:t>
            </w:r>
            <w:r>
              <w:rPr>
                <w:b/>
              </w:rPr>
              <w:t>,0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6503D" w14:textId="77777777" w:rsidR="00FE603A" w:rsidRPr="001D69F0" w:rsidRDefault="00F00797" w:rsidP="008E50FF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3,0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0875" w14:textId="77777777" w:rsidR="00FE603A" w:rsidRPr="001D69F0" w:rsidRDefault="003F1A01" w:rsidP="00783A72">
            <w:pPr>
              <w:jc w:val="center"/>
              <w:rPr>
                <w:b/>
                <w:color w:val="000000"/>
              </w:rPr>
            </w:pPr>
            <w:r w:rsidRPr="001D69F0">
              <w:rPr>
                <w:b/>
                <w:color w:val="000000"/>
              </w:rPr>
              <w:t>0,</w:t>
            </w:r>
            <w:r w:rsidR="00783A72">
              <w:rPr>
                <w:b/>
                <w:color w:val="000000"/>
              </w:rPr>
              <w:t>9</w:t>
            </w:r>
          </w:p>
        </w:tc>
      </w:tr>
      <w:tr w:rsidR="00FE603A" w:rsidRPr="001D69F0" w14:paraId="77505718" w14:textId="77777777" w:rsidTr="003A4BDB">
        <w:trPr>
          <w:trHeight w:val="73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3EEF8" w14:textId="77777777" w:rsidR="00FE603A" w:rsidRPr="001D69F0" w:rsidRDefault="00FE603A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000  0314  0000000000  000</w:t>
            </w:r>
          </w:p>
        </w:tc>
        <w:tc>
          <w:tcPr>
            <w:tcW w:w="3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35299" w14:textId="77777777" w:rsidR="00FE603A" w:rsidRPr="001D69F0" w:rsidRDefault="00FE603A">
            <w:pPr>
              <w:autoSpaceDE w:val="0"/>
            </w:pPr>
            <w:r w:rsidRPr="001D69F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47B65" w14:textId="77777777" w:rsidR="00FE603A" w:rsidRPr="001D69F0" w:rsidRDefault="00DC4612" w:rsidP="00E637B1">
            <w:pPr>
              <w:jc w:val="center"/>
            </w:pPr>
            <w:r>
              <w:t>33</w:t>
            </w:r>
            <w:r w:rsidR="00E637B1">
              <w:t>3</w:t>
            </w:r>
            <w:r>
              <w:t>,0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E93EE" w14:textId="77777777" w:rsidR="00FE603A" w:rsidRPr="001D69F0" w:rsidRDefault="00F00797" w:rsidP="008E50FF">
            <w:pPr>
              <w:snapToGrid w:val="0"/>
              <w:jc w:val="center"/>
              <w:rPr>
                <w:color w:val="000000"/>
              </w:rPr>
            </w:pPr>
            <w:r>
              <w:t>3,0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DAD0" w14:textId="77777777" w:rsidR="00FE603A" w:rsidRPr="001D69F0" w:rsidRDefault="003F1A01" w:rsidP="00783A72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</w:t>
            </w:r>
            <w:r w:rsidR="00783A72">
              <w:rPr>
                <w:color w:val="000000"/>
              </w:rPr>
              <w:t>9</w:t>
            </w:r>
          </w:p>
        </w:tc>
      </w:tr>
      <w:tr w:rsidR="00FE603A" w:rsidRPr="001D69F0" w14:paraId="42197A29" w14:textId="77777777" w:rsidTr="003A4BDB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2A2562" w14:textId="77777777" w:rsidR="00FE603A" w:rsidRPr="001D69F0" w:rsidRDefault="00FE603A">
            <w:pPr>
              <w:rPr>
                <w:b/>
                <w:color w:val="000000"/>
              </w:rPr>
            </w:pPr>
            <w:r w:rsidRPr="001D69F0">
              <w:rPr>
                <w:b/>
                <w:color w:val="000000"/>
              </w:rPr>
              <w:t>000  0400  0000000000  000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90F92" w14:textId="77777777" w:rsidR="00FE603A" w:rsidRPr="001D69F0" w:rsidRDefault="00FE603A">
            <w:pPr>
              <w:rPr>
                <w:b/>
                <w:bCs/>
              </w:rPr>
            </w:pPr>
            <w:r w:rsidRPr="001D69F0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72E41" w14:textId="77777777" w:rsidR="00FE603A" w:rsidRPr="001D69F0" w:rsidRDefault="00DC4612" w:rsidP="004C77A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2499,3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641C3" w14:textId="77777777" w:rsidR="00FE603A" w:rsidRPr="001D69F0" w:rsidRDefault="00F00797" w:rsidP="00AF13C6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1729,7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5C0FD" w14:textId="77777777" w:rsidR="00FE603A" w:rsidRPr="001D69F0" w:rsidRDefault="00783A72" w:rsidP="000520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69,2</w:t>
            </w:r>
          </w:p>
        </w:tc>
      </w:tr>
      <w:tr w:rsidR="004D09E3" w:rsidRPr="001D69F0" w14:paraId="43BCDDB0" w14:textId="77777777" w:rsidTr="003A4BDB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703EF9" w14:textId="77777777" w:rsidR="004D09E3" w:rsidRPr="001D69F0" w:rsidRDefault="004D09E3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000  0401  0000000000 000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CCC9E" w14:textId="77777777" w:rsidR="004D09E3" w:rsidRPr="001D69F0" w:rsidRDefault="004D09E3">
            <w:pPr>
              <w:rPr>
                <w:color w:val="000000"/>
              </w:rPr>
            </w:pPr>
            <w:r w:rsidRPr="001D69F0">
              <w:rPr>
                <w:color w:val="000000"/>
              </w:rPr>
              <w:t>Общеэкономические вопросы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B2B466" w14:textId="77777777" w:rsidR="004D09E3" w:rsidRPr="001D69F0" w:rsidRDefault="002733D2">
            <w:pPr>
              <w:jc w:val="center"/>
              <w:rPr>
                <w:bCs/>
              </w:rPr>
            </w:pPr>
            <w:r w:rsidRPr="001D69F0">
              <w:rPr>
                <w:bCs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F6F37" w14:textId="77777777" w:rsidR="004D09E3" w:rsidRPr="001D69F0" w:rsidRDefault="004D09E3">
            <w:pPr>
              <w:snapToGrid w:val="0"/>
              <w:jc w:val="center"/>
            </w:pPr>
            <w:r w:rsidRPr="001D69F0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A79BB" w14:textId="77777777" w:rsidR="004D09E3" w:rsidRPr="001D69F0" w:rsidRDefault="003F1A01" w:rsidP="00052034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FE603A" w:rsidRPr="001D69F0" w14:paraId="59D5D5EE" w14:textId="77777777" w:rsidTr="003A4BDB">
        <w:trPr>
          <w:trHeight w:val="58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919236" w14:textId="77777777" w:rsidR="00FE603A" w:rsidRPr="001D69F0" w:rsidRDefault="00FE603A">
            <w:r w:rsidRPr="001D69F0">
              <w:rPr>
                <w:color w:val="000000"/>
              </w:rPr>
              <w:t>000  0409  0000000000  000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30353" w14:textId="77777777" w:rsidR="00FE603A" w:rsidRPr="001D69F0" w:rsidRDefault="00FE603A">
            <w:pPr>
              <w:rPr>
                <w:bCs/>
              </w:rPr>
            </w:pPr>
            <w:r w:rsidRPr="001D69F0">
              <w:t>Дорожное хозяйство (дорожные фонды)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35B98" w14:textId="77777777" w:rsidR="00FE603A" w:rsidRPr="001D69F0" w:rsidRDefault="00DC4612" w:rsidP="00E87963">
            <w:pPr>
              <w:jc w:val="center"/>
              <w:rPr>
                <w:bCs/>
              </w:rPr>
            </w:pPr>
            <w:r>
              <w:rPr>
                <w:bCs/>
              </w:rPr>
              <w:t>2496,3</w:t>
            </w:r>
          </w:p>
          <w:p w14:paraId="079DCB43" w14:textId="77777777" w:rsidR="001A5A79" w:rsidRPr="001D69F0" w:rsidRDefault="001A5A79" w:rsidP="00E87963">
            <w:pPr>
              <w:jc w:val="center"/>
              <w:rPr>
                <w:bCs/>
              </w:rPr>
            </w:pPr>
          </w:p>
          <w:p w14:paraId="4B8B722D" w14:textId="77777777" w:rsidR="001A5A79" w:rsidRPr="001D69F0" w:rsidRDefault="001A5A79" w:rsidP="00E87963">
            <w:pPr>
              <w:jc w:val="center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801F6" w14:textId="77777777" w:rsidR="00FE603A" w:rsidRPr="001D69F0" w:rsidRDefault="00FE603A">
            <w:pPr>
              <w:snapToGrid w:val="0"/>
              <w:jc w:val="center"/>
              <w:rPr>
                <w:highlight w:val="red"/>
              </w:rPr>
            </w:pPr>
          </w:p>
          <w:p w14:paraId="2B601D80" w14:textId="77777777" w:rsidR="00FE603A" w:rsidRPr="001D69F0" w:rsidRDefault="00F00797">
            <w:pPr>
              <w:snapToGrid w:val="0"/>
              <w:jc w:val="center"/>
              <w:rPr>
                <w:color w:val="000000"/>
                <w:highlight w:val="red"/>
              </w:rPr>
            </w:pPr>
            <w:r>
              <w:t>1729,7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876E4" w14:textId="77777777" w:rsidR="00FE603A" w:rsidRPr="001D69F0" w:rsidRDefault="00CB4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</w:t>
            </w:r>
          </w:p>
        </w:tc>
      </w:tr>
      <w:tr w:rsidR="003C3821" w:rsidRPr="001D69F0" w14:paraId="083BD63A" w14:textId="77777777" w:rsidTr="003A4BDB">
        <w:trPr>
          <w:trHeight w:val="58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7CE1C6" w14:textId="77777777" w:rsidR="003C3821" w:rsidRPr="001D69F0" w:rsidRDefault="003C3821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000 0412   0000000000 000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E72BA" w14:textId="77777777" w:rsidR="003C3821" w:rsidRPr="001D69F0" w:rsidRDefault="003C3821">
            <w:r w:rsidRPr="001D69F0">
              <w:t>Другие вопросы в области национальной экономики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B3FE8B" w14:textId="77777777" w:rsidR="003C3821" w:rsidRPr="001D69F0" w:rsidRDefault="003C3821">
            <w:pPr>
              <w:jc w:val="center"/>
              <w:rPr>
                <w:bCs/>
              </w:rPr>
            </w:pPr>
            <w:r w:rsidRPr="001D69F0">
              <w:rPr>
                <w:bCs/>
              </w:rPr>
              <w:t>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0472" w14:textId="77777777" w:rsidR="00E87963" w:rsidRPr="001D69F0" w:rsidRDefault="00E87963">
            <w:pPr>
              <w:snapToGrid w:val="0"/>
              <w:jc w:val="center"/>
            </w:pPr>
          </w:p>
          <w:p w14:paraId="706C6892" w14:textId="77777777" w:rsidR="003C3821" w:rsidRPr="001D69F0" w:rsidRDefault="003C3821">
            <w:pPr>
              <w:snapToGrid w:val="0"/>
              <w:jc w:val="center"/>
              <w:rPr>
                <w:highlight w:val="red"/>
              </w:rPr>
            </w:pPr>
            <w:r w:rsidRPr="001D69F0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49D1B" w14:textId="77777777" w:rsidR="003C3821" w:rsidRPr="001D69F0" w:rsidRDefault="003F1A01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FE603A" w:rsidRPr="001D69F0" w14:paraId="36B1D44F" w14:textId="77777777" w:rsidTr="003A4BDB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61222" w14:textId="77777777" w:rsidR="00FE603A" w:rsidRPr="001D69F0" w:rsidRDefault="00FE603A">
            <w:pPr>
              <w:rPr>
                <w:b/>
                <w:color w:val="000000"/>
              </w:rPr>
            </w:pPr>
            <w:r w:rsidRPr="001D69F0">
              <w:rPr>
                <w:b/>
                <w:color w:val="000000"/>
              </w:rPr>
              <w:t>000  0500  0000000000  000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2A2DA" w14:textId="77777777" w:rsidR="00FE603A" w:rsidRPr="001D69F0" w:rsidRDefault="00FE603A">
            <w:pPr>
              <w:rPr>
                <w:b/>
                <w:bCs/>
              </w:rPr>
            </w:pPr>
            <w:r w:rsidRPr="001D69F0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E72D1" w14:textId="77777777" w:rsidR="00FE603A" w:rsidRPr="001D69F0" w:rsidRDefault="00FC0497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6611,7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78BCD" w14:textId="77777777" w:rsidR="00FE603A" w:rsidRPr="001D69F0" w:rsidRDefault="00F00797" w:rsidP="005211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5910,4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B0314" w14:textId="77777777" w:rsidR="00FE603A" w:rsidRPr="001D69F0" w:rsidRDefault="00CB45BC" w:rsidP="007550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89,4</w:t>
            </w:r>
          </w:p>
        </w:tc>
      </w:tr>
      <w:tr w:rsidR="00FE603A" w:rsidRPr="001D69F0" w14:paraId="7AF5BDCA" w14:textId="77777777" w:rsidTr="003A4BDB">
        <w:trPr>
          <w:trHeight w:val="255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A9D75" w14:textId="77777777" w:rsidR="00FE603A" w:rsidRPr="001D69F0" w:rsidRDefault="00FE603A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000  0502  0000000000  000</w:t>
            </w:r>
          </w:p>
        </w:tc>
        <w:tc>
          <w:tcPr>
            <w:tcW w:w="3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78BA4" w14:textId="77777777" w:rsidR="00FE603A" w:rsidRPr="001D69F0" w:rsidRDefault="00FE603A">
            <w:pPr>
              <w:rPr>
                <w:bCs/>
              </w:rPr>
            </w:pPr>
            <w:r w:rsidRPr="001D69F0">
              <w:rPr>
                <w:color w:val="000000"/>
              </w:rPr>
              <w:t>Коммунальное хозяйство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4C8E7" w14:textId="77777777" w:rsidR="00FE603A" w:rsidRPr="001D69F0" w:rsidRDefault="00FC0497" w:rsidP="00CB45BC">
            <w:pPr>
              <w:jc w:val="center"/>
              <w:rPr>
                <w:color w:val="000000"/>
              </w:rPr>
            </w:pPr>
            <w:r>
              <w:rPr>
                <w:bCs/>
              </w:rPr>
              <w:t>5606,</w:t>
            </w:r>
            <w:r w:rsidR="00CB45BC">
              <w:rPr>
                <w:bCs/>
              </w:rPr>
              <w:t>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FC13D8" w14:textId="77777777" w:rsidR="00FE603A" w:rsidRPr="001D69F0" w:rsidRDefault="00F00797" w:rsidP="00CB4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5605,</w:t>
            </w:r>
            <w:r w:rsidR="00CB45BC">
              <w:rPr>
                <w:color w:val="000000"/>
              </w:rPr>
              <w:t>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2272D" w14:textId="77777777" w:rsidR="00FE603A" w:rsidRPr="001D69F0" w:rsidRDefault="00052A35" w:rsidP="00C6667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99,9</w:t>
            </w:r>
          </w:p>
        </w:tc>
      </w:tr>
      <w:tr w:rsidR="00FE603A" w:rsidRPr="001D69F0" w14:paraId="73C89B6B" w14:textId="77777777" w:rsidTr="003A4BDB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EE36C" w14:textId="77777777" w:rsidR="00FE603A" w:rsidRPr="001D69F0" w:rsidRDefault="00FE603A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000  0503  0000000000  000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E77595" w14:textId="77777777" w:rsidR="00FE603A" w:rsidRPr="001D69F0" w:rsidRDefault="00FE603A">
            <w:pPr>
              <w:rPr>
                <w:bCs/>
              </w:rPr>
            </w:pPr>
            <w:r w:rsidRPr="001D69F0">
              <w:rPr>
                <w:color w:val="000000"/>
              </w:rPr>
              <w:t>Благоустройство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6BCAD" w14:textId="77777777" w:rsidR="00FE603A" w:rsidRPr="001D69F0" w:rsidRDefault="00FC0497">
            <w:pPr>
              <w:jc w:val="center"/>
              <w:rPr>
                <w:color w:val="000000"/>
              </w:rPr>
            </w:pPr>
            <w:r>
              <w:rPr>
                <w:bCs/>
              </w:rPr>
              <w:t>1005,1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13A19" w14:textId="77777777" w:rsidR="00FE603A" w:rsidRPr="001D69F0" w:rsidRDefault="00F00797" w:rsidP="0052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EB7A9" w14:textId="77777777" w:rsidR="00FE603A" w:rsidRPr="001D69F0" w:rsidRDefault="00052A35" w:rsidP="0075502F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30,3</w:t>
            </w:r>
          </w:p>
        </w:tc>
      </w:tr>
      <w:tr w:rsidR="00FE603A" w:rsidRPr="001D69F0" w14:paraId="0D590345" w14:textId="77777777" w:rsidTr="003A4BDB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F4D95" w14:textId="77777777" w:rsidR="00FE603A" w:rsidRPr="001D69F0" w:rsidRDefault="00FE603A">
            <w:pPr>
              <w:rPr>
                <w:b/>
                <w:color w:val="000000"/>
              </w:rPr>
            </w:pPr>
            <w:r w:rsidRPr="001D69F0">
              <w:rPr>
                <w:b/>
                <w:color w:val="000000"/>
              </w:rPr>
              <w:t>000  0800  0000000000  000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5034C1" w14:textId="77777777" w:rsidR="00FE603A" w:rsidRPr="001D69F0" w:rsidRDefault="00FE603A">
            <w:pPr>
              <w:rPr>
                <w:b/>
                <w:bCs/>
              </w:rPr>
            </w:pPr>
            <w:r w:rsidRPr="001D69F0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4B20C" w14:textId="77777777" w:rsidR="00FE603A" w:rsidRPr="001D69F0" w:rsidRDefault="00FC0497" w:rsidP="004C77A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2142,5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F3959" w14:textId="77777777" w:rsidR="00FE603A" w:rsidRPr="001D69F0" w:rsidRDefault="00F94423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1517,1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7CDA6" w14:textId="77777777" w:rsidR="00FE603A" w:rsidRPr="001D69F0" w:rsidRDefault="00052A35" w:rsidP="000C01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70,8</w:t>
            </w:r>
          </w:p>
        </w:tc>
      </w:tr>
      <w:tr w:rsidR="00012B8D" w:rsidRPr="001D69F0" w14:paraId="48847429" w14:textId="77777777" w:rsidTr="003A4BDB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F16C1" w14:textId="77777777" w:rsidR="00012B8D" w:rsidRPr="001D69F0" w:rsidRDefault="00012B8D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000  0801  0000000000  000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78B5CA" w14:textId="77777777" w:rsidR="00012B8D" w:rsidRPr="001D69F0" w:rsidRDefault="00012B8D">
            <w:pPr>
              <w:rPr>
                <w:bCs/>
              </w:rPr>
            </w:pPr>
            <w:r w:rsidRPr="001D69F0">
              <w:rPr>
                <w:color w:val="000000"/>
              </w:rPr>
              <w:t>Культура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E2F1C1" w14:textId="77777777" w:rsidR="00012B8D" w:rsidRPr="001D69F0" w:rsidRDefault="00FC0497" w:rsidP="00FC0497">
            <w:pPr>
              <w:jc w:val="center"/>
            </w:pPr>
            <w:r>
              <w:rPr>
                <w:bCs/>
              </w:rPr>
              <w:t>2142,5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15E1E" w14:textId="77777777" w:rsidR="00012B8D" w:rsidRPr="001D69F0" w:rsidRDefault="00F94423" w:rsidP="003268F1">
            <w:pPr>
              <w:snapToGrid w:val="0"/>
              <w:jc w:val="center"/>
              <w:rPr>
                <w:color w:val="000000"/>
              </w:rPr>
            </w:pPr>
            <w:r>
              <w:t>1517,1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4790B" w14:textId="77777777" w:rsidR="00012B8D" w:rsidRPr="001D69F0" w:rsidRDefault="00052A35" w:rsidP="000C0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70,8</w:t>
            </w:r>
          </w:p>
        </w:tc>
      </w:tr>
      <w:tr w:rsidR="00FE603A" w:rsidRPr="001D69F0" w14:paraId="47294F92" w14:textId="77777777" w:rsidTr="003A4BDB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692895" w14:textId="77777777" w:rsidR="00FE603A" w:rsidRPr="001D69F0" w:rsidRDefault="00FE603A">
            <w:pPr>
              <w:rPr>
                <w:b/>
                <w:color w:val="000000"/>
              </w:rPr>
            </w:pPr>
            <w:r w:rsidRPr="001D69F0">
              <w:rPr>
                <w:b/>
                <w:color w:val="000000"/>
              </w:rPr>
              <w:t>000  1000  0000000000  000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468DE3" w14:textId="77777777" w:rsidR="00FE603A" w:rsidRPr="001D69F0" w:rsidRDefault="00FE603A">
            <w:pPr>
              <w:rPr>
                <w:b/>
                <w:bCs/>
              </w:rPr>
            </w:pPr>
            <w:r w:rsidRPr="001D69F0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DE1F4" w14:textId="77777777" w:rsidR="00FE603A" w:rsidRPr="001D69F0" w:rsidRDefault="00FC0497" w:rsidP="0069618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86,7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23916" w14:textId="77777777" w:rsidR="00FE603A" w:rsidRPr="001D69F0" w:rsidRDefault="00F94423" w:rsidP="00F94423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60,5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4ED1C" w14:textId="77777777" w:rsidR="00FE603A" w:rsidRPr="001D69F0" w:rsidRDefault="00052A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60,8</w:t>
            </w:r>
          </w:p>
        </w:tc>
      </w:tr>
      <w:tr w:rsidR="00012B8D" w:rsidRPr="001D69F0" w14:paraId="78301A10" w14:textId="77777777" w:rsidTr="003A4BDB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E6C62" w14:textId="77777777" w:rsidR="00012B8D" w:rsidRPr="001D69F0" w:rsidRDefault="00012B8D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000  1001  0000000000  000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0A4FF" w14:textId="77777777" w:rsidR="00012B8D" w:rsidRPr="001D69F0" w:rsidRDefault="00012B8D">
            <w:pPr>
              <w:rPr>
                <w:bCs/>
              </w:rPr>
            </w:pPr>
            <w:r w:rsidRPr="001D69F0">
              <w:rPr>
                <w:color w:val="000000"/>
              </w:rPr>
              <w:t>Пенсионное обеспечение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F6A9B9" w14:textId="77777777" w:rsidR="00012B8D" w:rsidRPr="001D69F0" w:rsidRDefault="00FC0497" w:rsidP="003268F1">
            <w:pPr>
              <w:jc w:val="center"/>
            </w:pPr>
            <w:r>
              <w:rPr>
                <w:bCs/>
              </w:rPr>
              <w:t>86,7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9E503" w14:textId="77777777" w:rsidR="00012B8D" w:rsidRPr="001D69F0" w:rsidRDefault="00F94423" w:rsidP="003268F1">
            <w:pPr>
              <w:snapToGrid w:val="0"/>
              <w:jc w:val="center"/>
              <w:rPr>
                <w:color w:val="000000"/>
              </w:rPr>
            </w:pPr>
            <w:r>
              <w:t>60,5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396E2" w14:textId="77777777" w:rsidR="00012B8D" w:rsidRPr="001D69F0" w:rsidRDefault="00052A35" w:rsidP="003268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</w:t>
            </w:r>
          </w:p>
        </w:tc>
      </w:tr>
      <w:tr w:rsidR="00C1710C" w:rsidRPr="001D69F0" w14:paraId="5B635E46" w14:textId="77777777" w:rsidTr="003A4BDB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64E054" w14:textId="77777777" w:rsidR="00C1710C" w:rsidRPr="001D69F0" w:rsidRDefault="00C1710C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000 1003   0000000000  000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EF4EC" w14:textId="77777777" w:rsidR="00C1710C" w:rsidRPr="001D69F0" w:rsidRDefault="00973E28" w:rsidP="00973E28">
            <w:pPr>
              <w:rPr>
                <w:color w:val="000000"/>
              </w:rPr>
            </w:pPr>
            <w:r w:rsidRPr="001D69F0">
              <w:rPr>
                <w:color w:val="000000"/>
              </w:rPr>
              <w:t>Пособия по соц.помощи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06C59E" w14:textId="77777777" w:rsidR="00C1710C" w:rsidRPr="001D69F0" w:rsidRDefault="00012B8D">
            <w:pPr>
              <w:jc w:val="center"/>
              <w:rPr>
                <w:bCs/>
              </w:rPr>
            </w:pPr>
            <w:r w:rsidRPr="001D69F0">
              <w:rPr>
                <w:bCs/>
              </w:rPr>
              <w:t>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D82DF8" w14:textId="77777777" w:rsidR="00C1710C" w:rsidRPr="001D69F0" w:rsidRDefault="00973E28">
            <w:pPr>
              <w:snapToGrid w:val="0"/>
              <w:jc w:val="center"/>
            </w:pPr>
            <w:r w:rsidRPr="001D69F0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853CB" w14:textId="77777777" w:rsidR="00C1710C" w:rsidRPr="001D69F0" w:rsidRDefault="00973E28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</w:tr>
      <w:tr w:rsidR="00FE603A" w:rsidRPr="001D69F0" w14:paraId="7E352564" w14:textId="77777777" w:rsidTr="003A4BDB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480DE" w14:textId="77777777" w:rsidR="00FE603A" w:rsidRPr="001D69F0" w:rsidRDefault="00FE603A">
            <w:pPr>
              <w:rPr>
                <w:b/>
                <w:color w:val="000000"/>
              </w:rPr>
            </w:pPr>
            <w:r w:rsidRPr="001D69F0">
              <w:rPr>
                <w:b/>
                <w:color w:val="000000"/>
              </w:rPr>
              <w:t>000  1100  0000000000  000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08B88" w14:textId="77777777" w:rsidR="00FE603A" w:rsidRPr="001D69F0" w:rsidRDefault="00FE603A">
            <w:pPr>
              <w:rPr>
                <w:b/>
                <w:bCs/>
              </w:rPr>
            </w:pPr>
            <w:r w:rsidRPr="001D69F0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A5B3CD" w14:textId="77777777" w:rsidR="00FE603A" w:rsidRPr="001D69F0" w:rsidRDefault="00FC0497" w:rsidP="003D78D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466EE2" w:rsidRPr="001D69F0">
              <w:rPr>
                <w:b/>
                <w:bCs/>
              </w:rPr>
              <w:t>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F9FAE" w14:textId="77777777" w:rsidR="00FE603A" w:rsidRPr="001D69F0" w:rsidRDefault="007D5A3F">
            <w:pPr>
              <w:jc w:val="center"/>
              <w:rPr>
                <w:b/>
                <w:color w:val="000000"/>
              </w:rPr>
            </w:pPr>
            <w:r w:rsidRPr="001D69F0">
              <w:rPr>
                <w:b/>
              </w:rP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DB8BE" w14:textId="77777777" w:rsidR="00FE603A" w:rsidRPr="001D69F0" w:rsidRDefault="003F1A01">
            <w:pPr>
              <w:jc w:val="center"/>
              <w:rPr>
                <w:b/>
              </w:rPr>
            </w:pPr>
            <w:r w:rsidRPr="001D69F0">
              <w:rPr>
                <w:b/>
                <w:color w:val="000000"/>
              </w:rPr>
              <w:t>0,0</w:t>
            </w:r>
          </w:p>
        </w:tc>
      </w:tr>
      <w:tr w:rsidR="00FE603A" w:rsidRPr="001D69F0" w14:paraId="005ED3ED" w14:textId="77777777" w:rsidTr="003A4BDB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E85B66" w14:textId="77777777" w:rsidR="00FE603A" w:rsidRPr="001D69F0" w:rsidRDefault="00FE603A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000  1102  0000000000  000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72B74" w14:textId="77777777" w:rsidR="00FE603A" w:rsidRPr="001D69F0" w:rsidRDefault="00FE603A">
            <w:pPr>
              <w:rPr>
                <w:bCs/>
              </w:rPr>
            </w:pPr>
            <w:r w:rsidRPr="001D69F0">
              <w:rPr>
                <w:color w:val="000000"/>
              </w:rPr>
              <w:t>Массовый спорт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1ABAFD" w14:textId="77777777" w:rsidR="00FE603A" w:rsidRPr="001D69F0" w:rsidRDefault="00FC0497" w:rsidP="00012B8D">
            <w:pPr>
              <w:jc w:val="center"/>
            </w:pPr>
            <w:r>
              <w:rPr>
                <w:bCs/>
              </w:rPr>
              <w:t>2</w:t>
            </w:r>
            <w:r w:rsidR="00466EE2" w:rsidRPr="001D69F0">
              <w:rPr>
                <w:bCs/>
              </w:rPr>
              <w:t>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43815" w14:textId="77777777" w:rsidR="00FE603A" w:rsidRPr="001D69F0" w:rsidRDefault="007D5A3F">
            <w:pPr>
              <w:jc w:val="center"/>
              <w:rPr>
                <w:color w:val="000000"/>
              </w:rPr>
            </w:pPr>
            <w:r w:rsidRPr="001D69F0"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82BA2" w14:textId="77777777" w:rsidR="00FE603A" w:rsidRPr="001D69F0" w:rsidRDefault="00FE603A" w:rsidP="003F1A01">
            <w:pPr>
              <w:jc w:val="center"/>
            </w:pPr>
            <w:r w:rsidRPr="001D69F0">
              <w:rPr>
                <w:color w:val="000000"/>
              </w:rPr>
              <w:t xml:space="preserve"> </w:t>
            </w:r>
            <w:r w:rsidR="003F1A01" w:rsidRPr="001D69F0">
              <w:rPr>
                <w:color w:val="000000"/>
              </w:rPr>
              <w:t>0,0</w:t>
            </w:r>
          </w:p>
        </w:tc>
      </w:tr>
      <w:tr w:rsidR="00E637B1" w:rsidRPr="001D69F0" w14:paraId="1CE7612B" w14:textId="77777777" w:rsidTr="003A4BDB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4D80E" w14:textId="77777777" w:rsidR="00E637B1" w:rsidRPr="001D69F0" w:rsidRDefault="00E637B1" w:rsidP="00E637B1">
            <w:pPr>
              <w:rPr>
                <w:color w:val="000000"/>
              </w:rPr>
            </w:pPr>
            <w:r w:rsidRPr="001D69F0">
              <w:rPr>
                <w:color w:val="000000"/>
              </w:rPr>
              <w:t xml:space="preserve">000  </w:t>
            </w:r>
            <w:r>
              <w:rPr>
                <w:color w:val="000000"/>
              </w:rPr>
              <w:t>1403</w:t>
            </w:r>
            <w:r w:rsidRPr="001D69F0"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16A53" w14:textId="77777777" w:rsidR="00E637B1" w:rsidRPr="00E637B1" w:rsidRDefault="00E637B1">
            <w:pPr>
              <w:rPr>
                <w:b/>
                <w:color w:val="000000"/>
              </w:rPr>
            </w:pPr>
            <w:r w:rsidRPr="00E637B1">
              <w:rPr>
                <w:b/>
                <w:color w:val="00000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8E731" w14:textId="77777777" w:rsidR="00E637B1" w:rsidRPr="006A546D" w:rsidRDefault="00E637B1" w:rsidP="00012B8D">
            <w:pPr>
              <w:jc w:val="center"/>
              <w:rPr>
                <w:b/>
                <w:bCs/>
              </w:rPr>
            </w:pPr>
            <w:r w:rsidRPr="006A546D">
              <w:rPr>
                <w:b/>
                <w:bCs/>
              </w:rPr>
              <w:t>37,9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A11FF" w14:textId="77777777" w:rsidR="00E637B1" w:rsidRPr="006A546D" w:rsidRDefault="00F94423">
            <w:pPr>
              <w:jc w:val="center"/>
              <w:rPr>
                <w:b/>
              </w:rPr>
            </w:pPr>
            <w:r>
              <w:rPr>
                <w:b/>
              </w:rPr>
              <w:t>37,9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1639E" w14:textId="77777777" w:rsidR="00E637B1" w:rsidRPr="006A546D" w:rsidRDefault="00052A35" w:rsidP="003F1A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E637B1" w:rsidRPr="001D69F0" w14:paraId="3E8A008D" w14:textId="77777777" w:rsidTr="003A4BDB">
        <w:trPr>
          <w:trHeight w:val="25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76E02" w14:textId="77777777" w:rsidR="00E637B1" w:rsidRPr="001D69F0" w:rsidRDefault="00E637B1" w:rsidP="00E637B1">
            <w:pPr>
              <w:rPr>
                <w:color w:val="000000"/>
              </w:rPr>
            </w:pPr>
            <w:r w:rsidRPr="001D69F0">
              <w:rPr>
                <w:color w:val="000000"/>
              </w:rPr>
              <w:t xml:space="preserve">000  </w:t>
            </w:r>
            <w:r>
              <w:rPr>
                <w:color w:val="000000"/>
              </w:rPr>
              <w:t>1403</w:t>
            </w:r>
            <w:r w:rsidRPr="001D69F0">
              <w:rPr>
                <w:color w:val="000000"/>
              </w:rPr>
              <w:t xml:space="preserve">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43631" w14:textId="77777777" w:rsidR="00E637B1" w:rsidRPr="00E637B1" w:rsidRDefault="00E637B1">
            <w:pPr>
              <w:rPr>
                <w:color w:val="000000"/>
              </w:rPr>
            </w:pPr>
            <w:r w:rsidRPr="00E637B1">
              <w:rPr>
                <w:color w:val="000000"/>
              </w:rPr>
              <w:t>Межбюджетные трансферты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EFCC32" w14:textId="77777777" w:rsidR="00E637B1" w:rsidRDefault="00E637B1" w:rsidP="00012B8D">
            <w:pPr>
              <w:jc w:val="center"/>
              <w:rPr>
                <w:bCs/>
              </w:rPr>
            </w:pPr>
            <w:r>
              <w:rPr>
                <w:bCs/>
              </w:rPr>
              <w:t>37,9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95E32" w14:textId="77777777" w:rsidR="00E637B1" w:rsidRPr="001D69F0" w:rsidRDefault="00531A5B">
            <w:pPr>
              <w:jc w:val="center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FA1AC" w14:textId="77777777" w:rsidR="00E637B1" w:rsidRPr="001D69F0" w:rsidRDefault="00531A5B" w:rsidP="003F1A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603A" w:rsidRPr="001D69F0" w14:paraId="40221A31" w14:textId="77777777" w:rsidTr="003A4BDB">
        <w:trPr>
          <w:trHeight w:val="37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FC7C" w14:textId="77777777" w:rsidR="00FE603A" w:rsidRPr="001D69F0" w:rsidRDefault="00FE603A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000  7900  0000000000  000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A0406" w14:textId="77777777" w:rsidR="00FE603A" w:rsidRPr="001D69F0" w:rsidRDefault="00FE603A">
            <w:pPr>
              <w:rPr>
                <w:color w:val="000000"/>
              </w:rPr>
            </w:pPr>
            <w:r w:rsidRPr="001D69F0">
              <w:rPr>
                <w:color w:val="000000"/>
              </w:rPr>
              <w:t>Результат исполнения бюджета (дефицит "-", профицит "+")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9585D" w14:textId="77777777" w:rsidR="00FE603A" w:rsidRPr="001D69F0" w:rsidRDefault="00FC0497" w:rsidP="00E02552">
            <w:pPr>
              <w:jc w:val="center"/>
              <w:rPr>
                <w:highlight w:val="yellow"/>
              </w:rPr>
            </w:pPr>
            <w:r>
              <w:t>-606,9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F96C3" w14:textId="77777777" w:rsidR="00FE603A" w:rsidRPr="00F94423" w:rsidRDefault="008528FF" w:rsidP="00564050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-2069,9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7B2C6" w14:textId="77777777" w:rsidR="00FE603A" w:rsidRPr="001D69F0" w:rsidRDefault="00FE603A">
            <w:pPr>
              <w:jc w:val="center"/>
            </w:pPr>
            <w:r w:rsidRPr="001D69F0">
              <w:rPr>
                <w:color w:val="000000"/>
              </w:rPr>
              <w:t>0,0</w:t>
            </w:r>
          </w:p>
        </w:tc>
      </w:tr>
    </w:tbl>
    <w:p w14:paraId="77538F7B" w14:textId="77777777" w:rsidR="00FE603A" w:rsidRPr="001D69F0" w:rsidRDefault="00FE603A">
      <w:pPr>
        <w:tabs>
          <w:tab w:val="left" w:pos="8595"/>
        </w:tabs>
      </w:pPr>
      <w:r w:rsidRPr="001D69F0">
        <w:t xml:space="preserve">              </w:t>
      </w:r>
    </w:p>
    <w:p w14:paraId="5BB45F0A" w14:textId="77777777" w:rsidR="00FE603A" w:rsidRPr="001D69F0" w:rsidRDefault="00FE603A"/>
    <w:p w14:paraId="31AED821" w14:textId="77777777" w:rsidR="00FE603A" w:rsidRPr="001D69F0" w:rsidRDefault="00FE603A">
      <w:pPr>
        <w:jc w:val="right"/>
      </w:pPr>
    </w:p>
    <w:p w14:paraId="1BA62722" w14:textId="77777777" w:rsidR="00FE603A" w:rsidRPr="001D69F0" w:rsidRDefault="00FE603A">
      <w:pPr>
        <w:jc w:val="right"/>
        <w:rPr>
          <w:color w:val="FF0000"/>
        </w:rPr>
      </w:pPr>
    </w:p>
    <w:p w14:paraId="5037FF38" w14:textId="77777777" w:rsidR="00FE603A" w:rsidRDefault="00FE603A">
      <w:pPr>
        <w:jc w:val="right"/>
      </w:pPr>
    </w:p>
    <w:p w14:paraId="0F46E635" w14:textId="77777777" w:rsidR="001D69F0" w:rsidRDefault="001D69F0">
      <w:pPr>
        <w:jc w:val="right"/>
      </w:pPr>
    </w:p>
    <w:p w14:paraId="2DFA3115" w14:textId="77777777" w:rsidR="001D69F0" w:rsidRDefault="001D69F0">
      <w:pPr>
        <w:jc w:val="right"/>
      </w:pPr>
    </w:p>
    <w:p w14:paraId="7239C473" w14:textId="77777777" w:rsidR="001D69F0" w:rsidRDefault="001D69F0">
      <w:pPr>
        <w:jc w:val="right"/>
      </w:pPr>
    </w:p>
    <w:p w14:paraId="2D32571B" w14:textId="77777777" w:rsidR="001D69F0" w:rsidRDefault="001D69F0">
      <w:pPr>
        <w:jc w:val="right"/>
      </w:pPr>
    </w:p>
    <w:p w14:paraId="7F446CDD" w14:textId="77777777" w:rsidR="001D69F0" w:rsidRDefault="001D69F0">
      <w:pPr>
        <w:jc w:val="right"/>
      </w:pPr>
    </w:p>
    <w:p w14:paraId="7F11541D" w14:textId="77777777" w:rsidR="001D69F0" w:rsidRDefault="001D69F0">
      <w:pPr>
        <w:jc w:val="right"/>
      </w:pPr>
    </w:p>
    <w:p w14:paraId="56D4EA39" w14:textId="77777777" w:rsidR="001D69F0" w:rsidRDefault="001D69F0">
      <w:pPr>
        <w:jc w:val="right"/>
      </w:pPr>
    </w:p>
    <w:p w14:paraId="412A7921" w14:textId="77777777" w:rsidR="001D69F0" w:rsidRDefault="001D69F0">
      <w:pPr>
        <w:jc w:val="right"/>
      </w:pPr>
    </w:p>
    <w:p w14:paraId="1575BA76" w14:textId="77777777" w:rsidR="001D69F0" w:rsidRDefault="001D69F0">
      <w:pPr>
        <w:jc w:val="right"/>
      </w:pPr>
    </w:p>
    <w:p w14:paraId="607F01AE" w14:textId="77777777" w:rsidR="001D69F0" w:rsidRDefault="001D69F0">
      <w:pPr>
        <w:jc w:val="right"/>
      </w:pPr>
    </w:p>
    <w:p w14:paraId="03704EA0" w14:textId="77777777" w:rsidR="001D69F0" w:rsidRDefault="001D69F0">
      <w:pPr>
        <w:jc w:val="right"/>
      </w:pPr>
    </w:p>
    <w:p w14:paraId="0684FE82" w14:textId="77777777" w:rsidR="001D69F0" w:rsidRDefault="001D69F0">
      <w:pPr>
        <w:jc w:val="right"/>
      </w:pPr>
    </w:p>
    <w:p w14:paraId="3724856A" w14:textId="77777777" w:rsidR="001D69F0" w:rsidRDefault="001D69F0">
      <w:pPr>
        <w:jc w:val="right"/>
      </w:pPr>
    </w:p>
    <w:p w14:paraId="0F1EF23A" w14:textId="77777777" w:rsidR="001D69F0" w:rsidRDefault="001D69F0">
      <w:pPr>
        <w:jc w:val="right"/>
      </w:pPr>
    </w:p>
    <w:p w14:paraId="313F4FD2" w14:textId="77777777" w:rsidR="001D69F0" w:rsidRDefault="001D69F0">
      <w:pPr>
        <w:jc w:val="right"/>
      </w:pPr>
    </w:p>
    <w:p w14:paraId="64E60055" w14:textId="77777777" w:rsidR="001D69F0" w:rsidRDefault="001D69F0">
      <w:pPr>
        <w:jc w:val="right"/>
      </w:pPr>
    </w:p>
    <w:p w14:paraId="66A79CEF" w14:textId="77777777" w:rsidR="001D69F0" w:rsidRDefault="001D69F0">
      <w:pPr>
        <w:jc w:val="right"/>
      </w:pPr>
    </w:p>
    <w:p w14:paraId="473C77C8" w14:textId="77777777" w:rsidR="001D69F0" w:rsidRDefault="001D69F0">
      <w:pPr>
        <w:jc w:val="right"/>
      </w:pPr>
    </w:p>
    <w:p w14:paraId="75CC1044" w14:textId="77777777" w:rsidR="001D69F0" w:rsidRDefault="001D69F0">
      <w:pPr>
        <w:jc w:val="right"/>
      </w:pPr>
    </w:p>
    <w:p w14:paraId="3098EE06" w14:textId="77777777" w:rsidR="001D69F0" w:rsidRDefault="001D69F0">
      <w:pPr>
        <w:jc w:val="right"/>
      </w:pPr>
    </w:p>
    <w:p w14:paraId="75F0369D" w14:textId="77777777" w:rsidR="006E2E99" w:rsidRDefault="006E2E99">
      <w:pPr>
        <w:jc w:val="right"/>
      </w:pPr>
    </w:p>
    <w:p w14:paraId="1B6C2E75" w14:textId="77777777" w:rsidR="006E2E99" w:rsidRDefault="006E2E99">
      <w:pPr>
        <w:jc w:val="right"/>
      </w:pPr>
    </w:p>
    <w:p w14:paraId="203EF714" w14:textId="77777777" w:rsidR="006E2E99" w:rsidRDefault="006E2E99">
      <w:pPr>
        <w:jc w:val="right"/>
      </w:pPr>
    </w:p>
    <w:p w14:paraId="2A997310" w14:textId="77777777" w:rsidR="006E2E99" w:rsidRDefault="006E2E99">
      <w:pPr>
        <w:jc w:val="right"/>
      </w:pPr>
    </w:p>
    <w:p w14:paraId="5BDFFA83" w14:textId="77777777" w:rsidR="001D69F0" w:rsidRDefault="001D69F0">
      <w:pPr>
        <w:jc w:val="right"/>
      </w:pPr>
    </w:p>
    <w:p w14:paraId="3A9A5B4B" w14:textId="77777777" w:rsidR="00FE603A" w:rsidRPr="001D69F0" w:rsidRDefault="00FE603A">
      <w:pPr>
        <w:jc w:val="right"/>
      </w:pPr>
    </w:p>
    <w:p w14:paraId="4EAD0EB5" w14:textId="77777777" w:rsidR="00FE603A" w:rsidRPr="001D69F0" w:rsidRDefault="00FE603A">
      <w:pPr>
        <w:jc w:val="right"/>
      </w:pPr>
    </w:p>
    <w:p w14:paraId="601A1403" w14:textId="77777777" w:rsidR="00FE603A" w:rsidRPr="001D69F0" w:rsidRDefault="00FE603A">
      <w:pPr>
        <w:jc w:val="right"/>
      </w:pPr>
      <w:r w:rsidRPr="001D69F0">
        <w:t>Приложение 3</w:t>
      </w:r>
    </w:p>
    <w:p w14:paraId="637EA442" w14:textId="77777777" w:rsidR="00FE603A" w:rsidRPr="001D69F0" w:rsidRDefault="00FE603A">
      <w:pPr>
        <w:jc w:val="right"/>
      </w:pPr>
      <w:r w:rsidRPr="001D69F0">
        <w:t xml:space="preserve">к постановлению администрации </w:t>
      </w:r>
    </w:p>
    <w:p w14:paraId="0C706AC5" w14:textId="77777777" w:rsidR="00FE603A" w:rsidRPr="001D69F0" w:rsidRDefault="00FE603A">
      <w:pPr>
        <w:jc w:val="right"/>
      </w:pPr>
      <w:r w:rsidRPr="001D69F0">
        <w:t>Старомеловатского сельского поселения</w:t>
      </w:r>
    </w:p>
    <w:p w14:paraId="4FBCC588" w14:textId="69D94CBC" w:rsidR="00826C55" w:rsidRPr="001D69F0" w:rsidRDefault="00826C55" w:rsidP="00826C55">
      <w:pPr>
        <w:jc w:val="right"/>
      </w:pPr>
      <w:r w:rsidRPr="001D69F0">
        <w:t xml:space="preserve">           </w:t>
      </w:r>
      <w:r>
        <w:t xml:space="preserve">от   </w:t>
      </w:r>
      <w:r w:rsidR="00F94423">
        <w:t xml:space="preserve"> </w:t>
      </w:r>
      <w:r w:rsidR="00440E7A">
        <w:t>11</w:t>
      </w:r>
      <w:r w:rsidR="00F94423">
        <w:t xml:space="preserve"> </w:t>
      </w:r>
      <w:r w:rsidRPr="001D69F0">
        <w:t>.</w:t>
      </w:r>
      <w:r w:rsidR="00F94423">
        <w:t>10</w:t>
      </w:r>
      <w:r w:rsidRPr="001D69F0">
        <w:t>.202</w:t>
      </w:r>
      <w:r>
        <w:t>3</w:t>
      </w:r>
      <w:r w:rsidRPr="001D69F0">
        <w:t xml:space="preserve"> года  №</w:t>
      </w:r>
      <w:r w:rsidR="00440E7A">
        <w:t>169</w:t>
      </w:r>
      <w:r w:rsidR="00F94423">
        <w:t xml:space="preserve">  </w:t>
      </w:r>
      <w:r>
        <w:t xml:space="preserve">      </w:t>
      </w:r>
      <w:r w:rsidRPr="001D69F0">
        <w:t xml:space="preserve">                </w:t>
      </w:r>
    </w:p>
    <w:p w14:paraId="17F2D491" w14:textId="77777777" w:rsidR="00FE603A" w:rsidRPr="001D69F0" w:rsidRDefault="00FE603A"/>
    <w:p w14:paraId="59D17034" w14:textId="77777777" w:rsidR="00FE603A" w:rsidRPr="001D69F0" w:rsidRDefault="00FE603A">
      <w:pPr>
        <w:jc w:val="center"/>
      </w:pPr>
      <w:r w:rsidRPr="001D69F0">
        <w:t>Отчет об исполнении бюджета</w:t>
      </w:r>
    </w:p>
    <w:p w14:paraId="52CA5734" w14:textId="77777777" w:rsidR="00FE603A" w:rsidRPr="001D69F0" w:rsidRDefault="00FE603A">
      <w:pPr>
        <w:jc w:val="center"/>
      </w:pPr>
      <w:r w:rsidRPr="001D69F0">
        <w:t>Старомеловатского сельского поселения</w:t>
      </w:r>
    </w:p>
    <w:p w14:paraId="37803757" w14:textId="77777777" w:rsidR="00FE603A" w:rsidRPr="001D69F0" w:rsidRDefault="00FE603A">
      <w:pPr>
        <w:jc w:val="center"/>
      </w:pPr>
      <w:r w:rsidRPr="001D69F0">
        <w:t xml:space="preserve">Петропавловского муниципального района Воронежской области  </w:t>
      </w:r>
    </w:p>
    <w:p w14:paraId="4CD7C917" w14:textId="77777777" w:rsidR="00FE603A" w:rsidRPr="001D69F0" w:rsidRDefault="00FE603A">
      <w:pPr>
        <w:jc w:val="center"/>
      </w:pPr>
      <w:r w:rsidRPr="001D69F0">
        <w:t xml:space="preserve">за </w:t>
      </w:r>
      <w:r w:rsidR="005B660F">
        <w:t>2</w:t>
      </w:r>
      <w:r w:rsidRPr="001D69F0">
        <w:t xml:space="preserve"> квартал 20</w:t>
      </w:r>
      <w:r w:rsidR="00354721" w:rsidRPr="001D69F0">
        <w:t>2</w:t>
      </w:r>
      <w:r w:rsidR="0084452B">
        <w:t>3</w:t>
      </w:r>
      <w:r w:rsidRPr="001D69F0">
        <w:t xml:space="preserve"> года</w:t>
      </w:r>
    </w:p>
    <w:p w14:paraId="0D4A51F2" w14:textId="77777777" w:rsidR="00FE603A" w:rsidRPr="001D69F0" w:rsidRDefault="00FE603A">
      <w:pPr>
        <w:jc w:val="center"/>
      </w:pPr>
    </w:p>
    <w:p w14:paraId="77367B8A" w14:textId="77777777" w:rsidR="00FE603A" w:rsidRPr="001D69F0" w:rsidRDefault="00FE603A">
      <w:pPr>
        <w:jc w:val="center"/>
      </w:pPr>
      <w:r w:rsidRPr="001D69F0">
        <w:t>Источники финансирования</w:t>
      </w:r>
    </w:p>
    <w:p w14:paraId="002E5A0B" w14:textId="77777777" w:rsidR="00FE603A" w:rsidRPr="001D69F0" w:rsidRDefault="00FE603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700"/>
        <w:gridCol w:w="1411"/>
        <w:gridCol w:w="1417"/>
        <w:gridCol w:w="1194"/>
      </w:tblGrid>
      <w:tr w:rsidR="00FE603A" w:rsidRPr="001D69F0" w14:paraId="044E2A69" w14:textId="77777777">
        <w:trPr>
          <w:trHeight w:val="12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103AF" w14:textId="77777777" w:rsidR="00FE603A" w:rsidRPr="001D69F0" w:rsidRDefault="00FE603A">
            <w:pPr>
              <w:jc w:val="center"/>
              <w:rPr>
                <w:b/>
                <w:bCs/>
                <w:color w:val="000000"/>
              </w:rPr>
            </w:pPr>
            <w:r w:rsidRPr="001D69F0"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70015" w14:textId="77777777" w:rsidR="00FE603A" w:rsidRPr="001D69F0" w:rsidRDefault="00FE603A">
            <w:pPr>
              <w:jc w:val="center"/>
              <w:rPr>
                <w:b/>
                <w:bCs/>
                <w:iCs/>
              </w:rPr>
            </w:pPr>
            <w:r w:rsidRPr="001D69F0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AEDA0" w14:textId="77777777" w:rsidR="00FE603A" w:rsidRPr="001D69F0" w:rsidRDefault="00FE603A">
            <w:pPr>
              <w:snapToGrid w:val="0"/>
              <w:jc w:val="center"/>
              <w:rPr>
                <w:b/>
                <w:bCs/>
                <w:iCs/>
              </w:rPr>
            </w:pPr>
            <w:r w:rsidRPr="001D69F0">
              <w:rPr>
                <w:b/>
                <w:bCs/>
                <w:iCs/>
              </w:rPr>
              <w:t xml:space="preserve">План </w:t>
            </w:r>
          </w:p>
          <w:p w14:paraId="354AF312" w14:textId="77777777" w:rsidR="00FE603A" w:rsidRPr="001D69F0" w:rsidRDefault="00FE603A">
            <w:pPr>
              <w:snapToGrid w:val="0"/>
              <w:jc w:val="center"/>
              <w:rPr>
                <w:b/>
                <w:bCs/>
                <w:iCs/>
              </w:rPr>
            </w:pPr>
            <w:r w:rsidRPr="001D69F0">
              <w:rPr>
                <w:b/>
                <w:bCs/>
                <w:iCs/>
              </w:rPr>
              <w:t>на год</w:t>
            </w:r>
          </w:p>
          <w:p w14:paraId="175BD6E7" w14:textId="77777777" w:rsidR="00FE603A" w:rsidRPr="001D69F0" w:rsidRDefault="00FE603A">
            <w:pPr>
              <w:snapToGrid w:val="0"/>
              <w:jc w:val="center"/>
              <w:rPr>
                <w:b/>
                <w:bCs/>
                <w:iCs/>
              </w:rPr>
            </w:pPr>
            <w:r w:rsidRPr="001D69F0">
              <w:rPr>
                <w:b/>
                <w:bCs/>
                <w:iCs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01BD5" w14:textId="77777777" w:rsidR="00FE603A" w:rsidRPr="001D69F0" w:rsidRDefault="00FE603A">
            <w:pPr>
              <w:snapToGrid w:val="0"/>
              <w:jc w:val="center"/>
              <w:rPr>
                <w:b/>
                <w:bCs/>
                <w:iCs/>
              </w:rPr>
            </w:pPr>
            <w:proofErr w:type="spellStart"/>
            <w:r w:rsidRPr="001D69F0">
              <w:rPr>
                <w:b/>
                <w:bCs/>
                <w:iCs/>
              </w:rPr>
              <w:t>Испол</w:t>
            </w:r>
            <w:proofErr w:type="spellEnd"/>
            <w:r w:rsidRPr="001D69F0">
              <w:rPr>
                <w:b/>
                <w:bCs/>
                <w:iCs/>
              </w:rPr>
              <w:t>-</w:t>
            </w:r>
          </w:p>
          <w:p w14:paraId="514891E5" w14:textId="77777777" w:rsidR="00FE603A" w:rsidRPr="001D69F0" w:rsidRDefault="00FE603A">
            <w:pPr>
              <w:snapToGrid w:val="0"/>
              <w:jc w:val="center"/>
              <w:rPr>
                <w:b/>
                <w:bCs/>
                <w:iCs/>
              </w:rPr>
            </w:pPr>
            <w:proofErr w:type="spellStart"/>
            <w:r w:rsidRPr="001D69F0">
              <w:rPr>
                <w:b/>
                <w:bCs/>
                <w:iCs/>
              </w:rPr>
              <w:t>нено</w:t>
            </w:r>
            <w:proofErr w:type="spellEnd"/>
          </w:p>
          <w:p w14:paraId="6811DE06" w14:textId="77777777" w:rsidR="00FE603A" w:rsidRPr="001D69F0" w:rsidRDefault="00FE603A">
            <w:pPr>
              <w:snapToGrid w:val="0"/>
              <w:jc w:val="center"/>
              <w:rPr>
                <w:b/>
                <w:bCs/>
                <w:iCs/>
              </w:rPr>
            </w:pPr>
            <w:r w:rsidRPr="001D69F0">
              <w:rPr>
                <w:b/>
                <w:bCs/>
                <w:iCs/>
              </w:rPr>
              <w:t>тыс.руб.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723C" w14:textId="77777777" w:rsidR="00FE603A" w:rsidRPr="001D69F0" w:rsidRDefault="00FE603A">
            <w:pPr>
              <w:snapToGrid w:val="0"/>
              <w:jc w:val="center"/>
            </w:pPr>
            <w:r w:rsidRPr="001D69F0">
              <w:rPr>
                <w:b/>
                <w:bCs/>
                <w:iCs/>
              </w:rPr>
              <w:t xml:space="preserve">% к плану на год </w:t>
            </w:r>
          </w:p>
        </w:tc>
      </w:tr>
      <w:tr w:rsidR="00D773D7" w:rsidRPr="001D69F0" w14:paraId="1F5A3149" w14:textId="77777777" w:rsidTr="0052113B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DC3FA" w14:textId="77777777" w:rsidR="00D773D7" w:rsidRPr="001D69F0" w:rsidRDefault="00D773D7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000 90  00  00  00  00  0000  000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32C0" w14:textId="77777777" w:rsidR="00D773D7" w:rsidRPr="001D69F0" w:rsidRDefault="00D773D7">
            <w:pPr>
              <w:rPr>
                <w:color w:val="000000"/>
              </w:rPr>
            </w:pPr>
            <w:r w:rsidRPr="001D69F0">
              <w:rPr>
                <w:color w:val="000000"/>
              </w:rPr>
              <w:t>Источники финансирования дефицитов бюджетов - всего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BBCED" w14:textId="77777777" w:rsidR="00D773D7" w:rsidRPr="001D69F0" w:rsidRDefault="0084452B" w:rsidP="00E02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BAD62" w14:textId="77777777" w:rsidR="00D773D7" w:rsidRPr="001D69F0" w:rsidRDefault="008528FF" w:rsidP="00E02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2069,9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767EA" w14:textId="77777777" w:rsidR="00D773D7" w:rsidRPr="001D69F0" w:rsidRDefault="003C702C" w:rsidP="00E02552">
            <w:pPr>
              <w:snapToGrid w:val="0"/>
              <w:jc w:val="center"/>
            </w:pPr>
            <w:r>
              <w:rPr>
                <w:color w:val="000000"/>
              </w:rPr>
              <w:t>-6,4</w:t>
            </w:r>
          </w:p>
        </w:tc>
      </w:tr>
      <w:tr w:rsidR="008528FF" w:rsidRPr="001D69F0" w14:paraId="07946F37" w14:textId="77777777" w:rsidTr="00843C97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769D" w14:textId="77777777" w:rsidR="008528FF" w:rsidRPr="001D69F0" w:rsidRDefault="008528FF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000 01  00  00  00  00  0000  000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04E9C" w14:textId="77777777" w:rsidR="008528FF" w:rsidRPr="001D69F0" w:rsidRDefault="008528FF">
            <w:pPr>
              <w:rPr>
                <w:color w:val="000000"/>
              </w:rPr>
            </w:pPr>
            <w:r w:rsidRPr="001D69F0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648DE4" w14:textId="77777777" w:rsidR="008528FF" w:rsidRPr="001D69F0" w:rsidRDefault="008528FF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427C9" w14:textId="77777777" w:rsidR="008528FF" w:rsidRDefault="008528FF" w:rsidP="008528FF">
            <w:pPr>
              <w:jc w:val="center"/>
            </w:pPr>
            <w:r w:rsidRPr="007E149F">
              <w:rPr>
                <w:color w:val="000000"/>
              </w:rPr>
              <w:t>500,0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7408F" w14:textId="77777777" w:rsidR="008528FF" w:rsidRPr="001D69F0" w:rsidRDefault="008528FF">
            <w:pPr>
              <w:jc w:val="center"/>
            </w:pPr>
            <w:r w:rsidRPr="001D69F0">
              <w:rPr>
                <w:color w:val="000000"/>
              </w:rPr>
              <w:t>0,0</w:t>
            </w:r>
          </w:p>
        </w:tc>
      </w:tr>
      <w:tr w:rsidR="008528FF" w:rsidRPr="001D69F0" w14:paraId="6904384F" w14:textId="77777777" w:rsidTr="00843C97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B4C79" w14:textId="77777777" w:rsidR="008528FF" w:rsidRPr="001D69F0" w:rsidRDefault="008528FF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000 01  03  00  00  00  0000  000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31A056" w14:textId="77777777" w:rsidR="008528FF" w:rsidRPr="001D69F0" w:rsidRDefault="008528FF">
            <w:pPr>
              <w:rPr>
                <w:color w:val="000000"/>
              </w:rPr>
            </w:pPr>
            <w:r w:rsidRPr="001D69F0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0F00A" w14:textId="77777777" w:rsidR="008528FF" w:rsidRPr="001D69F0" w:rsidRDefault="008528FF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7F94" w14:textId="77777777" w:rsidR="008528FF" w:rsidRDefault="008528FF" w:rsidP="008528FF">
            <w:pPr>
              <w:jc w:val="center"/>
            </w:pPr>
            <w:r w:rsidRPr="007E149F">
              <w:rPr>
                <w:color w:val="000000"/>
              </w:rPr>
              <w:t>500,0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C49B3" w14:textId="77777777" w:rsidR="008528FF" w:rsidRPr="001D69F0" w:rsidRDefault="008528FF">
            <w:pPr>
              <w:snapToGrid w:val="0"/>
              <w:jc w:val="center"/>
            </w:pPr>
            <w:r w:rsidRPr="001D69F0">
              <w:rPr>
                <w:color w:val="000000"/>
              </w:rPr>
              <w:t>0,0</w:t>
            </w:r>
          </w:p>
        </w:tc>
      </w:tr>
      <w:tr w:rsidR="008528FF" w:rsidRPr="001D69F0" w14:paraId="5B9BA7FD" w14:textId="77777777" w:rsidTr="00843C97">
        <w:trPr>
          <w:trHeight w:val="7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F11832" w14:textId="77777777" w:rsidR="008528FF" w:rsidRPr="001D69F0" w:rsidRDefault="008528FF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000 01  03  01  00  00  0000  000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A2CC6" w14:textId="77777777" w:rsidR="008528FF" w:rsidRPr="001D69F0" w:rsidRDefault="008528FF">
            <w:pPr>
              <w:rPr>
                <w:color w:val="000000"/>
              </w:rPr>
            </w:pPr>
            <w:r w:rsidRPr="001D69F0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49660" w14:textId="77777777" w:rsidR="008528FF" w:rsidRPr="001D69F0" w:rsidRDefault="008528FF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9B0D3" w14:textId="77777777" w:rsidR="008528FF" w:rsidRDefault="008528FF" w:rsidP="008528FF">
            <w:pPr>
              <w:jc w:val="center"/>
            </w:pPr>
            <w:r w:rsidRPr="007E149F">
              <w:rPr>
                <w:color w:val="000000"/>
              </w:rPr>
              <w:t>500,0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16139" w14:textId="77777777" w:rsidR="008528FF" w:rsidRPr="001D69F0" w:rsidRDefault="008528FF">
            <w:pPr>
              <w:snapToGrid w:val="0"/>
              <w:jc w:val="center"/>
            </w:pPr>
            <w:r w:rsidRPr="001D69F0">
              <w:rPr>
                <w:color w:val="000000"/>
              </w:rPr>
              <w:t>0,0</w:t>
            </w:r>
          </w:p>
        </w:tc>
      </w:tr>
      <w:tr w:rsidR="00FE603A" w:rsidRPr="001D69F0" w14:paraId="598ED64B" w14:textId="77777777">
        <w:trPr>
          <w:trHeight w:val="7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87E68" w14:textId="77777777" w:rsidR="00FE603A" w:rsidRPr="001D69F0" w:rsidRDefault="00FE603A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000 01  03  01  00  00  0000  700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665264" w14:textId="77777777" w:rsidR="00FE603A" w:rsidRPr="001D69F0" w:rsidRDefault="00FE603A">
            <w:pPr>
              <w:rPr>
                <w:color w:val="000000"/>
              </w:rPr>
            </w:pPr>
            <w:r w:rsidRPr="001D69F0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73B4DA" w14:textId="77777777" w:rsidR="00FE603A" w:rsidRPr="001D69F0" w:rsidRDefault="00F94423" w:rsidP="00696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EDBFAC" w14:textId="77777777" w:rsidR="00FE603A" w:rsidRPr="001D69F0" w:rsidRDefault="00852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F1755" w14:textId="77777777" w:rsidR="00FE603A" w:rsidRPr="001D69F0" w:rsidRDefault="007B79D8">
            <w:pPr>
              <w:snapToGrid w:val="0"/>
              <w:jc w:val="center"/>
            </w:pPr>
            <w:r w:rsidRPr="001D69F0">
              <w:rPr>
                <w:color w:val="000000"/>
              </w:rPr>
              <w:t>0,0</w:t>
            </w:r>
          </w:p>
        </w:tc>
      </w:tr>
      <w:tr w:rsidR="003D78DA" w:rsidRPr="001D69F0" w14:paraId="28A83E77" w14:textId="77777777" w:rsidTr="00FE603A">
        <w:trPr>
          <w:trHeight w:val="9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BFE0D9" w14:textId="77777777" w:rsidR="003D78DA" w:rsidRPr="001D69F0" w:rsidRDefault="003D78DA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000 01  03  01  00  05  0000  710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21CA5B" w14:textId="77777777" w:rsidR="003D78DA" w:rsidRPr="001D69F0" w:rsidRDefault="003D78DA">
            <w:pPr>
              <w:rPr>
                <w:color w:val="000000"/>
              </w:rPr>
            </w:pPr>
            <w:r w:rsidRPr="001D69F0">
              <w:rPr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D09FB" w14:textId="77777777" w:rsidR="003D78DA" w:rsidRPr="001D69F0" w:rsidRDefault="00F94423" w:rsidP="0084452B">
            <w:pPr>
              <w:jc w:val="center"/>
            </w:pPr>
            <w:r>
              <w:rPr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4C504" w14:textId="77777777" w:rsidR="003D78DA" w:rsidRPr="001D69F0" w:rsidRDefault="008528FF" w:rsidP="00B97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6F455" w14:textId="77777777" w:rsidR="003D78DA" w:rsidRPr="001D69F0" w:rsidRDefault="003D78DA" w:rsidP="007C382C">
            <w:pPr>
              <w:snapToGrid w:val="0"/>
              <w:jc w:val="center"/>
            </w:pPr>
            <w:r w:rsidRPr="001D69F0">
              <w:rPr>
                <w:color w:val="000000"/>
              </w:rPr>
              <w:t>0,0</w:t>
            </w:r>
          </w:p>
        </w:tc>
      </w:tr>
      <w:tr w:rsidR="003D78DA" w:rsidRPr="001D69F0" w14:paraId="7F9BCBEF" w14:textId="77777777" w:rsidTr="00FE603A">
        <w:trPr>
          <w:trHeight w:val="5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71300C" w14:textId="77777777" w:rsidR="003D78DA" w:rsidRPr="001D69F0" w:rsidRDefault="003D78DA">
            <w:pPr>
              <w:rPr>
                <w:color w:val="000000"/>
              </w:rPr>
            </w:pPr>
            <w:r w:rsidRPr="001D69F0">
              <w:rPr>
                <w:color w:val="000000"/>
              </w:rPr>
              <w:lastRenderedPageBreak/>
              <w:t>000 01  03  01  00  00  0000  800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4D2DE0" w14:textId="77777777" w:rsidR="003D78DA" w:rsidRPr="001D69F0" w:rsidRDefault="003D78DA">
            <w:pPr>
              <w:rPr>
                <w:color w:val="000000"/>
              </w:rPr>
            </w:pPr>
            <w:r w:rsidRPr="001D69F0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5CB55" w14:textId="77777777" w:rsidR="003D78DA" w:rsidRPr="001D69F0" w:rsidRDefault="00E55E7F" w:rsidP="00F94423">
            <w:pPr>
              <w:jc w:val="center"/>
            </w:pPr>
            <w:r w:rsidRPr="001D69F0">
              <w:rPr>
                <w:color w:val="000000"/>
              </w:rPr>
              <w:t>-</w:t>
            </w:r>
            <w:r w:rsidR="00F94423">
              <w:rPr>
                <w:color w:val="000000"/>
              </w:rPr>
              <w:t>8</w:t>
            </w:r>
            <w:r w:rsidRPr="001D69F0">
              <w:rPr>
                <w:color w:val="000000"/>
              </w:rPr>
              <w:t>00</w:t>
            </w:r>
            <w:r w:rsidR="00802909" w:rsidRPr="001D69F0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6575E" w14:textId="77777777" w:rsidR="003D78DA" w:rsidRPr="001D69F0" w:rsidRDefault="00E55E7F" w:rsidP="007C382C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282AB" w14:textId="77777777" w:rsidR="003D78DA" w:rsidRPr="001D69F0" w:rsidRDefault="007B79D8" w:rsidP="007C382C">
            <w:pPr>
              <w:snapToGrid w:val="0"/>
              <w:jc w:val="center"/>
            </w:pPr>
            <w:r w:rsidRPr="001D69F0">
              <w:rPr>
                <w:color w:val="000000"/>
              </w:rPr>
              <w:t>0,0</w:t>
            </w:r>
          </w:p>
        </w:tc>
      </w:tr>
      <w:tr w:rsidR="00FE603A" w:rsidRPr="001D69F0" w14:paraId="12423B4F" w14:textId="77777777">
        <w:trPr>
          <w:trHeight w:val="9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B8CA8" w14:textId="77777777" w:rsidR="00FE603A" w:rsidRPr="001D69F0" w:rsidRDefault="00FE603A">
            <w:r w:rsidRPr="001D69F0">
              <w:rPr>
                <w:color w:val="000000"/>
              </w:rPr>
              <w:t>000 01  03  01  00  10  0000  810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FD42F" w14:textId="77777777" w:rsidR="00FE603A" w:rsidRPr="001D69F0" w:rsidRDefault="00FE603A">
            <w:pPr>
              <w:rPr>
                <w:color w:val="000000"/>
              </w:rPr>
            </w:pPr>
            <w:r w:rsidRPr="001D69F0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F007" w14:textId="77777777" w:rsidR="00FE603A" w:rsidRPr="001D69F0" w:rsidRDefault="0069618B" w:rsidP="00F94423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-</w:t>
            </w:r>
            <w:r w:rsidR="00F94423">
              <w:rPr>
                <w:color w:val="000000"/>
              </w:rPr>
              <w:t>8</w:t>
            </w:r>
            <w:r w:rsidRPr="001D69F0">
              <w:rPr>
                <w:color w:val="000000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3E65" w14:textId="77777777" w:rsidR="00FE603A" w:rsidRPr="001D69F0" w:rsidRDefault="005F2841">
            <w:pPr>
              <w:jc w:val="center"/>
              <w:rPr>
                <w:color w:val="000000"/>
              </w:rPr>
            </w:pPr>
            <w:r w:rsidRPr="001D69F0">
              <w:rPr>
                <w:color w:val="00000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7A4A" w14:textId="77777777" w:rsidR="00FE603A" w:rsidRPr="001D69F0" w:rsidRDefault="007B79D8">
            <w:pPr>
              <w:jc w:val="center"/>
            </w:pPr>
            <w:r w:rsidRPr="001D69F0">
              <w:rPr>
                <w:color w:val="000000"/>
              </w:rPr>
              <w:t>0,0</w:t>
            </w:r>
          </w:p>
        </w:tc>
      </w:tr>
      <w:tr w:rsidR="00FE603A" w:rsidRPr="001D69F0" w14:paraId="47988D05" w14:textId="77777777">
        <w:trPr>
          <w:trHeight w:val="2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9F1AF" w14:textId="77777777" w:rsidR="00FE603A" w:rsidRPr="001D69F0" w:rsidRDefault="00FE603A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000 01  00  00  00  00  0000  000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E991F3" w14:textId="77777777" w:rsidR="00FE603A" w:rsidRPr="001D69F0" w:rsidRDefault="00FE603A">
            <w:pPr>
              <w:rPr>
                <w:color w:val="000000"/>
              </w:rPr>
            </w:pPr>
            <w:r w:rsidRPr="001D69F0">
              <w:rPr>
                <w:color w:val="000000"/>
              </w:rPr>
              <w:t>Изменение остатков средств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10D23" w14:textId="77777777" w:rsidR="00FE603A" w:rsidRPr="001D69F0" w:rsidRDefault="0084452B" w:rsidP="00844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1ED34" w14:textId="77777777" w:rsidR="00FE603A" w:rsidRPr="001D69F0" w:rsidRDefault="00F94423" w:rsidP="00187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1569,9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5B689" w14:textId="77777777" w:rsidR="00FE603A" w:rsidRPr="001D69F0" w:rsidRDefault="00EA3DAE" w:rsidP="003C702C">
            <w:pPr>
              <w:snapToGrid w:val="0"/>
              <w:jc w:val="center"/>
            </w:pPr>
            <w:r w:rsidRPr="001D69F0">
              <w:rPr>
                <w:color w:val="000000"/>
              </w:rPr>
              <w:t>-</w:t>
            </w:r>
            <w:r w:rsidR="003C702C">
              <w:rPr>
                <w:color w:val="000000"/>
              </w:rPr>
              <w:t>6,4</w:t>
            </w:r>
          </w:p>
        </w:tc>
      </w:tr>
      <w:tr w:rsidR="00187E9F" w:rsidRPr="001D69F0" w14:paraId="2B3B042B" w14:textId="77777777" w:rsidTr="00187E9F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66DE32" w14:textId="77777777" w:rsidR="00187E9F" w:rsidRPr="001D69F0" w:rsidRDefault="00187E9F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000 01  05  00  00  00  0000  000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6F4C9" w14:textId="77777777" w:rsidR="00187E9F" w:rsidRPr="001D69F0" w:rsidRDefault="00187E9F">
            <w:pPr>
              <w:rPr>
                <w:color w:val="000000"/>
              </w:rPr>
            </w:pPr>
            <w:r w:rsidRPr="001D69F0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9ADF2" w14:textId="77777777" w:rsidR="00187E9F" w:rsidRPr="001D69F0" w:rsidRDefault="0084452B" w:rsidP="00187E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2D82E" w14:textId="77777777" w:rsidR="00187E9F" w:rsidRPr="001D69F0" w:rsidRDefault="00F94423" w:rsidP="00225E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1569,9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C508D" w14:textId="77777777" w:rsidR="00187E9F" w:rsidRPr="001D69F0" w:rsidRDefault="003C702C" w:rsidP="00187E9F">
            <w:pPr>
              <w:snapToGrid w:val="0"/>
              <w:jc w:val="center"/>
            </w:pPr>
            <w:r w:rsidRPr="001D69F0">
              <w:rPr>
                <w:color w:val="000000"/>
              </w:rPr>
              <w:t>-</w:t>
            </w:r>
            <w:r>
              <w:rPr>
                <w:color w:val="000000"/>
              </w:rPr>
              <w:t>6,4</w:t>
            </w:r>
          </w:p>
        </w:tc>
      </w:tr>
      <w:tr w:rsidR="00F94423" w:rsidRPr="001D69F0" w14:paraId="2171EE79" w14:textId="77777777" w:rsidTr="0052113B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1BC263" w14:textId="77777777" w:rsidR="00F94423" w:rsidRPr="001D69F0" w:rsidRDefault="00F94423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000 01  05  00  00  00  0000  500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CFE7F" w14:textId="77777777" w:rsidR="00F94423" w:rsidRPr="001D69F0" w:rsidRDefault="00F94423">
            <w:pPr>
              <w:rPr>
                <w:color w:val="000000"/>
              </w:rPr>
            </w:pPr>
            <w:r w:rsidRPr="001D69F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C2041" w14:textId="77777777" w:rsidR="00F94423" w:rsidRPr="001D69F0" w:rsidRDefault="00F94423" w:rsidP="00F94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-17048,6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E60D0" w14:textId="77777777" w:rsidR="00F94423" w:rsidRPr="003E0885" w:rsidRDefault="00F94423" w:rsidP="00F94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-12272,9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E780" w14:textId="77777777" w:rsidR="00F94423" w:rsidRPr="001D69F0" w:rsidRDefault="00F94423" w:rsidP="00EA3DAE">
            <w:pPr>
              <w:jc w:val="center"/>
            </w:pPr>
            <w:r>
              <w:rPr>
                <w:color w:val="000000"/>
              </w:rPr>
              <w:t>0,57</w:t>
            </w:r>
          </w:p>
        </w:tc>
      </w:tr>
      <w:tr w:rsidR="00F94423" w:rsidRPr="001D69F0" w14:paraId="73DF1B97" w14:textId="77777777" w:rsidTr="0052113B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64AAF" w14:textId="77777777" w:rsidR="00F94423" w:rsidRPr="001D69F0" w:rsidRDefault="00F94423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000 01  05  02  00  00  0000  500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FBF449" w14:textId="77777777" w:rsidR="00F94423" w:rsidRPr="001D69F0" w:rsidRDefault="00F94423" w:rsidP="00802909">
            <w:pPr>
              <w:rPr>
                <w:color w:val="000000"/>
              </w:rPr>
            </w:pPr>
            <w:r w:rsidRPr="001D69F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7971E" w14:textId="77777777" w:rsidR="00F94423" w:rsidRPr="001D69F0" w:rsidRDefault="00F94423" w:rsidP="00E02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-17048,6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D4AD0" w14:textId="77777777" w:rsidR="00F94423" w:rsidRPr="003E0885" w:rsidRDefault="00F94423" w:rsidP="00F94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-12272,9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0381" w14:textId="77777777" w:rsidR="00F94423" w:rsidRPr="001D69F0" w:rsidRDefault="00F94423" w:rsidP="00945C48">
            <w:pPr>
              <w:jc w:val="center"/>
            </w:pPr>
            <w:r>
              <w:rPr>
                <w:color w:val="000000"/>
              </w:rPr>
              <w:t>0,57</w:t>
            </w:r>
          </w:p>
        </w:tc>
      </w:tr>
      <w:tr w:rsidR="00F94423" w:rsidRPr="001D69F0" w14:paraId="58394005" w14:textId="77777777" w:rsidTr="0052113B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3264BE" w14:textId="77777777" w:rsidR="00F94423" w:rsidRPr="001D69F0" w:rsidRDefault="00F94423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000 01  05  02  01  00  0000  510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FB4A7" w14:textId="77777777" w:rsidR="00F94423" w:rsidRPr="001D69F0" w:rsidRDefault="00F94423" w:rsidP="00802909">
            <w:pPr>
              <w:rPr>
                <w:color w:val="000000"/>
              </w:rPr>
            </w:pPr>
            <w:r w:rsidRPr="001D69F0">
              <w:rPr>
                <w:color w:val="000000"/>
              </w:rPr>
              <w:t>Увеличение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262A" w14:textId="77777777" w:rsidR="00F94423" w:rsidRPr="001D69F0" w:rsidRDefault="00F94423" w:rsidP="0009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-17048,6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D546" w14:textId="77777777" w:rsidR="00F94423" w:rsidRPr="003E0885" w:rsidRDefault="00F94423" w:rsidP="00F94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-12272,9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CB3A" w14:textId="77777777" w:rsidR="00F94423" w:rsidRPr="001D69F0" w:rsidRDefault="00F94423" w:rsidP="00945C48">
            <w:pPr>
              <w:jc w:val="center"/>
            </w:pPr>
            <w:r>
              <w:rPr>
                <w:color w:val="000000"/>
              </w:rPr>
              <w:t>0,57</w:t>
            </w:r>
          </w:p>
        </w:tc>
      </w:tr>
      <w:tr w:rsidR="003C702C" w:rsidRPr="001D69F0" w14:paraId="70D55B7B" w14:textId="77777777" w:rsidTr="0052113B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9D264" w14:textId="77777777" w:rsidR="003C702C" w:rsidRPr="001D69F0" w:rsidRDefault="003C702C">
            <w:r w:rsidRPr="001D69F0">
              <w:rPr>
                <w:color w:val="000000"/>
              </w:rPr>
              <w:t>000 01  05  02  01  10  0000  510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90040" w14:textId="77777777" w:rsidR="003C702C" w:rsidRPr="001D69F0" w:rsidRDefault="003C702C" w:rsidP="00802909">
            <w:pPr>
              <w:rPr>
                <w:color w:val="000000"/>
              </w:rPr>
            </w:pPr>
            <w:r w:rsidRPr="001D69F0">
              <w:t>Увеличение остатков денежных средств бюджетов сельских поселений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5A62" w14:textId="77777777" w:rsidR="003C702C" w:rsidRPr="001D69F0" w:rsidRDefault="00F94423" w:rsidP="0009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-17048,6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5836" w14:textId="77777777" w:rsidR="003C702C" w:rsidRPr="001D69F0" w:rsidRDefault="003C702C" w:rsidP="00F94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94423">
              <w:rPr>
                <w:color w:val="000000"/>
              </w:rPr>
              <w:t>12272,9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FE23" w14:textId="77777777" w:rsidR="003C702C" w:rsidRPr="001D69F0" w:rsidRDefault="003C702C" w:rsidP="00945C48">
            <w:pPr>
              <w:jc w:val="center"/>
            </w:pPr>
            <w:r>
              <w:rPr>
                <w:color w:val="000000"/>
              </w:rPr>
              <w:t>0,57</w:t>
            </w:r>
          </w:p>
        </w:tc>
      </w:tr>
      <w:tr w:rsidR="00F94423" w:rsidRPr="001D69F0" w14:paraId="2590B527" w14:textId="77777777" w:rsidTr="00F94423">
        <w:trPr>
          <w:trHeight w:val="80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3648F" w14:textId="77777777" w:rsidR="00F94423" w:rsidRPr="001D69F0" w:rsidRDefault="00F94423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000 01  05  00  00  00  0000  600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D5AAED" w14:textId="77777777" w:rsidR="00F94423" w:rsidRPr="001D69F0" w:rsidRDefault="00F94423">
            <w:pPr>
              <w:rPr>
                <w:color w:val="000000"/>
              </w:rPr>
            </w:pPr>
            <w:r w:rsidRPr="001D69F0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B0BEE" w14:textId="77777777" w:rsidR="00F94423" w:rsidRPr="001D69F0" w:rsidRDefault="00F94423" w:rsidP="00DB0D2E">
            <w:pPr>
              <w:jc w:val="center"/>
            </w:pPr>
            <w:r>
              <w:rPr>
                <w:color w:val="000000"/>
              </w:rPr>
              <w:t>17655,6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58E63" w14:textId="77777777" w:rsidR="00F94423" w:rsidRDefault="00F94423" w:rsidP="00F94423">
            <w:pPr>
              <w:jc w:val="center"/>
            </w:pPr>
            <w:r w:rsidRPr="002F497B">
              <w:rPr>
                <w:color w:val="000000"/>
              </w:rPr>
              <w:t>13842,8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5F81" w14:textId="77777777" w:rsidR="00F94423" w:rsidRPr="001D69F0" w:rsidRDefault="00F94423" w:rsidP="003B38B3">
            <w:pPr>
              <w:jc w:val="center"/>
            </w:pPr>
            <w:r>
              <w:rPr>
                <w:color w:val="000000"/>
              </w:rPr>
              <w:t>0,34</w:t>
            </w:r>
          </w:p>
        </w:tc>
      </w:tr>
      <w:tr w:rsidR="00F94423" w:rsidRPr="001D69F0" w14:paraId="479529EE" w14:textId="77777777" w:rsidTr="00945C48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2521D" w14:textId="77777777" w:rsidR="00F94423" w:rsidRPr="001D69F0" w:rsidRDefault="00F94423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000 01  05  02  00  00  0000  600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4FE2D" w14:textId="77777777" w:rsidR="00F94423" w:rsidRPr="001D69F0" w:rsidRDefault="00F94423">
            <w:pPr>
              <w:rPr>
                <w:color w:val="000000"/>
              </w:rPr>
            </w:pPr>
            <w:r w:rsidRPr="001D69F0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BD72" w14:textId="77777777" w:rsidR="00F94423" w:rsidRDefault="00F94423" w:rsidP="00F94423">
            <w:pPr>
              <w:jc w:val="center"/>
            </w:pPr>
            <w:r w:rsidRPr="00392F93">
              <w:rPr>
                <w:color w:val="000000"/>
              </w:rPr>
              <w:t>17655,6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81A0" w14:textId="77777777" w:rsidR="00F94423" w:rsidRDefault="00F94423" w:rsidP="00F94423">
            <w:pPr>
              <w:jc w:val="center"/>
            </w:pPr>
            <w:r w:rsidRPr="002F497B">
              <w:rPr>
                <w:color w:val="000000"/>
              </w:rPr>
              <w:t>13842,8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AE57" w14:textId="77777777" w:rsidR="00F94423" w:rsidRPr="001D69F0" w:rsidRDefault="00F94423" w:rsidP="00094748">
            <w:pPr>
              <w:jc w:val="center"/>
            </w:pPr>
            <w:r>
              <w:rPr>
                <w:color w:val="000000"/>
              </w:rPr>
              <w:t>0,34</w:t>
            </w:r>
          </w:p>
        </w:tc>
      </w:tr>
      <w:tr w:rsidR="00F94423" w:rsidRPr="001D69F0" w14:paraId="241E465C" w14:textId="77777777" w:rsidTr="00945C48">
        <w:trPr>
          <w:trHeight w:val="3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65FA2" w14:textId="77777777" w:rsidR="00F94423" w:rsidRPr="001D69F0" w:rsidRDefault="00F94423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000 01  05  02  01  00  0000  610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FB155" w14:textId="77777777" w:rsidR="00F94423" w:rsidRPr="001D69F0" w:rsidRDefault="00F94423">
            <w:pPr>
              <w:rPr>
                <w:color w:val="000000"/>
              </w:rPr>
            </w:pPr>
            <w:r w:rsidRPr="001D69F0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B76F" w14:textId="77777777" w:rsidR="00F94423" w:rsidRDefault="00F94423" w:rsidP="00F94423">
            <w:pPr>
              <w:jc w:val="center"/>
            </w:pPr>
            <w:r w:rsidRPr="00392F93">
              <w:rPr>
                <w:color w:val="000000"/>
              </w:rPr>
              <w:t>17655,6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407F2" w14:textId="77777777" w:rsidR="00F94423" w:rsidRDefault="00F94423" w:rsidP="00F94423">
            <w:pPr>
              <w:jc w:val="center"/>
            </w:pPr>
            <w:r w:rsidRPr="002F497B">
              <w:rPr>
                <w:color w:val="000000"/>
              </w:rPr>
              <w:t>13842,8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1BAF7" w14:textId="77777777" w:rsidR="00F94423" w:rsidRPr="001D69F0" w:rsidRDefault="00F94423" w:rsidP="00094748">
            <w:pPr>
              <w:jc w:val="center"/>
            </w:pPr>
            <w:r>
              <w:rPr>
                <w:color w:val="000000"/>
              </w:rPr>
              <w:t>0,34</w:t>
            </w:r>
          </w:p>
        </w:tc>
      </w:tr>
      <w:tr w:rsidR="00F94423" w:rsidRPr="001D69F0" w14:paraId="4DB7B88D" w14:textId="77777777" w:rsidTr="00094748">
        <w:trPr>
          <w:trHeight w:val="5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E0CD7" w14:textId="77777777" w:rsidR="00F94423" w:rsidRPr="001D69F0" w:rsidRDefault="00F94423">
            <w:pPr>
              <w:rPr>
                <w:color w:val="000000"/>
              </w:rPr>
            </w:pPr>
            <w:r w:rsidRPr="001D69F0">
              <w:rPr>
                <w:color w:val="000000"/>
              </w:rPr>
              <w:t>000 01  05  02  01  05  0000  610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BF70A4" w14:textId="77777777" w:rsidR="00F94423" w:rsidRPr="001D69F0" w:rsidRDefault="00F94423">
            <w:pPr>
              <w:rPr>
                <w:color w:val="000000"/>
              </w:rPr>
            </w:pPr>
            <w:r w:rsidRPr="001D69F0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29EF" w14:textId="77777777" w:rsidR="00F94423" w:rsidRDefault="00F94423" w:rsidP="00F94423">
            <w:pPr>
              <w:jc w:val="center"/>
            </w:pPr>
            <w:r w:rsidRPr="00392F93">
              <w:rPr>
                <w:color w:val="000000"/>
              </w:rPr>
              <w:t>17655,6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26DF3" w14:textId="77777777" w:rsidR="00F94423" w:rsidRPr="001D69F0" w:rsidRDefault="00F94423" w:rsidP="0009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13842,8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B8A1" w14:textId="77777777" w:rsidR="00F94423" w:rsidRPr="001D69F0" w:rsidRDefault="00F94423" w:rsidP="00094748">
            <w:pPr>
              <w:jc w:val="center"/>
            </w:pPr>
            <w:r>
              <w:rPr>
                <w:color w:val="000000"/>
              </w:rPr>
              <w:t>0,34</w:t>
            </w:r>
          </w:p>
        </w:tc>
      </w:tr>
    </w:tbl>
    <w:p w14:paraId="1C2FDEAE" w14:textId="77777777" w:rsidR="00FE603A" w:rsidRPr="001D69F0" w:rsidRDefault="00FE603A"/>
    <w:p w14:paraId="737E8170" w14:textId="77777777" w:rsidR="00FE603A" w:rsidRPr="001D69F0" w:rsidRDefault="00FE603A"/>
    <w:p w14:paraId="5738A9C9" w14:textId="77777777" w:rsidR="00FE603A" w:rsidRPr="001D69F0" w:rsidRDefault="00FE603A"/>
    <w:p w14:paraId="33D666DA" w14:textId="77777777" w:rsidR="003C272D" w:rsidRPr="001D69F0" w:rsidRDefault="003C272D"/>
    <w:p w14:paraId="43348313" w14:textId="77777777" w:rsidR="003C272D" w:rsidRPr="001D69F0" w:rsidRDefault="003C272D"/>
    <w:p w14:paraId="50954D7D" w14:textId="77777777" w:rsidR="003C272D" w:rsidRPr="001D69F0" w:rsidRDefault="003C272D"/>
    <w:p w14:paraId="0ACA893C" w14:textId="77777777" w:rsidR="003C272D" w:rsidRPr="001D69F0" w:rsidRDefault="003C272D"/>
    <w:p w14:paraId="16FF6797" w14:textId="77777777" w:rsidR="003C272D" w:rsidRPr="001D69F0" w:rsidRDefault="003C272D"/>
    <w:p w14:paraId="5F35C673" w14:textId="77777777" w:rsidR="003C272D" w:rsidRPr="001D69F0" w:rsidRDefault="003C272D"/>
    <w:p w14:paraId="2D0B0544" w14:textId="77777777" w:rsidR="003C272D" w:rsidRPr="001D69F0" w:rsidRDefault="003C272D"/>
    <w:p w14:paraId="1AD5D33A" w14:textId="77777777" w:rsidR="003C272D" w:rsidRPr="001D69F0" w:rsidRDefault="003C272D"/>
    <w:p w14:paraId="18152387" w14:textId="77777777" w:rsidR="003C272D" w:rsidRPr="001D69F0" w:rsidRDefault="003C272D"/>
    <w:p w14:paraId="7E00A225" w14:textId="77777777" w:rsidR="003C272D" w:rsidRPr="001D69F0" w:rsidRDefault="003C272D"/>
    <w:p w14:paraId="795956CE" w14:textId="77777777" w:rsidR="003C272D" w:rsidRPr="001D69F0" w:rsidRDefault="003C272D"/>
    <w:p w14:paraId="7364164B" w14:textId="77777777" w:rsidR="003C272D" w:rsidRPr="001D69F0" w:rsidRDefault="003C272D"/>
    <w:p w14:paraId="61B82604" w14:textId="77777777" w:rsidR="003C272D" w:rsidRPr="001D69F0" w:rsidRDefault="003C272D"/>
    <w:p w14:paraId="70976182" w14:textId="77777777" w:rsidR="003C272D" w:rsidRDefault="003C272D"/>
    <w:p w14:paraId="7A84B44E" w14:textId="77777777" w:rsidR="0081704E" w:rsidRPr="001D69F0" w:rsidRDefault="0081704E"/>
    <w:p w14:paraId="50060CBF" w14:textId="77777777" w:rsidR="001D69F0" w:rsidRPr="001D69F0" w:rsidRDefault="001D69F0"/>
    <w:p w14:paraId="1323D155" w14:textId="77777777" w:rsidR="001D69F0" w:rsidRPr="001D69F0" w:rsidRDefault="001D69F0"/>
    <w:p w14:paraId="60226A77" w14:textId="77777777" w:rsidR="001D69F0" w:rsidRPr="001D69F0" w:rsidRDefault="001D69F0"/>
    <w:p w14:paraId="235B471A" w14:textId="77777777" w:rsidR="00593F85" w:rsidRPr="001D69F0" w:rsidRDefault="00593F85" w:rsidP="00593F85">
      <w:pPr>
        <w:jc w:val="right"/>
      </w:pPr>
      <w:r w:rsidRPr="001D69F0">
        <w:t>Приложение 4</w:t>
      </w:r>
    </w:p>
    <w:p w14:paraId="7FC36B2F" w14:textId="77777777" w:rsidR="00593F85" w:rsidRPr="001D69F0" w:rsidRDefault="00593F85" w:rsidP="00593F85">
      <w:pPr>
        <w:jc w:val="right"/>
      </w:pPr>
      <w:r w:rsidRPr="001D69F0">
        <w:t xml:space="preserve">к постановлению администрации </w:t>
      </w:r>
    </w:p>
    <w:p w14:paraId="06F3F9DE" w14:textId="77777777" w:rsidR="00593F85" w:rsidRPr="001D69F0" w:rsidRDefault="00593F85" w:rsidP="00593F85">
      <w:pPr>
        <w:jc w:val="right"/>
      </w:pPr>
      <w:r w:rsidRPr="001D69F0">
        <w:t>Старомеловатского сельского поселения</w:t>
      </w:r>
    </w:p>
    <w:p w14:paraId="58C55CA4" w14:textId="28CA86AF" w:rsidR="00826C55" w:rsidRPr="001D69F0" w:rsidRDefault="00593F85" w:rsidP="00826C55">
      <w:pPr>
        <w:jc w:val="right"/>
      </w:pPr>
      <w:r w:rsidRPr="001D69F0">
        <w:t xml:space="preserve">     </w:t>
      </w:r>
      <w:r w:rsidR="00826C55" w:rsidRPr="001D69F0">
        <w:t xml:space="preserve">           </w:t>
      </w:r>
      <w:r w:rsidR="00826C55">
        <w:t xml:space="preserve">от   </w:t>
      </w:r>
      <w:r w:rsidR="0081704E">
        <w:t xml:space="preserve">  </w:t>
      </w:r>
      <w:r w:rsidR="00440E7A">
        <w:t>11</w:t>
      </w:r>
      <w:r w:rsidR="0081704E">
        <w:t xml:space="preserve"> </w:t>
      </w:r>
      <w:r w:rsidR="00826C55" w:rsidRPr="001D69F0">
        <w:t>.</w:t>
      </w:r>
      <w:r w:rsidR="0081704E">
        <w:t>10</w:t>
      </w:r>
      <w:r w:rsidR="00826C55" w:rsidRPr="001D69F0">
        <w:t>.202</w:t>
      </w:r>
      <w:r w:rsidR="00826C55">
        <w:t>3</w:t>
      </w:r>
      <w:r w:rsidR="00826C55" w:rsidRPr="001D69F0">
        <w:t xml:space="preserve"> года  №</w:t>
      </w:r>
      <w:r w:rsidR="00440E7A">
        <w:t>169</w:t>
      </w:r>
      <w:r w:rsidR="00826C55">
        <w:t xml:space="preserve"> </w:t>
      </w:r>
      <w:r w:rsidR="0081704E">
        <w:t xml:space="preserve"> </w:t>
      </w:r>
      <w:r w:rsidR="00826C55">
        <w:t xml:space="preserve">       </w:t>
      </w:r>
      <w:r w:rsidR="00826C55" w:rsidRPr="001D69F0">
        <w:t xml:space="preserve">                </w:t>
      </w:r>
    </w:p>
    <w:p w14:paraId="267FD2C0" w14:textId="77777777" w:rsidR="00EB04A4" w:rsidRPr="00E776CA" w:rsidRDefault="00EB04A4" w:rsidP="00593F85">
      <w:pPr>
        <w:jc w:val="right"/>
      </w:pPr>
    </w:p>
    <w:p w14:paraId="10C4DB0E" w14:textId="77777777" w:rsidR="00593F85" w:rsidRPr="001D69F0" w:rsidRDefault="00A453A5" w:rsidP="00593F85">
      <w:pPr>
        <w:jc w:val="right"/>
      </w:pPr>
      <w:r w:rsidRPr="001D69F0">
        <w:t xml:space="preserve">              </w:t>
      </w:r>
    </w:p>
    <w:p w14:paraId="6B14709D" w14:textId="77777777" w:rsidR="00593F85" w:rsidRPr="001D69F0" w:rsidRDefault="00593F85"/>
    <w:p w14:paraId="0A3130A6" w14:textId="77777777" w:rsidR="00593F85" w:rsidRPr="001D69F0" w:rsidRDefault="00593F85"/>
    <w:p w14:paraId="1C23FC4A" w14:textId="77777777" w:rsidR="003C272D" w:rsidRPr="001D69F0" w:rsidRDefault="003C272D" w:rsidP="003C272D">
      <w:pPr>
        <w:widowControl w:val="0"/>
        <w:jc w:val="center"/>
      </w:pPr>
      <w:r w:rsidRPr="001D69F0">
        <w:t>Сведения</w:t>
      </w:r>
    </w:p>
    <w:p w14:paraId="2B926E43" w14:textId="77777777" w:rsidR="003C272D" w:rsidRPr="001D69F0" w:rsidRDefault="003C272D" w:rsidP="003C272D">
      <w:pPr>
        <w:widowControl w:val="0"/>
        <w:jc w:val="center"/>
      </w:pPr>
    </w:p>
    <w:p w14:paraId="2B9CCFD7" w14:textId="77777777" w:rsidR="003C272D" w:rsidRPr="001D69F0" w:rsidRDefault="003C272D" w:rsidP="003C272D">
      <w:pPr>
        <w:widowControl w:val="0"/>
        <w:jc w:val="center"/>
      </w:pPr>
    </w:p>
    <w:p w14:paraId="39DE3A3B" w14:textId="77777777" w:rsidR="003C272D" w:rsidRPr="001D69F0" w:rsidRDefault="003C272D" w:rsidP="003C272D">
      <w:pPr>
        <w:widowControl w:val="0"/>
        <w:jc w:val="center"/>
      </w:pPr>
      <w:r w:rsidRPr="001D69F0">
        <w:t xml:space="preserve">О численности работников администрации  Старомеловатского сельского поселения Петропавловского муниципального района Воронежской области и расходы на их содержание за  </w:t>
      </w:r>
      <w:r w:rsidR="0081704E">
        <w:t>3</w:t>
      </w:r>
      <w:r w:rsidRPr="001D69F0">
        <w:t xml:space="preserve"> квартал 202</w:t>
      </w:r>
      <w:r w:rsidR="00852927">
        <w:t xml:space="preserve">3 </w:t>
      </w:r>
      <w:r w:rsidRPr="001D69F0">
        <w:t>года</w:t>
      </w:r>
    </w:p>
    <w:p w14:paraId="1D6CBC15" w14:textId="77777777" w:rsidR="003C272D" w:rsidRPr="001D69F0" w:rsidRDefault="003C272D" w:rsidP="003C272D">
      <w:pPr>
        <w:widowControl w:val="0"/>
        <w:jc w:val="center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1740"/>
        <w:gridCol w:w="1485"/>
        <w:gridCol w:w="1232"/>
        <w:gridCol w:w="1324"/>
        <w:gridCol w:w="1609"/>
      </w:tblGrid>
      <w:tr w:rsidR="003C272D" w:rsidRPr="001D69F0" w14:paraId="6F43A558" w14:textId="77777777" w:rsidTr="00A6540B">
        <w:trPr>
          <w:tblHeader/>
        </w:trPr>
        <w:tc>
          <w:tcPr>
            <w:tcW w:w="22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83284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1D69F0">
              <w:rPr>
                <w:bCs/>
                <w:iCs/>
              </w:rPr>
              <w:t>Расходы на содержание</w:t>
            </w:r>
          </w:p>
        </w:tc>
        <w:tc>
          <w:tcPr>
            <w:tcW w:w="32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6D754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  <w:r w:rsidRPr="001D69F0">
              <w:rPr>
                <w:bCs/>
              </w:rPr>
              <w:t>Количество служащих</w:t>
            </w:r>
          </w:p>
        </w:tc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FA893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3015F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1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8578D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</w:p>
        </w:tc>
      </w:tr>
      <w:tr w:rsidR="003C272D" w:rsidRPr="001D69F0" w14:paraId="510AD8C6" w14:textId="77777777" w:rsidTr="00A6540B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B1B1B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B9148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1D69F0">
              <w:rPr>
                <w:bCs/>
              </w:rPr>
              <w:t>По штатному</w:t>
            </w:r>
          </w:p>
          <w:p w14:paraId="5FC15304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расписанию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AB4D2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14:paraId="48179323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фактически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47E0E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14:paraId="4F14BED8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лимит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A438D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1D69F0">
              <w:rPr>
                <w:bCs/>
              </w:rPr>
              <w:t>годовой</w:t>
            </w:r>
          </w:p>
          <w:p w14:paraId="5B2E6551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план</w:t>
            </w:r>
          </w:p>
          <w:p w14:paraId="1DF1C040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тыс.</w:t>
            </w:r>
            <w:r w:rsidR="00604510">
              <w:rPr>
                <w:bCs/>
              </w:rPr>
              <w:t xml:space="preserve"> </w:t>
            </w:r>
            <w:r w:rsidRPr="001D69F0">
              <w:rPr>
                <w:bCs/>
              </w:rPr>
              <w:t>руб.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691956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14:paraId="00FDDA07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Исполнено</w:t>
            </w:r>
          </w:p>
          <w:p w14:paraId="25A1F398" w14:textId="77777777" w:rsidR="003C272D" w:rsidRPr="001D69F0" w:rsidRDefault="003C272D" w:rsidP="00CC1C6C">
            <w:pPr>
              <w:widowControl w:val="0"/>
              <w:suppressLineNumbers/>
              <w:jc w:val="center"/>
            </w:pPr>
            <w:r w:rsidRPr="001D69F0">
              <w:rPr>
                <w:bCs/>
              </w:rPr>
              <w:t>тыс.руб.</w:t>
            </w:r>
          </w:p>
        </w:tc>
      </w:tr>
      <w:tr w:rsidR="003C272D" w:rsidRPr="001D69F0" w14:paraId="2497E3F2" w14:textId="77777777" w:rsidTr="00A6540B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AFF02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1D69F0">
              <w:rPr>
                <w:bCs/>
              </w:rPr>
              <w:t>на заработную</w:t>
            </w:r>
          </w:p>
          <w:p w14:paraId="1485AE12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плату -</w:t>
            </w:r>
            <w:r w:rsidR="002E0773" w:rsidRPr="009E25DF">
              <w:rPr>
                <w:bCs/>
              </w:rPr>
              <w:t xml:space="preserve"> </w:t>
            </w:r>
            <w:r w:rsidRPr="001D69F0">
              <w:rPr>
                <w:bCs/>
              </w:rPr>
              <w:t>по 01</w:t>
            </w:r>
          </w:p>
          <w:p w14:paraId="6773A0CF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разделу в том числе: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D0ED9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14:paraId="765F7904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</w:p>
          <w:p w14:paraId="47B274A8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</w:p>
          <w:p w14:paraId="24322195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5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F0EB9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14:paraId="38248E86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</w:p>
          <w:p w14:paraId="6D7C70CF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</w:p>
          <w:p w14:paraId="5A00B600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5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30121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35F34BD" w14:textId="77777777" w:rsidR="003C272D" w:rsidRPr="00604510" w:rsidRDefault="002E0773" w:rsidP="002E0773">
            <w:pPr>
              <w:widowControl w:val="0"/>
              <w:suppressLineNumbers/>
              <w:snapToGrid w:val="0"/>
              <w:jc w:val="center"/>
              <w:rPr>
                <w:bCs/>
                <w:highlight w:val="red"/>
              </w:rPr>
            </w:pPr>
            <w:r w:rsidRPr="00604510">
              <w:rPr>
                <w:bCs/>
              </w:rPr>
              <w:t>1736,7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6772A21" w14:textId="77777777" w:rsidR="003C272D" w:rsidRPr="00604510" w:rsidRDefault="00FA43F9" w:rsidP="00CC1C6C">
            <w:pPr>
              <w:widowControl w:val="0"/>
              <w:suppressLineNumbers/>
              <w:snapToGrid w:val="0"/>
              <w:jc w:val="center"/>
              <w:rPr>
                <w:bCs/>
                <w:highlight w:val="red"/>
              </w:rPr>
            </w:pPr>
            <w:r>
              <w:rPr>
                <w:bCs/>
              </w:rPr>
              <w:t>1309,9</w:t>
            </w:r>
          </w:p>
        </w:tc>
      </w:tr>
      <w:tr w:rsidR="003C272D" w:rsidRPr="001D69F0" w14:paraId="56143776" w14:textId="77777777" w:rsidTr="00A6540B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077FA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Муниципальные</w:t>
            </w:r>
          </w:p>
          <w:p w14:paraId="7CD7B371" w14:textId="77777777" w:rsidR="003C272D" w:rsidRPr="001D69F0" w:rsidRDefault="003C272D" w:rsidP="00CC1C6C">
            <w:pPr>
              <w:widowControl w:val="0"/>
              <w:suppressLineNumbers/>
              <w:jc w:val="center"/>
            </w:pPr>
            <w:r w:rsidRPr="001D69F0">
              <w:t>должности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BFF8A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</w:p>
          <w:p w14:paraId="39575D53" w14:textId="77777777" w:rsidR="003C272D" w:rsidRPr="001D69F0" w:rsidRDefault="003C272D" w:rsidP="00CC1C6C">
            <w:pPr>
              <w:widowControl w:val="0"/>
              <w:suppressLineNumbers/>
              <w:jc w:val="center"/>
            </w:pPr>
            <w:r w:rsidRPr="001D69F0">
              <w:t>1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40D4B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</w:p>
          <w:p w14:paraId="1B9EF5C7" w14:textId="77777777" w:rsidR="003C272D" w:rsidRPr="001D69F0" w:rsidRDefault="003C272D" w:rsidP="00CC1C6C">
            <w:pPr>
              <w:widowControl w:val="0"/>
              <w:suppressLineNumbers/>
              <w:jc w:val="center"/>
            </w:pPr>
            <w:r w:rsidRPr="001D69F0">
              <w:t>1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78C9D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</w:p>
          <w:p w14:paraId="1FEA3B27" w14:textId="77777777" w:rsidR="003C272D" w:rsidRPr="001D69F0" w:rsidRDefault="003C272D" w:rsidP="00CC1C6C">
            <w:pPr>
              <w:widowControl w:val="0"/>
              <w:suppressLineNumbers/>
              <w:jc w:val="center"/>
            </w:pPr>
            <w:r w:rsidRPr="001D69F0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7EC1205" w14:textId="77777777" w:rsidR="003C272D" w:rsidRPr="002E0773" w:rsidRDefault="002E0773" w:rsidP="00CC1C6C">
            <w:pPr>
              <w:widowControl w:val="0"/>
              <w:suppressLineNumbers/>
              <w:snapToGrid w:val="0"/>
              <w:jc w:val="center"/>
            </w:pPr>
            <w:r>
              <w:rPr>
                <w:lang w:val="en-US"/>
              </w:rPr>
              <w:t>672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67C3544" w14:textId="77777777" w:rsidR="003C272D" w:rsidRPr="001D69F0" w:rsidRDefault="00604510" w:rsidP="00CC1C6C">
            <w:pPr>
              <w:widowControl w:val="0"/>
              <w:suppressLineNumbers/>
              <w:snapToGrid w:val="0"/>
              <w:jc w:val="center"/>
            </w:pPr>
            <w:r>
              <w:t>502,3</w:t>
            </w:r>
          </w:p>
        </w:tc>
      </w:tr>
      <w:tr w:rsidR="003C272D" w:rsidRPr="001D69F0" w14:paraId="5DFE3E69" w14:textId="77777777" w:rsidTr="00A6540B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087D3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Муниципальные</w:t>
            </w:r>
          </w:p>
          <w:p w14:paraId="0987A151" w14:textId="77777777" w:rsidR="003C272D" w:rsidRPr="001D69F0" w:rsidRDefault="003C272D" w:rsidP="00CC1C6C">
            <w:pPr>
              <w:widowControl w:val="0"/>
              <w:suppressLineNumbers/>
              <w:jc w:val="center"/>
            </w:pPr>
            <w:r w:rsidRPr="001D69F0">
              <w:t>служащие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456FA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</w:p>
          <w:p w14:paraId="5FC97149" w14:textId="77777777" w:rsidR="003C272D" w:rsidRPr="001D69F0" w:rsidRDefault="003C272D" w:rsidP="00CC1C6C">
            <w:pPr>
              <w:widowControl w:val="0"/>
              <w:suppressLineNumbers/>
              <w:jc w:val="center"/>
            </w:pPr>
            <w:r w:rsidRPr="001D69F0">
              <w:t>2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BEDC3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</w:p>
          <w:p w14:paraId="3AAD2F6D" w14:textId="77777777" w:rsidR="003C272D" w:rsidRPr="001D69F0" w:rsidRDefault="003C272D" w:rsidP="00CC1C6C">
            <w:pPr>
              <w:widowControl w:val="0"/>
              <w:suppressLineNumbers/>
              <w:jc w:val="center"/>
            </w:pPr>
            <w:r w:rsidRPr="001D69F0"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13D6B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</w:p>
          <w:p w14:paraId="479DFD06" w14:textId="77777777" w:rsidR="003C272D" w:rsidRPr="001D69F0" w:rsidRDefault="003C272D" w:rsidP="00CC1C6C">
            <w:pPr>
              <w:widowControl w:val="0"/>
              <w:suppressLineNumbers/>
              <w:jc w:val="center"/>
            </w:pPr>
            <w:r w:rsidRPr="001D69F0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300B024" w14:textId="77777777" w:rsidR="003C272D" w:rsidRPr="001D69F0" w:rsidRDefault="002E0773" w:rsidP="00CC1C6C">
            <w:pPr>
              <w:widowControl w:val="0"/>
              <w:suppressLineNumbers/>
              <w:snapToGrid w:val="0"/>
              <w:jc w:val="center"/>
            </w:pPr>
            <w:r>
              <w:t>659,4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C720A34" w14:textId="77777777" w:rsidR="003C272D" w:rsidRPr="001D69F0" w:rsidRDefault="00604510" w:rsidP="00CC1C6C">
            <w:pPr>
              <w:widowControl w:val="0"/>
              <w:suppressLineNumbers/>
              <w:snapToGrid w:val="0"/>
              <w:jc w:val="center"/>
            </w:pPr>
            <w:r>
              <w:t>500,0</w:t>
            </w:r>
          </w:p>
        </w:tc>
      </w:tr>
      <w:tr w:rsidR="003C272D" w:rsidRPr="001D69F0" w14:paraId="4B281E1D" w14:textId="77777777" w:rsidTr="00A6540B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D33F5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Служащие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F3AD5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2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0EEE4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2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9A83A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407753D" w14:textId="77777777" w:rsidR="003C272D" w:rsidRPr="001D69F0" w:rsidRDefault="002E0773" w:rsidP="00CC1C6C">
            <w:pPr>
              <w:widowControl w:val="0"/>
              <w:suppressLineNumbers/>
              <w:snapToGrid w:val="0"/>
              <w:jc w:val="center"/>
            </w:pPr>
            <w:r>
              <w:t>404,5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D297987" w14:textId="77777777" w:rsidR="003C272D" w:rsidRPr="001D69F0" w:rsidRDefault="00604510" w:rsidP="00CC1C6C">
            <w:pPr>
              <w:widowControl w:val="0"/>
              <w:suppressLineNumbers/>
              <w:snapToGrid w:val="0"/>
              <w:jc w:val="center"/>
            </w:pPr>
            <w:r>
              <w:t>307,5</w:t>
            </w:r>
          </w:p>
        </w:tc>
      </w:tr>
      <w:tr w:rsidR="003C272D" w:rsidRPr="001D69F0" w14:paraId="37FBE659" w14:textId="77777777" w:rsidTr="00A6540B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811DB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1D69F0">
              <w:rPr>
                <w:bCs/>
              </w:rPr>
              <w:t>На начисление на</w:t>
            </w:r>
          </w:p>
          <w:p w14:paraId="7F71D7CB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выплаты по оплате труда - по</w:t>
            </w:r>
          </w:p>
          <w:p w14:paraId="4D7093C3" w14:textId="77777777" w:rsidR="003C272D" w:rsidRPr="001D69F0" w:rsidRDefault="003C272D" w:rsidP="00CC1C6C">
            <w:pPr>
              <w:widowControl w:val="0"/>
              <w:suppressLineNumbers/>
              <w:jc w:val="center"/>
            </w:pPr>
            <w:r w:rsidRPr="001D69F0">
              <w:rPr>
                <w:bCs/>
              </w:rPr>
              <w:t>01 разделу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173FB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B63B6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D1CF3" w14:textId="77777777" w:rsidR="003C272D" w:rsidRPr="002E0773" w:rsidRDefault="003C272D" w:rsidP="00CC1C6C">
            <w:pPr>
              <w:widowControl w:val="0"/>
              <w:suppressLineNumbers/>
              <w:snapToGrid w:val="0"/>
              <w:jc w:val="center"/>
              <w:rPr>
                <w:highlight w:val="red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36C7C55" w14:textId="77777777" w:rsidR="003C272D" w:rsidRPr="0067059D" w:rsidRDefault="002E0773" w:rsidP="00CC1C6C">
            <w:pPr>
              <w:widowControl w:val="0"/>
              <w:suppressLineNumbers/>
              <w:snapToGrid w:val="0"/>
              <w:jc w:val="center"/>
              <w:rPr>
                <w:bCs/>
                <w:highlight w:val="red"/>
              </w:rPr>
            </w:pPr>
            <w:r w:rsidRPr="0067059D">
              <w:rPr>
                <w:bCs/>
              </w:rPr>
              <w:t>524,4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3EA8BA3" w14:textId="77777777" w:rsidR="003C272D" w:rsidRPr="0067059D" w:rsidRDefault="00FA43F9" w:rsidP="00CC1C6C">
            <w:pPr>
              <w:widowControl w:val="0"/>
              <w:suppressLineNumbers/>
              <w:snapToGrid w:val="0"/>
              <w:jc w:val="center"/>
              <w:rPr>
                <w:bCs/>
                <w:highlight w:val="red"/>
              </w:rPr>
            </w:pPr>
            <w:r>
              <w:rPr>
                <w:bCs/>
              </w:rPr>
              <w:t>360,7</w:t>
            </w:r>
          </w:p>
        </w:tc>
      </w:tr>
      <w:tr w:rsidR="003C272D" w:rsidRPr="001D69F0" w14:paraId="57F0141E" w14:textId="77777777" w:rsidTr="00A6540B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0C104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Муниципальные</w:t>
            </w:r>
          </w:p>
          <w:p w14:paraId="5EB9AABE" w14:textId="77777777" w:rsidR="003C272D" w:rsidRPr="001D69F0" w:rsidRDefault="003C272D" w:rsidP="00CC1C6C">
            <w:pPr>
              <w:widowControl w:val="0"/>
              <w:suppressLineNumbers/>
              <w:jc w:val="center"/>
            </w:pPr>
            <w:r w:rsidRPr="001D69F0">
              <w:t>должности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81145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X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B3A2A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X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33CA5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A422E" w14:textId="77777777" w:rsidR="003C272D" w:rsidRPr="001D69F0" w:rsidRDefault="002E0773" w:rsidP="00CC1C6C">
            <w:pPr>
              <w:widowControl w:val="0"/>
              <w:suppressLineNumbers/>
              <w:snapToGrid w:val="0"/>
              <w:jc w:val="center"/>
            </w:pPr>
            <w:r>
              <w:t>203,2</w:t>
            </w:r>
          </w:p>
          <w:p w14:paraId="4819E069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C3062C" w14:textId="77777777" w:rsidR="003C272D" w:rsidRPr="001D69F0" w:rsidRDefault="00604510" w:rsidP="00CC1C6C">
            <w:pPr>
              <w:widowControl w:val="0"/>
              <w:suppressLineNumbers/>
              <w:snapToGrid w:val="0"/>
              <w:jc w:val="center"/>
            </w:pPr>
            <w:r>
              <w:t>138,1</w:t>
            </w:r>
          </w:p>
          <w:p w14:paraId="0BD07A4A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</w:p>
        </w:tc>
      </w:tr>
      <w:tr w:rsidR="003C272D" w:rsidRPr="001D69F0" w14:paraId="5C0B7C86" w14:textId="77777777" w:rsidTr="00A6540B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09552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Муниципальные</w:t>
            </w:r>
          </w:p>
          <w:p w14:paraId="38AD3D23" w14:textId="77777777" w:rsidR="003C272D" w:rsidRPr="001D69F0" w:rsidRDefault="003C272D" w:rsidP="00CC1C6C">
            <w:pPr>
              <w:widowControl w:val="0"/>
              <w:suppressLineNumbers/>
              <w:jc w:val="center"/>
            </w:pPr>
            <w:r w:rsidRPr="001D69F0">
              <w:t>служащие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F3317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X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7EF39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X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10678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1FC3E" w14:textId="77777777" w:rsidR="003C272D" w:rsidRPr="001D69F0" w:rsidRDefault="002E0773" w:rsidP="00CC1C6C">
            <w:pPr>
              <w:widowControl w:val="0"/>
              <w:suppressLineNumbers/>
              <w:snapToGrid w:val="0"/>
              <w:jc w:val="center"/>
            </w:pPr>
            <w:r>
              <w:t>199,1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A69769" w14:textId="77777777" w:rsidR="003C272D" w:rsidRPr="001D69F0" w:rsidRDefault="00604510" w:rsidP="00CC1C6C">
            <w:pPr>
              <w:widowControl w:val="0"/>
              <w:suppressLineNumbers/>
              <w:snapToGrid w:val="0"/>
              <w:jc w:val="center"/>
            </w:pPr>
            <w:r>
              <w:t>138,2</w:t>
            </w:r>
          </w:p>
        </w:tc>
      </w:tr>
      <w:tr w:rsidR="003C272D" w:rsidRPr="001D69F0" w14:paraId="0A0EABA8" w14:textId="77777777" w:rsidTr="00A6540B">
        <w:tc>
          <w:tcPr>
            <w:tcW w:w="22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5084E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Служащие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C7A32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X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88C2F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X</w:t>
            </w: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6AD83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  <w:r w:rsidRPr="001D69F0">
              <w:t>X</w:t>
            </w: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B242D" w14:textId="77777777" w:rsidR="003C272D" w:rsidRPr="001D69F0" w:rsidRDefault="002E0773" w:rsidP="00CC1C6C">
            <w:pPr>
              <w:widowControl w:val="0"/>
              <w:suppressLineNumbers/>
              <w:snapToGrid w:val="0"/>
              <w:jc w:val="center"/>
            </w:pPr>
            <w:r>
              <w:t>122,1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C7A4EB" w14:textId="77777777" w:rsidR="003C272D" w:rsidRPr="001D69F0" w:rsidRDefault="00604510" w:rsidP="00CC1C6C">
            <w:pPr>
              <w:widowControl w:val="0"/>
              <w:suppressLineNumbers/>
              <w:snapToGrid w:val="0"/>
              <w:jc w:val="center"/>
            </w:pPr>
            <w:r>
              <w:t>84,4</w:t>
            </w:r>
          </w:p>
        </w:tc>
      </w:tr>
    </w:tbl>
    <w:p w14:paraId="6FDC0F2A" w14:textId="77777777" w:rsidR="003C272D" w:rsidRPr="001D69F0" w:rsidRDefault="003C272D" w:rsidP="003C272D">
      <w:pPr>
        <w:widowControl w:val="0"/>
        <w:jc w:val="center"/>
      </w:pPr>
    </w:p>
    <w:p w14:paraId="683EB4DE" w14:textId="77777777" w:rsidR="003C272D" w:rsidRPr="001D69F0" w:rsidRDefault="003C272D" w:rsidP="003C272D">
      <w:pPr>
        <w:widowControl w:val="0"/>
        <w:jc w:val="center"/>
      </w:pPr>
    </w:p>
    <w:p w14:paraId="48AD972B" w14:textId="77777777" w:rsidR="003C272D" w:rsidRPr="001D69F0" w:rsidRDefault="003C272D" w:rsidP="003C272D">
      <w:pPr>
        <w:widowControl w:val="0"/>
        <w:jc w:val="center"/>
      </w:pPr>
    </w:p>
    <w:p w14:paraId="468D2363" w14:textId="77777777" w:rsidR="00593F85" w:rsidRPr="001D69F0" w:rsidRDefault="00593F85" w:rsidP="003C272D">
      <w:pPr>
        <w:widowControl w:val="0"/>
        <w:jc w:val="center"/>
      </w:pPr>
    </w:p>
    <w:p w14:paraId="2F9373D8" w14:textId="77777777" w:rsidR="00593F85" w:rsidRPr="001D69F0" w:rsidRDefault="00593F85" w:rsidP="003C272D">
      <w:pPr>
        <w:widowControl w:val="0"/>
        <w:jc w:val="center"/>
      </w:pPr>
    </w:p>
    <w:p w14:paraId="46CFE801" w14:textId="77777777" w:rsidR="00593F85" w:rsidRPr="001D69F0" w:rsidRDefault="00593F85" w:rsidP="003C272D">
      <w:pPr>
        <w:widowControl w:val="0"/>
        <w:jc w:val="center"/>
      </w:pPr>
    </w:p>
    <w:p w14:paraId="31045398" w14:textId="77777777" w:rsidR="00593F85" w:rsidRPr="001D69F0" w:rsidRDefault="00593F85" w:rsidP="003C272D">
      <w:pPr>
        <w:widowControl w:val="0"/>
        <w:jc w:val="center"/>
      </w:pPr>
    </w:p>
    <w:p w14:paraId="0E07B0E9" w14:textId="77777777" w:rsidR="00593F85" w:rsidRPr="001D69F0" w:rsidRDefault="00593F85" w:rsidP="003C272D">
      <w:pPr>
        <w:widowControl w:val="0"/>
        <w:jc w:val="center"/>
      </w:pPr>
    </w:p>
    <w:p w14:paraId="581A8115" w14:textId="77777777" w:rsidR="00593F85" w:rsidRPr="001D69F0" w:rsidRDefault="00593F85" w:rsidP="003C272D">
      <w:pPr>
        <w:widowControl w:val="0"/>
        <w:jc w:val="center"/>
      </w:pPr>
    </w:p>
    <w:p w14:paraId="0BD6E371" w14:textId="77777777" w:rsidR="00593F85" w:rsidRPr="001D69F0" w:rsidRDefault="00593F85" w:rsidP="003C272D">
      <w:pPr>
        <w:widowControl w:val="0"/>
        <w:jc w:val="center"/>
      </w:pPr>
    </w:p>
    <w:p w14:paraId="4DE00D3D" w14:textId="77777777" w:rsidR="001D69F0" w:rsidRPr="001D69F0" w:rsidRDefault="001D69F0" w:rsidP="003C272D">
      <w:pPr>
        <w:widowControl w:val="0"/>
        <w:jc w:val="center"/>
      </w:pPr>
    </w:p>
    <w:p w14:paraId="2768B6ED" w14:textId="77777777" w:rsidR="001D69F0" w:rsidRPr="001D69F0" w:rsidRDefault="001D69F0" w:rsidP="003C272D">
      <w:pPr>
        <w:widowControl w:val="0"/>
        <w:jc w:val="center"/>
      </w:pPr>
    </w:p>
    <w:p w14:paraId="773E6CCC" w14:textId="77777777" w:rsidR="001D69F0" w:rsidRPr="001D69F0" w:rsidRDefault="001D69F0" w:rsidP="003C272D">
      <w:pPr>
        <w:widowControl w:val="0"/>
        <w:jc w:val="center"/>
      </w:pPr>
    </w:p>
    <w:p w14:paraId="30E0D1FC" w14:textId="77777777" w:rsidR="001D69F0" w:rsidRPr="001D69F0" w:rsidRDefault="001D69F0" w:rsidP="003C272D">
      <w:pPr>
        <w:widowControl w:val="0"/>
        <w:jc w:val="center"/>
      </w:pPr>
    </w:p>
    <w:p w14:paraId="3BE47E66" w14:textId="77777777" w:rsidR="001D69F0" w:rsidRPr="001D69F0" w:rsidRDefault="001D69F0" w:rsidP="003C272D">
      <w:pPr>
        <w:widowControl w:val="0"/>
        <w:jc w:val="center"/>
      </w:pPr>
    </w:p>
    <w:p w14:paraId="47D1DE54" w14:textId="77777777" w:rsidR="001D69F0" w:rsidRPr="001D69F0" w:rsidRDefault="001D69F0" w:rsidP="003C272D">
      <w:pPr>
        <w:widowControl w:val="0"/>
        <w:jc w:val="center"/>
      </w:pPr>
    </w:p>
    <w:p w14:paraId="594B1D19" w14:textId="77777777" w:rsidR="001D69F0" w:rsidRPr="001D69F0" w:rsidRDefault="001D69F0" w:rsidP="003C272D">
      <w:pPr>
        <w:widowControl w:val="0"/>
        <w:jc w:val="center"/>
      </w:pPr>
    </w:p>
    <w:p w14:paraId="31A82718" w14:textId="77777777" w:rsidR="001D69F0" w:rsidRPr="001D69F0" w:rsidRDefault="001D69F0" w:rsidP="003C272D">
      <w:pPr>
        <w:widowControl w:val="0"/>
        <w:jc w:val="center"/>
      </w:pPr>
    </w:p>
    <w:p w14:paraId="1AF0837C" w14:textId="77777777" w:rsidR="001D69F0" w:rsidRPr="001D69F0" w:rsidRDefault="001D69F0" w:rsidP="003C272D">
      <w:pPr>
        <w:widowControl w:val="0"/>
        <w:jc w:val="center"/>
      </w:pPr>
    </w:p>
    <w:p w14:paraId="17F0F5A1" w14:textId="77777777" w:rsidR="001D69F0" w:rsidRPr="001D69F0" w:rsidRDefault="001D69F0" w:rsidP="003C272D">
      <w:pPr>
        <w:widowControl w:val="0"/>
        <w:jc w:val="center"/>
      </w:pPr>
    </w:p>
    <w:p w14:paraId="120BE334" w14:textId="77777777" w:rsidR="001D69F0" w:rsidRPr="001D69F0" w:rsidRDefault="001D69F0" w:rsidP="003C272D">
      <w:pPr>
        <w:widowControl w:val="0"/>
        <w:jc w:val="center"/>
      </w:pPr>
    </w:p>
    <w:p w14:paraId="6D1800D4" w14:textId="77777777" w:rsidR="003C272D" w:rsidRPr="001D69F0" w:rsidRDefault="003C272D" w:rsidP="003C272D"/>
    <w:p w14:paraId="4CE4B508" w14:textId="77777777" w:rsidR="003C272D" w:rsidRPr="001D69F0" w:rsidRDefault="003C272D" w:rsidP="003C272D"/>
    <w:p w14:paraId="7D01E306" w14:textId="77777777" w:rsidR="003C272D" w:rsidRPr="001D69F0" w:rsidRDefault="003C272D" w:rsidP="003C272D"/>
    <w:p w14:paraId="4C6F4554" w14:textId="77777777" w:rsidR="003C272D" w:rsidRPr="001D69F0" w:rsidRDefault="00F6423E" w:rsidP="00852927">
      <w:pPr>
        <w:spacing w:line="200" w:lineRule="atLeast"/>
        <w:ind w:left="-540"/>
        <w:jc w:val="center"/>
      </w:pPr>
      <w:r w:rsidRPr="001D69F0">
        <w:t>О ч</w:t>
      </w:r>
      <w:r w:rsidR="003C272D" w:rsidRPr="001D69F0">
        <w:t>исленности работников муниципального казенного учреждения Старомеловатского сельского поселения «Досуг»  и расходы</w:t>
      </w:r>
    </w:p>
    <w:p w14:paraId="63C393EF" w14:textId="77777777" w:rsidR="003C272D" w:rsidRPr="001D69F0" w:rsidRDefault="00852927" w:rsidP="00852927">
      <w:pPr>
        <w:spacing w:line="200" w:lineRule="atLeast"/>
      </w:pPr>
      <w:r>
        <w:t xml:space="preserve">                                             </w:t>
      </w:r>
      <w:r w:rsidR="003C272D" w:rsidRPr="001D69F0">
        <w:t xml:space="preserve">на их содержание за </w:t>
      </w:r>
      <w:r w:rsidR="00604510">
        <w:t>3</w:t>
      </w:r>
      <w:r w:rsidR="003C272D" w:rsidRPr="001D69F0">
        <w:t xml:space="preserve"> квартал 202</w:t>
      </w:r>
      <w:r>
        <w:t>3</w:t>
      </w:r>
      <w:r w:rsidR="003C272D" w:rsidRPr="001D69F0">
        <w:t xml:space="preserve"> года</w:t>
      </w:r>
    </w:p>
    <w:p w14:paraId="610F31A8" w14:textId="77777777" w:rsidR="003C272D" w:rsidRPr="001D69F0" w:rsidRDefault="003C272D" w:rsidP="003C272D">
      <w:pPr>
        <w:widowControl w:val="0"/>
        <w:jc w:val="center"/>
      </w:pPr>
    </w:p>
    <w:p w14:paraId="1EF0E136" w14:textId="77777777" w:rsidR="003C272D" w:rsidRPr="001D69F0" w:rsidRDefault="003C272D" w:rsidP="003C272D">
      <w:pPr>
        <w:widowControl w:val="0"/>
        <w:jc w:val="center"/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7"/>
        <w:gridCol w:w="1739"/>
        <w:gridCol w:w="2100"/>
        <w:gridCol w:w="1939"/>
        <w:gridCol w:w="1620"/>
      </w:tblGrid>
      <w:tr w:rsidR="003C272D" w:rsidRPr="001D69F0" w14:paraId="559463E0" w14:textId="77777777" w:rsidTr="00CC1C6C">
        <w:trPr>
          <w:tblHeader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C8CAB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1D69F0">
              <w:rPr>
                <w:bCs/>
                <w:iCs/>
              </w:rPr>
              <w:t>Расходы на содержание</w:t>
            </w:r>
          </w:p>
        </w:tc>
        <w:tc>
          <w:tcPr>
            <w:tcW w:w="3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AD2A81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  <w:r w:rsidRPr="001D69F0">
              <w:rPr>
                <w:bCs/>
              </w:rPr>
              <w:t>Количество работников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445B0C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5C070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  <w:i/>
                <w:iCs/>
              </w:rPr>
            </w:pPr>
          </w:p>
        </w:tc>
      </w:tr>
      <w:tr w:rsidR="003C272D" w:rsidRPr="001D69F0" w14:paraId="77A8EC18" w14:textId="77777777" w:rsidTr="00CC1C6C"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C86463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</w:pPr>
          </w:p>
        </w:tc>
        <w:tc>
          <w:tcPr>
            <w:tcW w:w="1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C005E6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1D69F0">
              <w:rPr>
                <w:bCs/>
              </w:rPr>
              <w:t>По штатному</w:t>
            </w:r>
          </w:p>
          <w:p w14:paraId="33AF43E3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расписанию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CC34B4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14:paraId="660EC40A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фактически</w:t>
            </w:r>
          </w:p>
        </w:tc>
        <w:tc>
          <w:tcPr>
            <w:tcW w:w="1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83ADFD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1D69F0">
              <w:rPr>
                <w:bCs/>
              </w:rPr>
              <w:t>годовой</w:t>
            </w:r>
          </w:p>
          <w:p w14:paraId="59B6B480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план</w:t>
            </w:r>
          </w:p>
          <w:p w14:paraId="51377A6D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тыс.руб.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07EF6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</w:p>
          <w:p w14:paraId="08F39BA1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Исполнено</w:t>
            </w:r>
          </w:p>
          <w:p w14:paraId="04A6376C" w14:textId="77777777" w:rsidR="003C272D" w:rsidRPr="001D69F0" w:rsidRDefault="003C272D" w:rsidP="00CC1C6C">
            <w:pPr>
              <w:widowControl w:val="0"/>
              <w:suppressLineNumbers/>
              <w:jc w:val="center"/>
            </w:pPr>
            <w:r w:rsidRPr="001D69F0">
              <w:rPr>
                <w:bCs/>
              </w:rPr>
              <w:t>тыс.руб.</w:t>
            </w:r>
          </w:p>
        </w:tc>
      </w:tr>
      <w:tr w:rsidR="003C272D" w:rsidRPr="001D69F0" w14:paraId="046B9D62" w14:textId="77777777" w:rsidTr="00CC1C6C"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7647F6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1D69F0">
              <w:rPr>
                <w:bCs/>
              </w:rPr>
              <w:t>на заработную</w:t>
            </w:r>
          </w:p>
          <w:p w14:paraId="22B369EE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плату - по 08</w:t>
            </w:r>
          </w:p>
          <w:p w14:paraId="57F3A6D4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разделу в том числе:</w:t>
            </w:r>
          </w:p>
        </w:tc>
        <w:tc>
          <w:tcPr>
            <w:tcW w:w="1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3953E4EA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  <w:color w:val="000000" w:themeColor="text1"/>
              </w:rPr>
            </w:pPr>
            <w:r w:rsidRPr="001D69F0">
              <w:rPr>
                <w:bCs/>
                <w:color w:val="000000" w:themeColor="text1"/>
              </w:rPr>
              <w:t>3,75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6281ACF0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  <w:color w:val="000000" w:themeColor="text1"/>
              </w:rPr>
            </w:pPr>
            <w:r w:rsidRPr="001D69F0">
              <w:rPr>
                <w:bCs/>
                <w:color w:val="000000" w:themeColor="text1"/>
              </w:rPr>
              <w:t>3,75</w:t>
            </w:r>
          </w:p>
        </w:tc>
        <w:tc>
          <w:tcPr>
            <w:tcW w:w="1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23D45B6A" w14:textId="77777777" w:rsidR="003C272D" w:rsidRPr="001D69F0" w:rsidRDefault="00852927" w:rsidP="00CC1C6C">
            <w:pPr>
              <w:widowControl w:val="0"/>
              <w:suppressLineNumbers/>
              <w:snapToGri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266,2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4C3BE63" w14:textId="77777777" w:rsidR="003C272D" w:rsidRPr="001D69F0" w:rsidRDefault="00852927" w:rsidP="00CC1C6C">
            <w:pPr>
              <w:widowControl w:val="0"/>
              <w:suppressLineNumbers/>
              <w:snapToGri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266,2</w:t>
            </w:r>
          </w:p>
        </w:tc>
      </w:tr>
      <w:tr w:rsidR="003C272D" w:rsidRPr="001D69F0" w14:paraId="7DA87702" w14:textId="77777777" w:rsidTr="00CC1C6C"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815BAB" w14:textId="77777777" w:rsidR="003C272D" w:rsidRPr="001D69F0" w:rsidRDefault="003C272D" w:rsidP="00CC1C6C">
            <w:pPr>
              <w:widowControl w:val="0"/>
              <w:suppressLineNumbers/>
              <w:jc w:val="center"/>
            </w:pPr>
            <w:r w:rsidRPr="001D69F0">
              <w:t>Директор</w:t>
            </w:r>
          </w:p>
        </w:tc>
        <w:tc>
          <w:tcPr>
            <w:tcW w:w="1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10A68943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1D69F0">
              <w:rPr>
                <w:color w:val="000000" w:themeColor="text1"/>
              </w:rPr>
              <w:t>1,0</w:t>
            </w: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5FEC9685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1D69F0">
              <w:rPr>
                <w:color w:val="000000" w:themeColor="text1"/>
              </w:rPr>
              <w:t>1,0</w:t>
            </w:r>
          </w:p>
        </w:tc>
        <w:tc>
          <w:tcPr>
            <w:tcW w:w="1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12575B97" w14:textId="77777777" w:rsidR="003C272D" w:rsidRPr="008563DA" w:rsidRDefault="00F10884" w:rsidP="00CC1C6C">
            <w:pPr>
              <w:widowControl w:val="0"/>
              <w:suppressLineNumbers/>
              <w:snapToGrid w:val="0"/>
              <w:jc w:val="center"/>
              <w:rPr>
                <w:color w:val="000000" w:themeColor="text1"/>
              </w:rPr>
            </w:pPr>
            <w:r w:rsidRPr="008563DA">
              <w:rPr>
                <w:color w:val="000000" w:themeColor="text1"/>
              </w:rPr>
              <w:t>76,8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C615937" w14:textId="77777777" w:rsidR="003C272D" w:rsidRPr="008563DA" w:rsidRDefault="00F10884" w:rsidP="00A6540B">
            <w:pPr>
              <w:widowControl w:val="0"/>
              <w:suppressLineNumbers/>
              <w:snapToGrid w:val="0"/>
              <w:jc w:val="center"/>
              <w:rPr>
                <w:color w:val="000000" w:themeColor="text1"/>
                <w:lang w:val="en-US"/>
              </w:rPr>
            </w:pPr>
            <w:r w:rsidRPr="008563DA">
              <w:rPr>
                <w:color w:val="000000" w:themeColor="text1"/>
              </w:rPr>
              <w:t>76,8</w:t>
            </w:r>
          </w:p>
        </w:tc>
      </w:tr>
      <w:tr w:rsidR="003C272D" w:rsidRPr="001D69F0" w14:paraId="1B120C80" w14:textId="77777777" w:rsidTr="00CC1C6C">
        <w:trPr>
          <w:trHeight w:val="380"/>
        </w:trPr>
        <w:tc>
          <w:tcPr>
            <w:tcW w:w="22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EA745F" w14:textId="77777777" w:rsidR="003C272D" w:rsidRPr="001D69F0" w:rsidRDefault="003C272D" w:rsidP="00CC1C6C">
            <w:pPr>
              <w:widowControl w:val="0"/>
              <w:suppressLineNumbers/>
              <w:jc w:val="center"/>
            </w:pPr>
            <w:r w:rsidRPr="001D69F0">
              <w:t>Руководитель клубного формирования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377F490A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1D69F0">
              <w:rPr>
                <w:color w:val="000000" w:themeColor="text1"/>
              </w:rPr>
              <w:t>2,</w:t>
            </w:r>
            <w:r w:rsidR="007070BF" w:rsidRPr="001D69F0">
              <w:rPr>
                <w:color w:val="000000" w:themeColor="text1"/>
              </w:rPr>
              <w:t>7</w:t>
            </w:r>
            <w:r w:rsidRPr="001D69F0">
              <w:rPr>
                <w:color w:val="000000" w:themeColor="text1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2921C705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color w:val="000000" w:themeColor="text1"/>
              </w:rPr>
            </w:pPr>
            <w:r w:rsidRPr="001D69F0">
              <w:rPr>
                <w:color w:val="000000" w:themeColor="text1"/>
              </w:rPr>
              <w:t>2,</w:t>
            </w:r>
            <w:r w:rsidR="007070BF" w:rsidRPr="001D69F0">
              <w:rPr>
                <w:color w:val="000000" w:themeColor="text1"/>
              </w:rPr>
              <w:t>7</w:t>
            </w:r>
            <w:r w:rsidRPr="001D69F0">
              <w:rPr>
                <w:color w:val="000000" w:themeColor="text1"/>
              </w:rPr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0FDCE21C" w14:textId="77777777" w:rsidR="003C272D" w:rsidRPr="001D69F0" w:rsidRDefault="00F10884" w:rsidP="00CC1C6C">
            <w:pPr>
              <w:widowControl w:val="0"/>
              <w:suppressLineNumbers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7DB171A" w14:textId="77777777" w:rsidR="003C272D" w:rsidRPr="001D69F0" w:rsidRDefault="00F10884" w:rsidP="00CC1C6C">
            <w:pPr>
              <w:widowControl w:val="0"/>
              <w:suppressLineNumbers/>
              <w:snapToGrid w:val="0"/>
              <w:jc w:val="center"/>
              <w:rPr>
                <w:color w:val="000000" w:themeColor="text1"/>
                <w:highlight w:val="red"/>
              </w:rPr>
            </w:pPr>
            <w:r>
              <w:rPr>
                <w:color w:val="000000" w:themeColor="text1"/>
              </w:rPr>
              <w:t>189,4</w:t>
            </w:r>
          </w:p>
        </w:tc>
      </w:tr>
      <w:tr w:rsidR="003C272D" w:rsidRPr="001D69F0" w14:paraId="3236B989" w14:textId="77777777" w:rsidTr="00CC1C6C"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764BFD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bCs/>
              </w:rPr>
            </w:pPr>
            <w:r w:rsidRPr="001D69F0">
              <w:rPr>
                <w:bCs/>
              </w:rPr>
              <w:t>На начисление на</w:t>
            </w:r>
          </w:p>
          <w:p w14:paraId="3B4DF94F" w14:textId="77777777" w:rsidR="003C272D" w:rsidRPr="001D69F0" w:rsidRDefault="003C272D" w:rsidP="00CC1C6C">
            <w:pPr>
              <w:widowControl w:val="0"/>
              <w:suppressLineNumbers/>
              <w:jc w:val="center"/>
              <w:rPr>
                <w:bCs/>
              </w:rPr>
            </w:pPr>
            <w:r w:rsidRPr="001D69F0">
              <w:rPr>
                <w:bCs/>
              </w:rPr>
              <w:t>выплаты по оплате труда - по</w:t>
            </w:r>
          </w:p>
          <w:p w14:paraId="396221B8" w14:textId="77777777" w:rsidR="003C272D" w:rsidRPr="001D69F0" w:rsidRDefault="003C272D" w:rsidP="00CC1C6C">
            <w:pPr>
              <w:widowControl w:val="0"/>
              <w:suppressLineNumbers/>
              <w:jc w:val="center"/>
            </w:pPr>
            <w:r w:rsidRPr="001D69F0">
              <w:rPr>
                <w:bCs/>
              </w:rPr>
              <w:t>08 разделу</w:t>
            </w:r>
          </w:p>
        </w:tc>
        <w:tc>
          <w:tcPr>
            <w:tcW w:w="1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4B45767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589CFCE" w14:textId="77777777" w:rsidR="003C272D" w:rsidRPr="001D69F0" w:rsidRDefault="003C272D" w:rsidP="00CC1C6C">
            <w:pPr>
              <w:widowControl w:val="0"/>
              <w:suppressLineNumber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14:paraId="62F5CCF4" w14:textId="77777777" w:rsidR="003C272D" w:rsidRPr="001D69F0" w:rsidRDefault="00852927" w:rsidP="00CC1C6C">
            <w:pPr>
              <w:widowControl w:val="0"/>
              <w:suppressLineNumbers/>
              <w:snapToGri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80,4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AC4928C" w14:textId="77777777" w:rsidR="003C272D" w:rsidRPr="001D69F0" w:rsidRDefault="00852927" w:rsidP="00CC1C6C">
            <w:pPr>
              <w:widowControl w:val="0"/>
              <w:suppressLineNumbers/>
              <w:snapToGrid w:val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80,4</w:t>
            </w:r>
          </w:p>
        </w:tc>
      </w:tr>
    </w:tbl>
    <w:p w14:paraId="78788AD7" w14:textId="77777777" w:rsidR="003C272D" w:rsidRPr="001D69F0" w:rsidRDefault="003C272D" w:rsidP="003C272D">
      <w:pPr>
        <w:widowControl w:val="0"/>
        <w:jc w:val="center"/>
      </w:pPr>
    </w:p>
    <w:p w14:paraId="437364A6" w14:textId="77777777" w:rsidR="003C272D" w:rsidRPr="001D69F0" w:rsidRDefault="003C272D" w:rsidP="003C272D"/>
    <w:p w14:paraId="3CE90899" w14:textId="77777777" w:rsidR="003C272D" w:rsidRPr="001D69F0" w:rsidRDefault="003C272D" w:rsidP="003C272D"/>
    <w:p w14:paraId="52FBBCAF" w14:textId="77777777" w:rsidR="003C272D" w:rsidRPr="001D69F0" w:rsidRDefault="003C272D" w:rsidP="003C272D"/>
    <w:p w14:paraId="1E825D05" w14:textId="77777777" w:rsidR="003C272D" w:rsidRPr="001D69F0" w:rsidRDefault="003C272D" w:rsidP="003C272D"/>
    <w:p w14:paraId="0A373B52" w14:textId="77777777" w:rsidR="003C272D" w:rsidRPr="001D69F0" w:rsidRDefault="003C272D" w:rsidP="003C272D"/>
    <w:p w14:paraId="03EB7C9A" w14:textId="77777777" w:rsidR="00FE603A" w:rsidRPr="001D69F0" w:rsidRDefault="00FE603A"/>
    <w:p w14:paraId="7C17E22E" w14:textId="77777777" w:rsidR="00FE603A" w:rsidRPr="001D69F0" w:rsidRDefault="00FE603A"/>
    <w:p w14:paraId="3B4CEE6E" w14:textId="77777777" w:rsidR="00FE603A" w:rsidRPr="001D69F0" w:rsidRDefault="00FE603A"/>
    <w:p w14:paraId="1163C536" w14:textId="77777777" w:rsidR="00FE603A" w:rsidRPr="001D69F0" w:rsidRDefault="00FE603A"/>
    <w:p w14:paraId="3B915487" w14:textId="77777777" w:rsidR="00FE603A" w:rsidRPr="001D69F0" w:rsidRDefault="00FE603A"/>
    <w:p w14:paraId="51648374" w14:textId="77777777" w:rsidR="00FE603A" w:rsidRPr="001D69F0" w:rsidRDefault="00FE603A"/>
    <w:sectPr w:rsidR="00FE603A" w:rsidRPr="001D69F0" w:rsidSect="001C4DD8">
      <w:pgSz w:w="11906" w:h="16838"/>
      <w:pgMar w:top="142" w:right="566" w:bottom="28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EF4"/>
    <w:rsid w:val="00007CE9"/>
    <w:rsid w:val="00012B8D"/>
    <w:rsid w:val="00023FD7"/>
    <w:rsid w:val="0003008F"/>
    <w:rsid w:val="000413D2"/>
    <w:rsid w:val="00045269"/>
    <w:rsid w:val="00052034"/>
    <w:rsid w:val="00052A35"/>
    <w:rsid w:val="00053C13"/>
    <w:rsid w:val="00054989"/>
    <w:rsid w:val="0006112C"/>
    <w:rsid w:val="000762D5"/>
    <w:rsid w:val="00083307"/>
    <w:rsid w:val="000923FB"/>
    <w:rsid w:val="00094748"/>
    <w:rsid w:val="00095AEC"/>
    <w:rsid w:val="00096CF0"/>
    <w:rsid w:val="000C0156"/>
    <w:rsid w:val="000F0A83"/>
    <w:rsid w:val="000F3931"/>
    <w:rsid w:val="000F5919"/>
    <w:rsid w:val="0010153D"/>
    <w:rsid w:val="001027D6"/>
    <w:rsid w:val="00102953"/>
    <w:rsid w:val="00104632"/>
    <w:rsid w:val="00104A9C"/>
    <w:rsid w:val="00122D80"/>
    <w:rsid w:val="00135D9E"/>
    <w:rsid w:val="00167076"/>
    <w:rsid w:val="0018020C"/>
    <w:rsid w:val="00185381"/>
    <w:rsid w:val="00187E9F"/>
    <w:rsid w:val="001A5A79"/>
    <w:rsid w:val="001B26C2"/>
    <w:rsid w:val="001B553B"/>
    <w:rsid w:val="001C4DD8"/>
    <w:rsid w:val="001D69F0"/>
    <w:rsid w:val="001E7898"/>
    <w:rsid w:val="002116DB"/>
    <w:rsid w:val="00224EF4"/>
    <w:rsid w:val="00225EEE"/>
    <w:rsid w:val="00233F1A"/>
    <w:rsid w:val="0025541B"/>
    <w:rsid w:val="002733D2"/>
    <w:rsid w:val="00273DE0"/>
    <w:rsid w:val="00276141"/>
    <w:rsid w:val="002B23F1"/>
    <w:rsid w:val="002B6B45"/>
    <w:rsid w:val="002C43F0"/>
    <w:rsid w:val="002E0773"/>
    <w:rsid w:val="002E0C32"/>
    <w:rsid w:val="002E6599"/>
    <w:rsid w:val="002F24F2"/>
    <w:rsid w:val="002F3C4F"/>
    <w:rsid w:val="00305797"/>
    <w:rsid w:val="00310350"/>
    <w:rsid w:val="0031243B"/>
    <w:rsid w:val="003268F1"/>
    <w:rsid w:val="0034327C"/>
    <w:rsid w:val="00354721"/>
    <w:rsid w:val="00354AA3"/>
    <w:rsid w:val="00355A19"/>
    <w:rsid w:val="003707B5"/>
    <w:rsid w:val="003753BA"/>
    <w:rsid w:val="003923EE"/>
    <w:rsid w:val="003940D9"/>
    <w:rsid w:val="00397A54"/>
    <w:rsid w:val="003A4BDB"/>
    <w:rsid w:val="003B38B3"/>
    <w:rsid w:val="003C272D"/>
    <w:rsid w:val="003C3821"/>
    <w:rsid w:val="003C702C"/>
    <w:rsid w:val="003D78DA"/>
    <w:rsid w:val="003E0D6D"/>
    <w:rsid w:val="003E36F0"/>
    <w:rsid w:val="003F1A01"/>
    <w:rsid w:val="003F7AE3"/>
    <w:rsid w:val="00406E61"/>
    <w:rsid w:val="00412901"/>
    <w:rsid w:val="00420447"/>
    <w:rsid w:val="00440E7A"/>
    <w:rsid w:val="00444847"/>
    <w:rsid w:val="00447464"/>
    <w:rsid w:val="00466EE2"/>
    <w:rsid w:val="0047638F"/>
    <w:rsid w:val="0047718B"/>
    <w:rsid w:val="0049417D"/>
    <w:rsid w:val="004B0C1A"/>
    <w:rsid w:val="004C1E47"/>
    <w:rsid w:val="004C77A4"/>
    <w:rsid w:val="004D09E3"/>
    <w:rsid w:val="00503C4D"/>
    <w:rsid w:val="0052113B"/>
    <w:rsid w:val="00526CF4"/>
    <w:rsid w:val="0053085E"/>
    <w:rsid w:val="00531A5B"/>
    <w:rsid w:val="00531D68"/>
    <w:rsid w:val="005411DE"/>
    <w:rsid w:val="00564050"/>
    <w:rsid w:val="005875C2"/>
    <w:rsid w:val="00593F85"/>
    <w:rsid w:val="005A6DB0"/>
    <w:rsid w:val="005B6072"/>
    <w:rsid w:val="005B660F"/>
    <w:rsid w:val="005C67BA"/>
    <w:rsid w:val="005F2841"/>
    <w:rsid w:val="005F3F64"/>
    <w:rsid w:val="006010B3"/>
    <w:rsid w:val="00604510"/>
    <w:rsid w:val="00625D20"/>
    <w:rsid w:val="00634CD9"/>
    <w:rsid w:val="00650DEC"/>
    <w:rsid w:val="0065237E"/>
    <w:rsid w:val="006527E7"/>
    <w:rsid w:val="00657BC6"/>
    <w:rsid w:val="00660628"/>
    <w:rsid w:val="00665550"/>
    <w:rsid w:val="0067059D"/>
    <w:rsid w:val="00670EFF"/>
    <w:rsid w:val="006734D9"/>
    <w:rsid w:val="00676AC2"/>
    <w:rsid w:val="00680EC4"/>
    <w:rsid w:val="00684845"/>
    <w:rsid w:val="00694AD4"/>
    <w:rsid w:val="0069618B"/>
    <w:rsid w:val="006A546D"/>
    <w:rsid w:val="006A63EC"/>
    <w:rsid w:val="006B3314"/>
    <w:rsid w:val="006E2E99"/>
    <w:rsid w:val="006E5AC4"/>
    <w:rsid w:val="00700A0E"/>
    <w:rsid w:val="00703DFB"/>
    <w:rsid w:val="00704153"/>
    <w:rsid w:val="007070BF"/>
    <w:rsid w:val="007077BD"/>
    <w:rsid w:val="007232A9"/>
    <w:rsid w:val="00751DFA"/>
    <w:rsid w:val="0075502F"/>
    <w:rsid w:val="007653BF"/>
    <w:rsid w:val="00783A72"/>
    <w:rsid w:val="0079627E"/>
    <w:rsid w:val="007B6B24"/>
    <w:rsid w:val="007B791D"/>
    <w:rsid w:val="007B79D8"/>
    <w:rsid w:val="007C185B"/>
    <w:rsid w:val="007C382C"/>
    <w:rsid w:val="007C6C01"/>
    <w:rsid w:val="007D0A26"/>
    <w:rsid w:val="007D5A3F"/>
    <w:rsid w:val="007D5C09"/>
    <w:rsid w:val="007D753C"/>
    <w:rsid w:val="007E60C0"/>
    <w:rsid w:val="007F7B5F"/>
    <w:rsid w:val="00802909"/>
    <w:rsid w:val="0080376D"/>
    <w:rsid w:val="0081704E"/>
    <w:rsid w:val="00826199"/>
    <w:rsid w:val="00826C55"/>
    <w:rsid w:val="0084452B"/>
    <w:rsid w:val="008528FF"/>
    <w:rsid w:val="00852927"/>
    <w:rsid w:val="008563DA"/>
    <w:rsid w:val="0085789A"/>
    <w:rsid w:val="008600DB"/>
    <w:rsid w:val="0087361B"/>
    <w:rsid w:val="00885FF2"/>
    <w:rsid w:val="008C02D9"/>
    <w:rsid w:val="008C3ED1"/>
    <w:rsid w:val="008D2B3E"/>
    <w:rsid w:val="008E50FF"/>
    <w:rsid w:val="009023E7"/>
    <w:rsid w:val="00923ED7"/>
    <w:rsid w:val="00936063"/>
    <w:rsid w:val="00936223"/>
    <w:rsid w:val="00936B61"/>
    <w:rsid w:val="00940536"/>
    <w:rsid w:val="00945C48"/>
    <w:rsid w:val="00947AB1"/>
    <w:rsid w:val="009525ED"/>
    <w:rsid w:val="009533CE"/>
    <w:rsid w:val="009561E7"/>
    <w:rsid w:val="00965A60"/>
    <w:rsid w:val="00973E28"/>
    <w:rsid w:val="00984E94"/>
    <w:rsid w:val="009910CA"/>
    <w:rsid w:val="009C2A52"/>
    <w:rsid w:val="009C38A9"/>
    <w:rsid w:val="009C70BD"/>
    <w:rsid w:val="009D0393"/>
    <w:rsid w:val="009E1210"/>
    <w:rsid w:val="009E25DF"/>
    <w:rsid w:val="009E5577"/>
    <w:rsid w:val="009F13A3"/>
    <w:rsid w:val="009F6357"/>
    <w:rsid w:val="00A13057"/>
    <w:rsid w:val="00A453A5"/>
    <w:rsid w:val="00A6043C"/>
    <w:rsid w:val="00A6540B"/>
    <w:rsid w:val="00A736D0"/>
    <w:rsid w:val="00A84473"/>
    <w:rsid w:val="00AA47F0"/>
    <w:rsid w:val="00AB316A"/>
    <w:rsid w:val="00AB3728"/>
    <w:rsid w:val="00AD4FC4"/>
    <w:rsid w:val="00AF13C6"/>
    <w:rsid w:val="00AF5703"/>
    <w:rsid w:val="00B210E9"/>
    <w:rsid w:val="00B27476"/>
    <w:rsid w:val="00B762DB"/>
    <w:rsid w:val="00B82660"/>
    <w:rsid w:val="00B85DFF"/>
    <w:rsid w:val="00B92858"/>
    <w:rsid w:val="00B92D2B"/>
    <w:rsid w:val="00B9787B"/>
    <w:rsid w:val="00BD2C8A"/>
    <w:rsid w:val="00BF101A"/>
    <w:rsid w:val="00C044C8"/>
    <w:rsid w:val="00C06B85"/>
    <w:rsid w:val="00C0700E"/>
    <w:rsid w:val="00C1710C"/>
    <w:rsid w:val="00C537DA"/>
    <w:rsid w:val="00C627E4"/>
    <w:rsid w:val="00C64F47"/>
    <w:rsid w:val="00C66672"/>
    <w:rsid w:val="00C81766"/>
    <w:rsid w:val="00C83799"/>
    <w:rsid w:val="00C87C97"/>
    <w:rsid w:val="00CA77CA"/>
    <w:rsid w:val="00CB45BC"/>
    <w:rsid w:val="00CC1C6C"/>
    <w:rsid w:val="00CD0091"/>
    <w:rsid w:val="00CD13A6"/>
    <w:rsid w:val="00D15073"/>
    <w:rsid w:val="00D1646C"/>
    <w:rsid w:val="00D20249"/>
    <w:rsid w:val="00D21A0A"/>
    <w:rsid w:val="00D34ABA"/>
    <w:rsid w:val="00D45C3D"/>
    <w:rsid w:val="00D47839"/>
    <w:rsid w:val="00D564D4"/>
    <w:rsid w:val="00D56AC7"/>
    <w:rsid w:val="00D773D7"/>
    <w:rsid w:val="00D81A45"/>
    <w:rsid w:val="00DA4DDE"/>
    <w:rsid w:val="00DB0D2E"/>
    <w:rsid w:val="00DC4472"/>
    <w:rsid w:val="00DC4612"/>
    <w:rsid w:val="00E02552"/>
    <w:rsid w:val="00E162E9"/>
    <w:rsid w:val="00E20B8D"/>
    <w:rsid w:val="00E21A5F"/>
    <w:rsid w:val="00E31932"/>
    <w:rsid w:val="00E55E7F"/>
    <w:rsid w:val="00E637B1"/>
    <w:rsid w:val="00E776CA"/>
    <w:rsid w:val="00E831DF"/>
    <w:rsid w:val="00E84BFB"/>
    <w:rsid w:val="00E87963"/>
    <w:rsid w:val="00EA3DAE"/>
    <w:rsid w:val="00EB04A4"/>
    <w:rsid w:val="00EB7C16"/>
    <w:rsid w:val="00EC67D7"/>
    <w:rsid w:val="00EC6BC5"/>
    <w:rsid w:val="00EE0E01"/>
    <w:rsid w:val="00EE2918"/>
    <w:rsid w:val="00EE44A0"/>
    <w:rsid w:val="00EF03DC"/>
    <w:rsid w:val="00EF2879"/>
    <w:rsid w:val="00EF3916"/>
    <w:rsid w:val="00EF4F31"/>
    <w:rsid w:val="00F00797"/>
    <w:rsid w:val="00F05AE5"/>
    <w:rsid w:val="00F10884"/>
    <w:rsid w:val="00F14513"/>
    <w:rsid w:val="00F233F5"/>
    <w:rsid w:val="00F26FBB"/>
    <w:rsid w:val="00F30A61"/>
    <w:rsid w:val="00F6423E"/>
    <w:rsid w:val="00F85F7E"/>
    <w:rsid w:val="00F94423"/>
    <w:rsid w:val="00F970D1"/>
    <w:rsid w:val="00FA30C5"/>
    <w:rsid w:val="00FA43F9"/>
    <w:rsid w:val="00FC0497"/>
    <w:rsid w:val="00FC0E5B"/>
    <w:rsid w:val="00FD5C3A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A32397"/>
  <w15:docId w15:val="{559071EB-D306-450F-B18C-9A447A7E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A6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65A60"/>
    <w:pPr>
      <w:tabs>
        <w:tab w:val="num" w:pos="0"/>
      </w:tabs>
      <w:suppressAutoHyphens w:val="0"/>
      <w:ind w:firstLine="567"/>
      <w:jc w:val="center"/>
      <w:outlineLvl w:val="0"/>
    </w:pPr>
    <w:rPr>
      <w:rFonts w:ascii="Arial" w:hAnsi="Arial" w:cs="Arial"/>
      <w:kern w:val="1"/>
      <w:sz w:val="32"/>
      <w:szCs w:val="20"/>
    </w:rPr>
  </w:style>
  <w:style w:type="paragraph" w:styleId="2">
    <w:name w:val="heading 2"/>
    <w:basedOn w:val="a"/>
    <w:next w:val="a0"/>
    <w:qFormat/>
    <w:rsid w:val="00965A60"/>
    <w:pPr>
      <w:tabs>
        <w:tab w:val="num" w:pos="0"/>
      </w:tabs>
      <w:suppressAutoHyphens w:val="0"/>
      <w:ind w:firstLine="567"/>
      <w:jc w:val="center"/>
      <w:outlineLvl w:val="1"/>
    </w:pPr>
    <w:rPr>
      <w:rFonts w:ascii="Arial" w:hAnsi="Arial" w:cs="Arial"/>
      <w:sz w:val="28"/>
      <w:szCs w:val="20"/>
    </w:rPr>
  </w:style>
  <w:style w:type="paragraph" w:styleId="3">
    <w:name w:val="heading 3"/>
    <w:basedOn w:val="a"/>
    <w:next w:val="a0"/>
    <w:qFormat/>
    <w:rsid w:val="00965A60"/>
    <w:pPr>
      <w:tabs>
        <w:tab w:val="num" w:pos="0"/>
      </w:tabs>
      <w:suppressAutoHyphens w:val="0"/>
      <w:ind w:firstLine="567"/>
      <w:jc w:val="both"/>
      <w:outlineLvl w:val="2"/>
    </w:pPr>
    <w:rPr>
      <w:rFonts w:ascii="Arial" w:hAnsi="Arial" w:cs="Arial"/>
      <w:sz w:val="26"/>
      <w:szCs w:val="20"/>
    </w:rPr>
  </w:style>
  <w:style w:type="paragraph" w:styleId="4">
    <w:name w:val="heading 4"/>
    <w:basedOn w:val="a"/>
    <w:next w:val="a0"/>
    <w:qFormat/>
    <w:rsid w:val="00965A60"/>
    <w:pPr>
      <w:tabs>
        <w:tab w:val="num" w:pos="0"/>
      </w:tabs>
      <w:suppressAutoHyphens w:val="0"/>
      <w:ind w:firstLine="567"/>
      <w:jc w:val="both"/>
      <w:outlineLvl w:val="3"/>
    </w:pPr>
    <w:rPr>
      <w:rFonts w:ascii="Arial" w:hAnsi="Arial" w:cs="Arial"/>
      <w:sz w:val="28"/>
      <w:szCs w:val="20"/>
    </w:rPr>
  </w:style>
  <w:style w:type="paragraph" w:styleId="5">
    <w:name w:val="heading 5"/>
    <w:basedOn w:val="a"/>
    <w:next w:val="a"/>
    <w:qFormat/>
    <w:rsid w:val="00965A60"/>
    <w:pPr>
      <w:tabs>
        <w:tab w:val="num" w:pos="0"/>
      </w:tabs>
      <w:suppressAutoHyphens w:val="0"/>
      <w:spacing w:before="240" w:after="60"/>
      <w:ind w:firstLine="567"/>
      <w:jc w:val="both"/>
      <w:outlineLvl w:val="4"/>
    </w:pPr>
    <w:rPr>
      <w:rFonts w:ascii="Arial" w:hAnsi="Arial" w:cs="Arial"/>
      <w:b/>
      <w:i/>
      <w:sz w:val="26"/>
      <w:szCs w:val="20"/>
    </w:rPr>
  </w:style>
  <w:style w:type="paragraph" w:styleId="6">
    <w:name w:val="heading 6"/>
    <w:basedOn w:val="a"/>
    <w:next w:val="a"/>
    <w:qFormat/>
    <w:rsid w:val="00965A60"/>
    <w:pPr>
      <w:keepNext/>
      <w:tabs>
        <w:tab w:val="num" w:pos="0"/>
      </w:tabs>
      <w:suppressAutoHyphens w:val="0"/>
      <w:ind w:firstLine="567"/>
      <w:jc w:val="center"/>
      <w:outlineLvl w:val="5"/>
    </w:pPr>
    <w:rPr>
      <w:rFonts w:ascii="Arial" w:hAnsi="Arial" w:cs="Arial"/>
      <w:b/>
      <w:szCs w:val="20"/>
    </w:rPr>
  </w:style>
  <w:style w:type="paragraph" w:styleId="7">
    <w:name w:val="heading 7"/>
    <w:basedOn w:val="a"/>
    <w:next w:val="a"/>
    <w:qFormat/>
    <w:rsid w:val="00965A60"/>
    <w:pPr>
      <w:keepNext/>
      <w:tabs>
        <w:tab w:val="num" w:pos="0"/>
      </w:tabs>
      <w:suppressAutoHyphens w:val="0"/>
      <w:ind w:firstLine="567"/>
      <w:jc w:val="center"/>
      <w:outlineLvl w:val="6"/>
    </w:pPr>
    <w:rPr>
      <w:rFonts w:ascii="Arial" w:hAnsi="Arial" w:cs="Arial"/>
      <w:szCs w:val="20"/>
    </w:rPr>
  </w:style>
  <w:style w:type="paragraph" w:styleId="9">
    <w:name w:val="heading 9"/>
    <w:basedOn w:val="a"/>
    <w:next w:val="a"/>
    <w:qFormat/>
    <w:rsid w:val="00965A60"/>
    <w:pPr>
      <w:tabs>
        <w:tab w:val="num" w:pos="0"/>
      </w:tabs>
      <w:suppressAutoHyphens w:val="0"/>
      <w:spacing w:before="240" w:after="60"/>
      <w:ind w:firstLine="567"/>
      <w:jc w:val="both"/>
      <w:outlineLvl w:val="8"/>
    </w:pPr>
    <w:rPr>
      <w:rFonts w:ascii="Arial" w:hAnsi="Arial" w:cs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65A60"/>
    <w:rPr>
      <w:rFonts w:hint="default"/>
      <w:sz w:val="28"/>
      <w:szCs w:val="28"/>
    </w:rPr>
  </w:style>
  <w:style w:type="character" w:customStyle="1" w:styleId="WW8Num1z1">
    <w:name w:val="WW8Num1z1"/>
    <w:rsid w:val="00965A60"/>
  </w:style>
  <w:style w:type="character" w:customStyle="1" w:styleId="WW8Num1z2">
    <w:name w:val="WW8Num1z2"/>
    <w:rsid w:val="00965A60"/>
  </w:style>
  <w:style w:type="character" w:customStyle="1" w:styleId="WW8Num1z3">
    <w:name w:val="WW8Num1z3"/>
    <w:rsid w:val="00965A60"/>
  </w:style>
  <w:style w:type="character" w:customStyle="1" w:styleId="WW8Num1z4">
    <w:name w:val="WW8Num1z4"/>
    <w:rsid w:val="00965A60"/>
  </w:style>
  <w:style w:type="character" w:customStyle="1" w:styleId="WW8Num1z5">
    <w:name w:val="WW8Num1z5"/>
    <w:rsid w:val="00965A60"/>
  </w:style>
  <w:style w:type="character" w:customStyle="1" w:styleId="WW8Num1z6">
    <w:name w:val="WW8Num1z6"/>
    <w:rsid w:val="00965A60"/>
  </w:style>
  <w:style w:type="character" w:customStyle="1" w:styleId="WW8Num1z7">
    <w:name w:val="WW8Num1z7"/>
    <w:rsid w:val="00965A60"/>
  </w:style>
  <w:style w:type="character" w:customStyle="1" w:styleId="WW8Num1z8">
    <w:name w:val="WW8Num1z8"/>
    <w:rsid w:val="00965A60"/>
  </w:style>
  <w:style w:type="character" w:customStyle="1" w:styleId="30">
    <w:name w:val="Основной шрифт абзаца3"/>
    <w:rsid w:val="00965A60"/>
  </w:style>
  <w:style w:type="character" w:customStyle="1" w:styleId="WW8Num2z0">
    <w:name w:val="WW8Num2z0"/>
    <w:rsid w:val="00965A60"/>
    <w:rPr>
      <w:rFonts w:hint="default"/>
      <w:sz w:val="28"/>
      <w:szCs w:val="28"/>
    </w:rPr>
  </w:style>
  <w:style w:type="character" w:customStyle="1" w:styleId="WW8Num2z1">
    <w:name w:val="WW8Num2z1"/>
    <w:rsid w:val="00965A60"/>
  </w:style>
  <w:style w:type="character" w:customStyle="1" w:styleId="WW8Num2z2">
    <w:name w:val="WW8Num2z2"/>
    <w:rsid w:val="00965A60"/>
  </w:style>
  <w:style w:type="character" w:customStyle="1" w:styleId="WW8Num2z3">
    <w:name w:val="WW8Num2z3"/>
    <w:rsid w:val="00965A60"/>
  </w:style>
  <w:style w:type="character" w:customStyle="1" w:styleId="WW8Num2z4">
    <w:name w:val="WW8Num2z4"/>
    <w:rsid w:val="00965A60"/>
  </w:style>
  <w:style w:type="character" w:customStyle="1" w:styleId="WW8Num2z5">
    <w:name w:val="WW8Num2z5"/>
    <w:rsid w:val="00965A60"/>
  </w:style>
  <w:style w:type="character" w:customStyle="1" w:styleId="WW8Num2z6">
    <w:name w:val="WW8Num2z6"/>
    <w:rsid w:val="00965A60"/>
  </w:style>
  <w:style w:type="character" w:customStyle="1" w:styleId="WW8Num2z7">
    <w:name w:val="WW8Num2z7"/>
    <w:rsid w:val="00965A60"/>
  </w:style>
  <w:style w:type="character" w:customStyle="1" w:styleId="WW8Num2z8">
    <w:name w:val="WW8Num2z8"/>
    <w:rsid w:val="00965A60"/>
  </w:style>
  <w:style w:type="character" w:customStyle="1" w:styleId="WW8Num3z0">
    <w:name w:val="WW8Num3z0"/>
    <w:rsid w:val="00965A60"/>
  </w:style>
  <w:style w:type="character" w:customStyle="1" w:styleId="WW8Num3z1">
    <w:name w:val="WW8Num3z1"/>
    <w:rsid w:val="00965A60"/>
  </w:style>
  <w:style w:type="character" w:customStyle="1" w:styleId="WW8Num3z2">
    <w:name w:val="WW8Num3z2"/>
    <w:rsid w:val="00965A60"/>
  </w:style>
  <w:style w:type="character" w:customStyle="1" w:styleId="WW8Num3z3">
    <w:name w:val="WW8Num3z3"/>
    <w:rsid w:val="00965A60"/>
  </w:style>
  <w:style w:type="character" w:customStyle="1" w:styleId="WW8Num3z4">
    <w:name w:val="WW8Num3z4"/>
    <w:rsid w:val="00965A60"/>
  </w:style>
  <w:style w:type="character" w:customStyle="1" w:styleId="WW8Num3z5">
    <w:name w:val="WW8Num3z5"/>
    <w:rsid w:val="00965A60"/>
  </w:style>
  <w:style w:type="character" w:customStyle="1" w:styleId="WW8Num3z6">
    <w:name w:val="WW8Num3z6"/>
    <w:rsid w:val="00965A60"/>
  </w:style>
  <w:style w:type="character" w:customStyle="1" w:styleId="WW8Num3z7">
    <w:name w:val="WW8Num3z7"/>
    <w:rsid w:val="00965A60"/>
  </w:style>
  <w:style w:type="character" w:customStyle="1" w:styleId="WW8Num3z8">
    <w:name w:val="WW8Num3z8"/>
    <w:rsid w:val="00965A60"/>
  </w:style>
  <w:style w:type="character" w:customStyle="1" w:styleId="WW8Num4z0">
    <w:name w:val="WW8Num4z0"/>
    <w:rsid w:val="00965A60"/>
    <w:rPr>
      <w:rFonts w:ascii="Symbol" w:hAnsi="Symbol" w:cs="OpenSymbol"/>
    </w:rPr>
  </w:style>
  <w:style w:type="character" w:customStyle="1" w:styleId="WW8Num5z0">
    <w:name w:val="WW8Num5z0"/>
    <w:rsid w:val="00965A60"/>
    <w:rPr>
      <w:rFonts w:ascii="Symbol" w:hAnsi="Symbol" w:cs="OpenSymbol"/>
    </w:rPr>
  </w:style>
  <w:style w:type="character" w:customStyle="1" w:styleId="WW8Num6z0">
    <w:name w:val="WW8Num6z0"/>
    <w:rsid w:val="00965A60"/>
    <w:rPr>
      <w:rFonts w:ascii="Symbol" w:hAnsi="Symbol" w:cs="OpenSymbol"/>
    </w:rPr>
  </w:style>
  <w:style w:type="character" w:customStyle="1" w:styleId="WW8Num6z1">
    <w:name w:val="WW8Num6z1"/>
    <w:rsid w:val="00965A60"/>
  </w:style>
  <w:style w:type="character" w:customStyle="1" w:styleId="WW8Num6z2">
    <w:name w:val="WW8Num6z2"/>
    <w:rsid w:val="00965A60"/>
  </w:style>
  <w:style w:type="character" w:customStyle="1" w:styleId="WW8Num6z3">
    <w:name w:val="WW8Num6z3"/>
    <w:rsid w:val="00965A60"/>
  </w:style>
  <w:style w:type="character" w:customStyle="1" w:styleId="WW8Num6z4">
    <w:name w:val="WW8Num6z4"/>
    <w:rsid w:val="00965A60"/>
  </w:style>
  <w:style w:type="character" w:customStyle="1" w:styleId="WW8Num6z5">
    <w:name w:val="WW8Num6z5"/>
    <w:rsid w:val="00965A60"/>
  </w:style>
  <w:style w:type="character" w:customStyle="1" w:styleId="WW8Num6z6">
    <w:name w:val="WW8Num6z6"/>
    <w:rsid w:val="00965A60"/>
  </w:style>
  <w:style w:type="character" w:customStyle="1" w:styleId="WW8Num6z7">
    <w:name w:val="WW8Num6z7"/>
    <w:rsid w:val="00965A60"/>
  </w:style>
  <w:style w:type="character" w:customStyle="1" w:styleId="WW8Num6z8">
    <w:name w:val="WW8Num6z8"/>
    <w:rsid w:val="00965A60"/>
  </w:style>
  <w:style w:type="character" w:customStyle="1" w:styleId="WW8Num7z0">
    <w:name w:val="WW8Num7z0"/>
    <w:rsid w:val="00965A60"/>
    <w:rPr>
      <w:rFonts w:ascii="Symbol" w:hAnsi="Symbol" w:cs="OpenSymbol"/>
    </w:rPr>
  </w:style>
  <w:style w:type="character" w:customStyle="1" w:styleId="WW8Num7z1">
    <w:name w:val="WW8Num7z1"/>
    <w:rsid w:val="00965A60"/>
  </w:style>
  <w:style w:type="character" w:customStyle="1" w:styleId="WW8Num7z2">
    <w:name w:val="WW8Num7z2"/>
    <w:rsid w:val="00965A60"/>
  </w:style>
  <w:style w:type="character" w:customStyle="1" w:styleId="WW8Num7z3">
    <w:name w:val="WW8Num7z3"/>
    <w:rsid w:val="00965A60"/>
  </w:style>
  <w:style w:type="character" w:customStyle="1" w:styleId="WW8Num7z4">
    <w:name w:val="WW8Num7z4"/>
    <w:rsid w:val="00965A60"/>
  </w:style>
  <w:style w:type="character" w:customStyle="1" w:styleId="WW8Num7z5">
    <w:name w:val="WW8Num7z5"/>
    <w:rsid w:val="00965A60"/>
  </w:style>
  <w:style w:type="character" w:customStyle="1" w:styleId="WW8Num7z6">
    <w:name w:val="WW8Num7z6"/>
    <w:rsid w:val="00965A60"/>
  </w:style>
  <w:style w:type="character" w:customStyle="1" w:styleId="WW8Num7z7">
    <w:name w:val="WW8Num7z7"/>
    <w:rsid w:val="00965A60"/>
  </w:style>
  <w:style w:type="character" w:customStyle="1" w:styleId="WW8Num7z8">
    <w:name w:val="WW8Num7z8"/>
    <w:rsid w:val="00965A60"/>
  </w:style>
  <w:style w:type="character" w:customStyle="1" w:styleId="WW8Num8z0">
    <w:name w:val="WW8Num8z0"/>
    <w:rsid w:val="00965A60"/>
  </w:style>
  <w:style w:type="character" w:customStyle="1" w:styleId="WW8Num8z1">
    <w:name w:val="WW8Num8z1"/>
    <w:rsid w:val="00965A60"/>
  </w:style>
  <w:style w:type="character" w:customStyle="1" w:styleId="WW8Num8z2">
    <w:name w:val="WW8Num8z2"/>
    <w:rsid w:val="00965A60"/>
  </w:style>
  <w:style w:type="character" w:customStyle="1" w:styleId="WW8Num8z3">
    <w:name w:val="WW8Num8z3"/>
    <w:rsid w:val="00965A60"/>
  </w:style>
  <w:style w:type="character" w:customStyle="1" w:styleId="WW8Num8z4">
    <w:name w:val="WW8Num8z4"/>
    <w:rsid w:val="00965A60"/>
  </w:style>
  <w:style w:type="character" w:customStyle="1" w:styleId="WW8Num8z5">
    <w:name w:val="WW8Num8z5"/>
    <w:rsid w:val="00965A60"/>
  </w:style>
  <w:style w:type="character" w:customStyle="1" w:styleId="WW8Num8z6">
    <w:name w:val="WW8Num8z6"/>
    <w:rsid w:val="00965A60"/>
  </w:style>
  <w:style w:type="character" w:customStyle="1" w:styleId="WW8Num8z7">
    <w:name w:val="WW8Num8z7"/>
    <w:rsid w:val="00965A60"/>
  </w:style>
  <w:style w:type="character" w:customStyle="1" w:styleId="WW8Num8z8">
    <w:name w:val="WW8Num8z8"/>
    <w:rsid w:val="00965A60"/>
  </w:style>
  <w:style w:type="character" w:customStyle="1" w:styleId="WW8Num9z0">
    <w:name w:val="WW8Num9z0"/>
    <w:rsid w:val="00965A60"/>
    <w:rPr>
      <w:rFonts w:hint="default"/>
    </w:rPr>
  </w:style>
  <w:style w:type="character" w:customStyle="1" w:styleId="WW8Num9z1">
    <w:name w:val="WW8Num9z1"/>
    <w:rsid w:val="00965A60"/>
  </w:style>
  <w:style w:type="character" w:customStyle="1" w:styleId="WW8Num9z2">
    <w:name w:val="WW8Num9z2"/>
    <w:rsid w:val="00965A60"/>
  </w:style>
  <w:style w:type="character" w:customStyle="1" w:styleId="WW8Num9z3">
    <w:name w:val="WW8Num9z3"/>
    <w:rsid w:val="00965A60"/>
  </w:style>
  <w:style w:type="character" w:customStyle="1" w:styleId="WW8Num9z4">
    <w:name w:val="WW8Num9z4"/>
    <w:rsid w:val="00965A60"/>
  </w:style>
  <w:style w:type="character" w:customStyle="1" w:styleId="WW8Num9z5">
    <w:name w:val="WW8Num9z5"/>
    <w:rsid w:val="00965A60"/>
  </w:style>
  <w:style w:type="character" w:customStyle="1" w:styleId="WW8Num9z6">
    <w:name w:val="WW8Num9z6"/>
    <w:rsid w:val="00965A60"/>
  </w:style>
  <w:style w:type="character" w:customStyle="1" w:styleId="WW8Num9z7">
    <w:name w:val="WW8Num9z7"/>
    <w:rsid w:val="00965A60"/>
  </w:style>
  <w:style w:type="character" w:customStyle="1" w:styleId="WW8Num9z8">
    <w:name w:val="WW8Num9z8"/>
    <w:rsid w:val="00965A60"/>
  </w:style>
  <w:style w:type="character" w:customStyle="1" w:styleId="WW8Num10z0">
    <w:name w:val="WW8Num10z0"/>
    <w:rsid w:val="00965A60"/>
    <w:rPr>
      <w:rFonts w:hint="default"/>
    </w:rPr>
  </w:style>
  <w:style w:type="character" w:customStyle="1" w:styleId="WW8Num10z1">
    <w:name w:val="WW8Num10z1"/>
    <w:rsid w:val="00965A60"/>
  </w:style>
  <w:style w:type="character" w:customStyle="1" w:styleId="WW8Num10z2">
    <w:name w:val="WW8Num10z2"/>
    <w:rsid w:val="00965A60"/>
  </w:style>
  <w:style w:type="character" w:customStyle="1" w:styleId="WW8Num10z3">
    <w:name w:val="WW8Num10z3"/>
    <w:rsid w:val="00965A60"/>
  </w:style>
  <w:style w:type="character" w:customStyle="1" w:styleId="WW8Num10z4">
    <w:name w:val="WW8Num10z4"/>
    <w:rsid w:val="00965A60"/>
  </w:style>
  <w:style w:type="character" w:customStyle="1" w:styleId="WW8Num10z5">
    <w:name w:val="WW8Num10z5"/>
    <w:rsid w:val="00965A60"/>
  </w:style>
  <w:style w:type="character" w:customStyle="1" w:styleId="WW8Num10z6">
    <w:name w:val="WW8Num10z6"/>
    <w:rsid w:val="00965A60"/>
  </w:style>
  <w:style w:type="character" w:customStyle="1" w:styleId="WW8Num10z7">
    <w:name w:val="WW8Num10z7"/>
    <w:rsid w:val="00965A60"/>
  </w:style>
  <w:style w:type="character" w:customStyle="1" w:styleId="WW8Num10z8">
    <w:name w:val="WW8Num10z8"/>
    <w:rsid w:val="00965A60"/>
  </w:style>
  <w:style w:type="character" w:customStyle="1" w:styleId="WW8Num11z0">
    <w:name w:val="WW8Num11z0"/>
    <w:rsid w:val="00965A60"/>
    <w:rPr>
      <w:rFonts w:hint="default"/>
    </w:rPr>
  </w:style>
  <w:style w:type="character" w:customStyle="1" w:styleId="WW8Num11z1">
    <w:name w:val="WW8Num11z1"/>
    <w:rsid w:val="00965A60"/>
  </w:style>
  <w:style w:type="character" w:customStyle="1" w:styleId="WW8Num11z2">
    <w:name w:val="WW8Num11z2"/>
    <w:rsid w:val="00965A60"/>
  </w:style>
  <w:style w:type="character" w:customStyle="1" w:styleId="WW8Num11z3">
    <w:name w:val="WW8Num11z3"/>
    <w:rsid w:val="00965A60"/>
  </w:style>
  <w:style w:type="character" w:customStyle="1" w:styleId="WW8Num11z4">
    <w:name w:val="WW8Num11z4"/>
    <w:rsid w:val="00965A60"/>
  </w:style>
  <w:style w:type="character" w:customStyle="1" w:styleId="WW8Num11z5">
    <w:name w:val="WW8Num11z5"/>
    <w:rsid w:val="00965A60"/>
  </w:style>
  <w:style w:type="character" w:customStyle="1" w:styleId="WW8Num11z6">
    <w:name w:val="WW8Num11z6"/>
    <w:rsid w:val="00965A60"/>
  </w:style>
  <w:style w:type="character" w:customStyle="1" w:styleId="WW8Num11z7">
    <w:name w:val="WW8Num11z7"/>
    <w:rsid w:val="00965A60"/>
  </w:style>
  <w:style w:type="character" w:customStyle="1" w:styleId="WW8Num11z8">
    <w:name w:val="WW8Num11z8"/>
    <w:rsid w:val="00965A60"/>
  </w:style>
  <w:style w:type="character" w:customStyle="1" w:styleId="WW8Num12z0">
    <w:name w:val="WW8Num12z0"/>
    <w:rsid w:val="00965A60"/>
    <w:rPr>
      <w:rFonts w:hint="default"/>
    </w:rPr>
  </w:style>
  <w:style w:type="character" w:customStyle="1" w:styleId="WW8Num12z1">
    <w:name w:val="WW8Num12z1"/>
    <w:rsid w:val="00965A60"/>
  </w:style>
  <w:style w:type="character" w:customStyle="1" w:styleId="WW8Num12z2">
    <w:name w:val="WW8Num12z2"/>
    <w:rsid w:val="00965A60"/>
  </w:style>
  <w:style w:type="character" w:customStyle="1" w:styleId="WW8Num12z3">
    <w:name w:val="WW8Num12z3"/>
    <w:rsid w:val="00965A60"/>
  </w:style>
  <w:style w:type="character" w:customStyle="1" w:styleId="WW8Num12z4">
    <w:name w:val="WW8Num12z4"/>
    <w:rsid w:val="00965A60"/>
  </w:style>
  <w:style w:type="character" w:customStyle="1" w:styleId="WW8Num12z5">
    <w:name w:val="WW8Num12z5"/>
    <w:rsid w:val="00965A60"/>
  </w:style>
  <w:style w:type="character" w:customStyle="1" w:styleId="WW8Num12z6">
    <w:name w:val="WW8Num12z6"/>
    <w:rsid w:val="00965A60"/>
  </w:style>
  <w:style w:type="character" w:customStyle="1" w:styleId="WW8Num12z7">
    <w:name w:val="WW8Num12z7"/>
    <w:rsid w:val="00965A60"/>
  </w:style>
  <w:style w:type="character" w:customStyle="1" w:styleId="WW8Num12z8">
    <w:name w:val="WW8Num12z8"/>
    <w:rsid w:val="00965A60"/>
  </w:style>
  <w:style w:type="character" w:customStyle="1" w:styleId="20">
    <w:name w:val="Основной шрифт абзаца2"/>
    <w:rsid w:val="00965A60"/>
  </w:style>
  <w:style w:type="character" w:customStyle="1" w:styleId="10">
    <w:name w:val="Основной шрифт абзаца1"/>
    <w:rsid w:val="00965A60"/>
  </w:style>
  <w:style w:type="character" w:customStyle="1" w:styleId="FontStyle27">
    <w:name w:val="Font Style27"/>
    <w:basedOn w:val="10"/>
    <w:rsid w:val="00965A60"/>
    <w:rPr>
      <w:rFonts w:ascii="Times New Roman" w:hAnsi="Times New Roman" w:cs="Times New Roman"/>
      <w:sz w:val="26"/>
      <w:szCs w:val="26"/>
    </w:rPr>
  </w:style>
  <w:style w:type="character" w:customStyle="1" w:styleId="ConsPlusNormal">
    <w:name w:val="ConsPlusNormal Знак"/>
    <w:rsid w:val="00965A60"/>
    <w:rPr>
      <w:rFonts w:ascii="Arial" w:hAnsi="Arial" w:cs="Arial"/>
      <w:lang w:val="ru-RU" w:eastAsia="ar-SA" w:bidi="ar-SA"/>
    </w:rPr>
  </w:style>
  <w:style w:type="character" w:customStyle="1" w:styleId="ConsPlusNonformat">
    <w:name w:val="ConsPlusNonformat Знак"/>
    <w:rsid w:val="00965A60"/>
    <w:rPr>
      <w:rFonts w:ascii="Courier New" w:eastAsia="Calibri" w:hAnsi="Courier New" w:cs="Courier New"/>
      <w:lang w:val="ru-RU" w:eastAsia="ar-SA" w:bidi="ar-SA"/>
    </w:rPr>
  </w:style>
  <w:style w:type="character" w:customStyle="1" w:styleId="a4">
    <w:name w:val="Символ нумерации"/>
    <w:rsid w:val="00965A60"/>
  </w:style>
  <w:style w:type="character" w:customStyle="1" w:styleId="a5">
    <w:name w:val="Маркеры списка"/>
    <w:rsid w:val="00965A60"/>
    <w:rPr>
      <w:rFonts w:ascii="OpenSymbol" w:eastAsia="OpenSymbol" w:hAnsi="OpenSymbol" w:cs="OpenSymbol"/>
    </w:rPr>
  </w:style>
  <w:style w:type="character" w:customStyle="1" w:styleId="a6">
    <w:name w:val="!Части документа Знак Знак"/>
    <w:rsid w:val="00965A60"/>
    <w:rPr>
      <w:rFonts w:ascii="Arial" w:hAnsi="Arial" w:cs="Arial"/>
      <w:kern w:val="1"/>
      <w:sz w:val="32"/>
      <w:lang w:val="ru-RU" w:eastAsia="ar-SA" w:bidi="ar-SA"/>
    </w:rPr>
  </w:style>
  <w:style w:type="character" w:customStyle="1" w:styleId="a7">
    <w:name w:val="!Разделы документа Знак Знак"/>
    <w:rsid w:val="00965A60"/>
    <w:rPr>
      <w:rFonts w:ascii="Arial" w:hAnsi="Arial" w:cs="Arial"/>
      <w:sz w:val="28"/>
      <w:lang w:val="ru-RU" w:eastAsia="ar-SA" w:bidi="ar-SA"/>
    </w:rPr>
  </w:style>
  <w:style w:type="character" w:customStyle="1" w:styleId="a8">
    <w:name w:val="!Главы документа Знак Знак"/>
    <w:rsid w:val="00965A60"/>
    <w:rPr>
      <w:rFonts w:ascii="Arial" w:hAnsi="Arial" w:cs="Arial"/>
      <w:sz w:val="26"/>
      <w:lang w:val="ru-RU" w:eastAsia="ar-SA" w:bidi="ar-SA"/>
    </w:rPr>
  </w:style>
  <w:style w:type="character" w:customStyle="1" w:styleId="a9">
    <w:name w:val="!Параграфы/Статьи документа Знак Знак"/>
    <w:rsid w:val="00965A60"/>
    <w:rPr>
      <w:rFonts w:ascii="Arial" w:hAnsi="Arial" w:cs="Arial"/>
      <w:sz w:val="28"/>
      <w:lang w:val="ru-RU" w:eastAsia="ar-SA" w:bidi="ar-SA"/>
    </w:rPr>
  </w:style>
  <w:style w:type="character" w:customStyle="1" w:styleId="12">
    <w:name w:val="Знак Знак12"/>
    <w:rsid w:val="00965A60"/>
    <w:rPr>
      <w:rFonts w:ascii="Arial" w:hAnsi="Arial" w:cs="Arial"/>
      <w:b/>
      <w:i/>
      <w:sz w:val="26"/>
      <w:lang w:val="ru-RU" w:eastAsia="ar-SA" w:bidi="ar-SA"/>
    </w:rPr>
  </w:style>
  <w:style w:type="character" w:customStyle="1" w:styleId="11">
    <w:name w:val="Знак Знак11"/>
    <w:rsid w:val="00965A60"/>
    <w:rPr>
      <w:rFonts w:ascii="Arial" w:hAnsi="Arial" w:cs="Arial"/>
      <w:b/>
      <w:sz w:val="24"/>
      <w:lang w:val="ru-RU" w:eastAsia="ar-SA" w:bidi="ar-SA"/>
    </w:rPr>
  </w:style>
  <w:style w:type="character" w:customStyle="1" w:styleId="100">
    <w:name w:val="Знак Знак10"/>
    <w:rsid w:val="00965A60"/>
    <w:rPr>
      <w:rFonts w:ascii="Arial" w:hAnsi="Arial" w:cs="Arial"/>
      <w:sz w:val="24"/>
      <w:lang w:val="ru-RU" w:eastAsia="ar-SA" w:bidi="ar-SA"/>
    </w:rPr>
  </w:style>
  <w:style w:type="character" w:customStyle="1" w:styleId="90">
    <w:name w:val="Знак Знак9"/>
    <w:rsid w:val="00965A60"/>
    <w:rPr>
      <w:rFonts w:ascii="Arial" w:hAnsi="Arial" w:cs="Arial"/>
      <w:lang w:val="ru-RU" w:eastAsia="ar-SA" w:bidi="ar-SA"/>
    </w:rPr>
  </w:style>
  <w:style w:type="character" w:customStyle="1" w:styleId="aa">
    <w:name w:val="!Равноширинный текст документа Знак Знак"/>
    <w:rsid w:val="00965A60"/>
    <w:rPr>
      <w:rFonts w:ascii="Courier" w:hAnsi="Courier" w:cs="Courier"/>
      <w:lang w:val="ru-RU" w:eastAsia="ar-SA" w:bidi="ar-SA"/>
    </w:rPr>
  </w:style>
  <w:style w:type="character" w:customStyle="1" w:styleId="8">
    <w:name w:val="Знак Знак8"/>
    <w:rsid w:val="00965A60"/>
    <w:rPr>
      <w:rFonts w:ascii="Arial" w:hAnsi="Arial" w:cs="Arial"/>
      <w:b/>
      <w:sz w:val="24"/>
      <w:lang w:val="ru-RU" w:eastAsia="ar-SA" w:bidi="ar-SA"/>
    </w:rPr>
  </w:style>
  <w:style w:type="character" w:customStyle="1" w:styleId="70">
    <w:name w:val="Знак Знак7"/>
    <w:rsid w:val="00965A60"/>
    <w:rPr>
      <w:sz w:val="24"/>
      <w:szCs w:val="24"/>
      <w:lang w:val="ru-RU" w:eastAsia="ar-SA" w:bidi="ar-SA"/>
    </w:rPr>
  </w:style>
  <w:style w:type="character" w:customStyle="1" w:styleId="60">
    <w:name w:val="Знак Знак6"/>
    <w:rsid w:val="00965A60"/>
    <w:rPr>
      <w:rFonts w:ascii="Arial" w:hAnsi="Arial" w:cs="Arial"/>
      <w:sz w:val="24"/>
      <w:lang w:val="ru-RU" w:eastAsia="ar-SA" w:bidi="ar-SA"/>
    </w:rPr>
  </w:style>
  <w:style w:type="character" w:customStyle="1" w:styleId="50">
    <w:name w:val="Знак Знак5"/>
    <w:basedOn w:val="20"/>
    <w:rsid w:val="00965A60"/>
    <w:rPr>
      <w:rFonts w:ascii="Tahoma" w:hAnsi="Tahoma" w:cs="Tahoma"/>
      <w:lang w:val="ru-RU" w:eastAsia="ar-SA" w:bidi="ar-SA"/>
    </w:rPr>
  </w:style>
  <w:style w:type="character" w:customStyle="1" w:styleId="40">
    <w:name w:val="Знак Знак4"/>
    <w:basedOn w:val="20"/>
    <w:rsid w:val="00965A60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3">
    <w:name w:val="1Орган_ПР Знак"/>
    <w:rsid w:val="00965A60"/>
    <w:rPr>
      <w:rFonts w:ascii="Arial" w:hAnsi="Arial" w:cs="Arial"/>
      <w:b/>
      <w:caps/>
      <w:sz w:val="28"/>
      <w:lang w:val="ru-RU" w:eastAsia="ar-SA" w:bidi="ar-SA"/>
    </w:rPr>
  </w:style>
  <w:style w:type="character" w:customStyle="1" w:styleId="21">
    <w:name w:val="2Название Знак"/>
    <w:rsid w:val="00965A60"/>
    <w:rPr>
      <w:rFonts w:ascii="Arial" w:hAnsi="Arial" w:cs="Arial"/>
      <w:b/>
      <w:sz w:val="28"/>
      <w:lang w:val="ru-RU" w:eastAsia="ar-SA" w:bidi="ar-SA"/>
    </w:rPr>
  </w:style>
  <w:style w:type="character" w:customStyle="1" w:styleId="31">
    <w:name w:val="3Приложение Знак"/>
    <w:rsid w:val="00965A60"/>
    <w:rPr>
      <w:rFonts w:ascii="Arial" w:hAnsi="Arial" w:cs="Arial"/>
      <w:sz w:val="28"/>
      <w:lang w:val="ru-RU" w:eastAsia="ar-SA" w:bidi="ar-SA"/>
    </w:rPr>
  </w:style>
  <w:style w:type="character" w:customStyle="1" w:styleId="Absatz-Standardschriftart">
    <w:name w:val="Absatz-Standardschriftart"/>
    <w:rsid w:val="00965A60"/>
  </w:style>
  <w:style w:type="character" w:customStyle="1" w:styleId="WW-Absatz-Standardschriftart">
    <w:name w:val="WW-Absatz-Standardschriftart"/>
    <w:rsid w:val="00965A60"/>
  </w:style>
  <w:style w:type="character" w:customStyle="1" w:styleId="WW-Absatz-Standardschriftart1">
    <w:name w:val="WW-Absatz-Standardschriftart1"/>
    <w:rsid w:val="00965A60"/>
  </w:style>
  <w:style w:type="character" w:customStyle="1" w:styleId="WW-Absatz-Standardschriftart11">
    <w:name w:val="WW-Absatz-Standardschriftart11"/>
    <w:rsid w:val="00965A60"/>
  </w:style>
  <w:style w:type="character" w:customStyle="1" w:styleId="WW-Absatz-Standardschriftart111">
    <w:name w:val="WW-Absatz-Standardschriftart111"/>
    <w:rsid w:val="00965A60"/>
  </w:style>
  <w:style w:type="character" w:customStyle="1" w:styleId="WW-Absatz-Standardschriftart1111">
    <w:name w:val="WW-Absatz-Standardschriftart1111"/>
    <w:rsid w:val="00965A60"/>
  </w:style>
  <w:style w:type="character" w:customStyle="1" w:styleId="WW-Absatz-Standardschriftart11111">
    <w:name w:val="WW-Absatz-Standardschriftart11111"/>
    <w:rsid w:val="00965A60"/>
  </w:style>
  <w:style w:type="character" w:customStyle="1" w:styleId="WW-Absatz-Standardschriftart111111">
    <w:name w:val="WW-Absatz-Standardschriftart111111"/>
    <w:rsid w:val="00965A60"/>
  </w:style>
  <w:style w:type="character" w:customStyle="1" w:styleId="WW-Absatz-Standardschriftart1111111">
    <w:name w:val="WW-Absatz-Standardschriftart1111111"/>
    <w:rsid w:val="00965A60"/>
  </w:style>
  <w:style w:type="character" w:customStyle="1" w:styleId="WW-Absatz-Standardschriftart11111111">
    <w:name w:val="WW-Absatz-Standardschriftart11111111"/>
    <w:rsid w:val="00965A60"/>
  </w:style>
  <w:style w:type="character" w:customStyle="1" w:styleId="WW-Absatz-Standardschriftart111111111">
    <w:name w:val="WW-Absatz-Standardschriftart111111111"/>
    <w:rsid w:val="00965A60"/>
  </w:style>
  <w:style w:type="character" w:customStyle="1" w:styleId="WW-Absatz-Standardschriftart1111111111">
    <w:name w:val="WW-Absatz-Standardschriftart1111111111"/>
    <w:rsid w:val="00965A60"/>
  </w:style>
  <w:style w:type="character" w:customStyle="1" w:styleId="hl41">
    <w:name w:val="hl41"/>
    <w:basedOn w:val="10"/>
    <w:rsid w:val="00965A60"/>
    <w:rPr>
      <w:b/>
      <w:bCs/>
      <w:sz w:val="20"/>
      <w:szCs w:val="20"/>
    </w:rPr>
  </w:style>
  <w:style w:type="character" w:styleId="ab">
    <w:name w:val="page number"/>
    <w:basedOn w:val="20"/>
    <w:rsid w:val="00965A60"/>
  </w:style>
  <w:style w:type="character" w:customStyle="1" w:styleId="14">
    <w:name w:val="Знак Знак1"/>
    <w:basedOn w:val="20"/>
    <w:rsid w:val="00965A60"/>
    <w:rPr>
      <w:b/>
      <w:bCs/>
      <w:sz w:val="24"/>
      <w:szCs w:val="24"/>
      <w:lang w:val="ru-RU" w:eastAsia="ar-SA" w:bidi="ar-SA"/>
    </w:rPr>
  </w:style>
  <w:style w:type="character" w:customStyle="1" w:styleId="22">
    <w:name w:val="Знак Знак2"/>
    <w:basedOn w:val="20"/>
    <w:rsid w:val="00965A6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32">
    <w:name w:val="Знак Знак3"/>
    <w:basedOn w:val="20"/>
    <w:rsid w:val="00965A60"/>
    <w:rPr>
      <w:sz w:val="24"/>
      <w:szCs w:val="24"/>
      <w:lang w:val="ru-RU" w:eastAsia="ar-SA" w:bidi="ar-SA"/>
    </w:rPr>
  </w:style>
  <w:style w:type="character" w:styleId="ac">
    <w:name w:val="Hyperlink"/>
    <w:basedOn w:val="20"/>
    <w:rsid w:val="00965A60"/>
    <w:rPr>
      <w:color w:val="0000FF"/>
      <w:u w:val="single"/>
    </w:rPr>
  </w:style>
  <w:style w:type="paragraph" w:customStyle="1" w:styleId="15">
    <w:name w:val="Заголовок1"/>
    <w:basedOn w:val="a"/>
    <w:next w:val="a0"/>
    <w:rsid w:val="00965A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965A60"/>
    <w:pPr>
      <w:spacing w:after="120"/>
    </w:pPr>
  </w:style>
  <w:style w:type="paragraph" w:styleId="ad">
    <w:name w:val="List"/>
    <w:basedOn w:val="a0"/>
    <w:rsid w:val="00965A60"/>
    <w:rPr>
      <w:rFonts w:cs="Mangal"/>
    </w:rPr>
  </w:style>
  <w:style w:type="paragraph" w:customStyle="1" w:styleId="33">
    <w:name w:val="Название3"/>
    <w:basedOn w:val="a"/>
    <w:rsid w:val="00965A60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965A60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965A60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965A60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965A60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965A60"/>
    <w:pPr>
      <w:suppressLineNumbers/>
    </w:pPr>
    <w:rPr>
      <w:rFonts w:cs="Mangal"/>
    </w:rPr>
  </w:style>
  <w:style w:type="paragraph" w:customStyle="1" w:styleId="Style3">
    <w:name w:val="Style3"/>
    <w:basedOn w:val="a"/>
    <w:rsid w:val="00965A60"/>
    <w:pPr>
      <w:widowControl w:val="0"/>
      <w:autoSpaceDE w:val="0"/>
      <w:spacing w:line="307" w:lineRule="exact"/>
      <w:jc w:val="center"/>
    </w:pPr>
  </w:style>
  <w:style w:type="paragraph" w:customStyle="1" w:styleId="ConsPlusCell">
    <w:name w:val="ConsPlusCell"/>
    <w:rsid w:val="00965A60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0">
    <w:name w:val="ConsPlusNonformat"/>
    <w:rsid w:val="00965A60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styleId="ae">
    <w:name w:val="List Paragraph"/>
    <w:basedOn w:val="a"/>
    <w:qFormat/>
    <w:rsid w:val="00965A60"/>
    <w:pPr>
      <w:widowControl w:val="0"/>
      <w:autoSpaceDE w:val="0"/>
      <w:ind w:left="720"/>
    </w:pPr>
    <w:rPr>
      <w:sz w:val="20"/>
      <w:szCs w:val="20"/>
    </w:rPr>
  </w:style>
  <w:style w:type="paragraph" w:customStyle="1" w:styleId="ConsPlusNormal0">
    <w:name w:val="ConsPlusNormal"/>
    <w:rsid w:val="00965A60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8">
    <w:name w:val="Схема документа1"/>
    <w:basedOn w:val="a"/>
    <w:rsid w:val="00965A6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Знак Знак"/>
    <w:basedOn w:val="a"/>
    <w:rsid w:val="00965A6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0">
    <w:name w:val="Содержимое таблицы"/>
    <w:basedOn w:val="a"/>
    <w:rsid w:val="00965A60"/>
    <w:pPr>
      <w:suppressLineNumbers/>
    </w:pPr>
  </w:style>
  <w:style w:type="paragraph" w:customStyle="1" w:styleId="af1">
    <w:name w:val="Заголовок таблицы"/>
    <w:basedOn w:val="af0"/>
    <w:rsid w:val="00965A60"/>
    <w:pPr>
      <w:jc w:val="center"/>
    </w:pPr>
    <w:rPr>
      <w:b/>
      <w:bCs/>
    </w:rPr>
  </w:style>
  <w:style w:type="paragraph" w:customStyle="1" w:styleId="af2">
    <w:name w:val="Содержимое врезки"/>
    <w:basedOn w:val="a0"/>
    <w:rsid w:val="00965A60"/>
  </w:style>
  <w:style w:type="paragraph" w:styleId="af3">
    <w:name w:val="Normal (Web)"/>
    <w:basedOn w:val="a"/>
    <w:rsid w:val="00965A60"/>
    <w:pPr>
      <w:suppressAutoHyphens w:val="0"/>
      <w:spacing w:before="280" w:after="119"/>
    </w:pPr>
  </w:style>
  <w:style w:type="paragraph" w:customStyle="1" w:styleId="ConsPlusTitle">
    <w:name w:val="ConsPlusTitle"/>
    <w:rsid w:val="00965A60"/>
    <w:pPr>
      <w:widowControl w:val="0"/>
      <w:suppressAutoHyphens/>
      <w:autoSpaceDE w:val="0"/>
    </w:pPr>
    <w:rPr>
      <w:b/>
      <w:sz w:val="24"/>
      <w:lang w:eastAsia="ar-SA"/>
    </w:rPr>
  </w:style>
  <w:style w:type="paragraph" w:customStyle="1" w:styleId="19">
    <w:name w:val="Текст примечания1"/>
    <w:basedOn w:val="a"/>
    <w:rsid w:val="00965A60"/>
    <w:pPr>
      <w:suppressAutoHyphens w:val="0"/>
      <w:ind w:firstLine="567"/>
      <w:jc w:val="both"/>
    </w:pPr>
    <w:rPr>
      <w:rFonts w:ascii="Courier" w:hAnsi="Courier" w:cs="Courier"/>
      <w:sz w:val="20"/>
      <w:szCs w:val="20"/>
    </w:rPr>
  </w:style>
  <w:style w:type="paragraph" w:styleId="af4">
    <w:name w:val="Title"/>
    <w:basedOn w:val="a"/>
    <w:next w:val="af5"/>
    <w:qFormat/>
    <w:rsid w:val="00965A60"/>
    <w:pPr>
      <w:suppressAutoHyphens w:val="0"/>
      <w:ind w:firstLine="567"/>
      <w:jc w:val="center"/>
    </w:pPr>
    <w:rPr>
      <w:rFonts w:ascii="Arial" w:hAnsi="Arial" w:cs="Arial"/>
      <w:b/>
      <w:szCs w:val="20"/>
    </w:rPr>
  </w:style>
  <w:style w:type="paragraph" w:styleId="af5">
    <w:name w:val="Subtitle"/>
    <w:basedOn w:val="15"/>
    <w:next w:val="a0"/>
    <w:qFormat/>
    <w:rsid w:val="00965A60"/>
    <w:pPr>
      <w:jc w:val="center"/>
    </w:pPr>
    <w:rPr>
      <w:i/>
      <w:iCs/>
    </w:rPr>
  </w:style>
  <w:style w:type="paragraph" w:styleId="af6">
    <w:name w:val="Body Text Indent"/>
    <w:basedOn w:val="a"/>
    <w:rsid w:val="00965A60"/>
    <w:pPr>
      <w:suppressAutoHyphens w:val="0"/>
      <w:ind w:firstLine="5400"/>
      <w:jc w:val="right"/>
    </w:pPr>
    <w:rPr>
      <w:rFonts w:ascii="Arial" w:hAnsi="Arial" w:cs="Arial"/>
      <w:szCs w:val="20"/>
    </w:rPr>
  </w:style>
  <w:style w:type="paragraph" w:customStyle="1" w:styleId="25">
    <w:name w:val="Схема документа2"/>
    <w:basedOn w:val="a"/>
    <w:rsid w:val="00965A60"/>
    <w:pPr>
      <w:shd w:val="clear" w:color="auto" w:fill="000080"/>
      <w:suppressAutoHyphens w:val="0"/>
      <w:ind w:firstLine="567"/>
      <w:jc w:val="both"/>
    </w:pPr>
    <w:rPr>
      <w:rFonts w:ascii="Tahoma" w:hAnsi="Tahoma" w:cs="Tahoma"/>
      <w:sz w:val="20"/>
      <w:szCs w:val="20"/>
    </w:rPr>
  </w:style>
  <w:style w:type="paragraph" w:styleId="af7">
    <w:name w:val="Balloon Text"/>
    <w:basedOn w:val="a"/>
    <w:rsid w:val="00965A60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1a">
    <w:name w:val="1Орган_ПР"/>
    <w:basedOn w:val="a"/>
    <w:rsid w:val="00965A60"/>
    <w:pPr>
      <w:suppressAutoHyphens w:val="0"/>
      <w:snapToGrid w:val="0"/>
      <w:jc w:val="center"/>
    </w:pPr>
    <w:rPr>
      <w:rFonts w:ascii="Arial" w:hAnsi="Arial" w:cs="Arial"/>
      <w:b/>
      <w:caps/>
      <w:sz w:val="28"/>
      <w:szCs w:val="20"/>
    </w:rPr>
  </w:style>
  <w:style w:type="paragraph" w:customStyle="1" w:styleId="26">
    <w:name w:val="2Название"/>
    <w:basedOn w:val="a"/>
    <w:rsid w:val="00965A60"/>
    <w:pPr>
      <w:suppressAutoHyphens w:val="0"/>
      <w:ind w:right="4536"/>
      <w:jc w:val="both"/>
    </w:pPr>
    <w:rPr>
      <w:rFonts w:ascii="Arial" w:hAnsi="Arial" w:cs="Arial"/>
      <w:b/>
      <w:sz w:val="28"/>
      <w:szCs w:val="20"/>
    </w:rPr>
  </w:style>
  <w:style w:type="paragraph" w:customStyle="1" w:styleId="35">
    <w:name w:val="3Приложение"/>
    <w:basedOn w:val="a"/>
    <w:rsid w:val="00965A60"/>
    <w:pPr>
      <w:suppressAutoHyphens w:val="0"/>
      <w:ind w:left="5103"/>
      <w:jc w:val="both"/>
    </w:pPr>
    <w:rPr>
      <w:rFonts w:ascii="Arial" w:hAnsi="Arial" w:cs="Arial"/>
      <w:sz w:val="28"/>
      <w:szCs w:val="20"/>
    </w:rPr>
  </w:style>
  <w:style w:type="paragraph" w:customStyle="1" w:styleId="4-">
    <w:name w:val="4Таблица-Т"/>
    <w:basedOn w:val="35"/>
    <w:rsid w:val="00965A60"/>
    <w:pPr>
      <w:ind w:left="0"/>
    </w:pPr>
    <w:rPr>
      <w:sz w:val="22"/>
    </w:rPr>
  </w:style>
  <w:style w:type="paragraph" w:styleId="af8">
    <w:name w:val="footer"/>
    <w:basedOn w:val="a"/>
    <w:rsid w:val="00965A60"/>
    <w:pPr>
      <w:tabs>
        <w:tab w:val="center" w:pos="4677"/>
        <w:tab w:val="right" w:pos="9355"/>
      </w:tabs>
      <w:suppressAutoHyphens w:val="0"/>
    </w:pPr>
  </w:style>
  <w:style w:type="paragraph" w:styleId="af9">
    <w:name w:val="header"/>
    <w:basedOn w:val="a"/>
    <w:rsid w:val="00965A60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afa">
    <w:name w:val="Знак Знак"/>
    <w:basedOn w:val="a"/>
    <w:rsid w:val="00965A60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afb">
    <w:name w:val="Обычный.Название подразделения"/>
    <w:rsid w:val="00965A60"/>
    <w:pPr>
      <w:suppressAutoHyphens/>
    </w:pPr>
    <w:rPr>
      <w:rFonts w:ascii="SchoolBook" w:hAnsi="SchoolBook" w:cs="SchoolBook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9ED4-443E-400C-AA55-01F10E48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14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starmelovat</cp:lastModifiedBy>
  <cp:revision>99</cp:revision>
  <cp:lastPrinted>2023-10-11T07:51:00Z</cp:lastPrinted>
  <dcterms:created xsi:type="dcterms:W3CDTF">2022-04-19T08:47:00Z</dcterms:created>
  <dcterms:modified xsi:type="dcterms:W3CDTF">2023-10-11T07:54:00Z</dcterms:modified>
</cp:coreProperties>
</file>